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CDF" w:rsidRPr="005C6DF7" w:rsidRDefault="00001CDF" w:rsidP="00001CDF">
      <w:pPr>
        <w:pStyle w:val="Title"/>
      </w:pPr>
      <w:r w:rsidRPr="005C6DF7">
        <w:t xml:space="preserve">Chapter 1: </w:t>
      </w:r>
      <w:r>
        <w:t>The Nature, Purpose, and Function of Criminal Law</w:t>
      </w:r>
    </w:p>
    <w:p w:rsidR="00001CDF" w:rsidRPr="005C6DF7" w:rsidRDefault="00001CDF" w:rsidP="00001CDF">
      <w:pPr>
        <w:pStyle w:val="Title"/>
      </w:pPr>
      <w:r w:rsidRPr="005C6DF7">
        <w:t>Test Bank</w:t>
      </w:r>
    </w:p>
    <w:p w:rsidR="00001CDF" w:rsidRPr="005C6DF7" w:rsidRDefault="00001CDF" w:rsidP="00001CDF"/>
    <w:p w:rsidR="00001CDF" w:rsidRPr="005C6DF7" w:rsidRDefault="00001CDF" w:rsidP="00001CDF">
      <w:pPr>
        <w:pStyle w:val="Heading1"/>
        <w:rPr>
          <w:i/>
        </w:rPr>
      </w:pPr>
      <w:r w:rsidRPr="005C6DF7">
        <w:t>Multiple Choice</w:t>
      </w:r>
    </w:p>
    <w:p w:rsidR="00001CDF" w:rsidRPr="005C6DF7" w:rsidRDefault="00001CDF" w:rsidP="00001CDF"/>
    <w:p w:rsidR="00001CDF" w:rsidRPr="009F50B0" w:rsidRDefault="00001CDF" w:rsidP="007C16A8">
      <w:r w:rsidRPr="009F50B0">
        <w:t xml:space="preserve">1. A crime punishable by more than </w:t>
      </w:r>
      <w:r w:rsidR="00B16D1A">
        <w:t>1</w:t>
      </w:r>
      <w:r w:rsidR="00B16D1A" w:rsidRPr="009F50B0">
        <w:t xml:space="preserve"> </w:t>
      </w:r>
      <w:r w:rsidRPr="009F50B0">
        <w:t xml:space="preserve">year </w:t>
      </w:r>
      <w:r>
        <w:t>of imprisonment</w:t>
      </w:r>
      <w:r w:rsidRPr="009F50B0">
        <w:t xml:space="preserve"> is a</w:t>
      </w:r>
      <w:r w:rsidR="00B16D1A">
        <w:t xml:space="preserve"> ______.</w:t>
      </w:r>
    </w:p>
    <w:p w:rsidR="00001CDF" w:rsidRPr="009F50B0" w:rsidRDefault="00617C93" w:rsidP="007C16A8">
      <w:r>
        <w:t xml:space="preserve">A. </w:t>
      </w:r>
      <w:r w:rsidR="00001CDF" w:rsidRPr="009F50B0">
        <w:t>gross misdemeanor</w:t>
      </w:r>
    </w:p>
    <w:p w:rsidR="00001CDF" w:rsidRPr="009F50B0" w:rsidRDefault="00617C93" w:rsidP="007C16A8">
      <w:r>
        <w:t xml:space="preserve">B. </w:t>
      </w:r>
      <w:r w:rsidR="00001CDF" w:rsidRPr="009F50B0">
        <w:t>felony</w:t>
      </w:r>
    </w:p>
    <w:p w:rsidR="00001CDF" w:rsidRPr="009F50B0" w:rsidRDefault="00617C93" w:rsidP="007C16A8">
      <w:r>
        <w:t xml:space="preserve">C. </w:t>
      </w:r>
      <w:r w:rsidR="00001CDF" w:rsidRPr="009F50B0">
        <w:t>violation</w:t>
      </w:r>
    </w:p>
    <w:p w:rsidR="00001CDF" w:rsidRPr="009F50B0" w:rsidRDefault="00617C93" w:rsidP="007C16A8">
      <w:r>
        <w:t xml:space="preserve">D. </w:t>
      </w:r>
      <w:r w:rsidR="00001CDF" w:rsidRPr="009F50B0">
        <w:t>petty misdemeanor</w:t>
      </w:r>
    </w:p>
    <w:p w:rsidR="00001CDF" w:rsidRDefault="00001CDF" w:rsidP="007C16A8">
      <w:r>
        <w:t xml:space="preserve">Ans: </w:t>
      </w:r>
      <w:r w:rsidRPr="009F50B0">
        <w:t>B</w:t>
      </w:r>
    </w:p>
    <w:p w:rsidR="00001CDF" w:rsidRPr="009F50B0" w:rsidRDefault="007E38E8" w:rsidP="007C16A8">
      <w:r>
        <w:t>Learning Objective: 1-3: The primary distinction between felonies and misdemeanors is that felonies may result in incarceration and that misdemeanors may result in only a monetary fine.</w:t>
      </w:r>
    </w:p>
    <w:p w:rsidR="00001CDF" w:rsidRPr="009F50B0" w:rsidRDefault="00001CDF" w:rsidP="007C16A8">
      <w:r w:rsidRPr="009F50B0">
        <w:t>Cognitive Domain:</w:t>
      </w:r>
      <w:r>
        <w:t xml:space="preserve"> </w:t>
      </w:r>
      <w:r w:rsidRPr="009F50B0">
        <w:t>Knowledge</w:t>
      </w:r>
    </w:p>
    <w:p w:rsidR="00001CDF" w:rsidRPr="009F50B0" w:rsidRDefault="00DC06B6" w:rsidP="007C16A8">
      <w:r>
        <w:t>Answer Location: Categories of Crime | Felonies and Misdemeanors</w:t>
      </w:r>
    </w:p>
    <w:p w:rsidR="00001CDF" w:rsidRPr="009F50B0" w:rsidRDefault="00001CDF" w:rsidP="007C16A8">
      <w:r w:rsidRPr="009F50B0">
        <w:t>Difficulty Level:</w:t>
      </w:r>
      <w:r>
        <w:t xml:space="preserve"> </w:t>
      </w:r>
      <w:r w:rsidRPr="009F50B0">
        <w:t>Easy</w:t>
      </w:r>
    </w:p>
    <w:p w:rsidR="00001CDF" w:rsidRPr="009F50B0" w:rsidRDefault="00001CDF" w:rsidP="007C16A8"/>
    <w:p w:rsidR="00001CDF" w:rsidRPr="009F50B0" w:rsidRDefault="00001CDF" w:rsidP="007C16A8">
      <w:r>
        <w:t>2</w:t>
      </w:r>
      <w:r w:rsidRPr="009F50B0">
        <w:t>. A determination of probable cause made by the prosecutor results in the filing of a(n)</w:t>
      </w:r>
      <w:r w:rsidR="00B16D1A">
        <w:t xml:space="preserve"> ______.</w:t>
      </w:r>
    </w:p>
    <w:p w:rsidR="00001CDF" w:rsidRPr="009F50B0" w:rsidRDefault="00617C93" w:rsidP="007C16A8">
      <w:r>
        <w:t xml:space="preserve">A. </w:t>
      </w:r>
      <w:r w:rsidR="00001CDF" w:rsidRPr="00F10424">
        <w:t>information</w:t>
      </w:r>
    </w:p>
    <w:p w:rsidR="00001CDF" w:rsidRPr="009F50B0" w:rsidRDefault="00617C93" w:rsidP="007C16A8">
      <w:r>
        <w:t xml:space="preserve">B. </w:t>
      </w:r>
      <w:r w:rsidR="00001CDF" w:rsidRPr="009F50B0">
        <w:t>indictment</w:t>
      </w:r>
    </w:p>
    <w:p w:rsidR="00001CDF" w:rsidRPr="009F50B0" w:rsidRDefault="00617C93" w:rsidP="007C16A8">
      <w:r>
        <w:t xml:space="preserve">C. </w:t>
      </w:r>
      <w:r w:rsidR="00001CDF" w:rsidRPr="009F50B0">
        <w:t>post arrest investigation</w:t>
      </w:r>
    </w:p>
    <w:p w:rsidR="00001CDF" w:rsidRPr="009F50B0" w:rsidRDefault="00617C93" w:rsidP="007C16A8">
      <w:r>
        <w:t xml:space="preserve">D. </w:t>
      </w:r>
      <w:r w:rsidR="00001CDF" w:rsidRPr="009F50B0">
        <w:t>sentence</w:t>
      </w:r>
    </w:p>
    <w:p w:rsidR="00001CDF" w:rsidRPr="009F50B0" w:rsidRDefault="00001CDF" w:rsidP="007C16A8">
      <w:r>
        <w:t xml:space="preserve">Ans: </w:t>
      </w:r>
      <w:r w:rsidRPr="009F50B0">
        <w:t>A</w:t>
      </w:r>
    </w:p>
    <w:p w:rsidR="00001CDF" w:rsidRPr="009F50B0" w:rsidRDefault="00C57D58" w:rsidP="007C16A8">
      <w:r>
        <w:t>Learning Objective: 1-5: After being charged with a federal criminal offense, the next procedural step is for a defendant to stand trial in federal court.</w:t>
      </w:r>
    </w:p>
    <w:p w:rsidR="00001CDF" w:rsidRPr="009F50B0" w:rsidRDefault="00001CDF" w:rsidP="007C16A8">
      <w:r w:rsidRPr="009F50B0">
        <w:t>Cognitive Domain:</w:t>
      </w:r>
      <w:r>
        <w:t xml:space="preserve"> </w:t>
      </w:r>
      <w:r w:rsidRPr="009F50B0">
        <w:t>Knowledge</w:t>
      </w:r>
    </w:p>
    <w:p w:rsidR="00001CDF" w:rsidRPr="009F50B0" w:rsidRDefault="00001CDF" w:rsidP="007C16A8">
      <w:r w:rsidRPr="009F50B0">
        <w:t>Answer Location:</w:t>
      </w:r>
      <w:r>
        <w:t xml:space="preserve"> </w:t>
      </w:r>
      <w:r w:rsidRPr="009F50B0">
        <w:t>The Criminal Justice Process</w:t>
      </w:r>
      <w:r w:rsidR="00A21FEF">
        <w:t xml:space="preserve"> | </w:t>
      </w:r>
      <w:r w:rsidRPr="009F50B0">
        <w:t>Pretrial</w:t>
      </w:r>
    </w:p>
    <w:p w:rsidR="00001CDF" w:rsidRPr="009F50B0" w:rsidRDefault="00001CDF" w:rsidP="007C16A8">
      <w:r w:rsidRPr="009F50B0">
        <w:t>Difficulty Level:</w:t>
      </w:r>
      <w:r>
        <w:t xml:space="preserve"> </w:t>
      </w:r>
      <w:r w:rsidRPr="009F50B0">
        <w:t>Easy</w:t>
      </w:r>
    </w:p>
    <w:p w:rsidR="00001CDF" w:rsidRPr="009F50B0" w:rsidRDefault="00001CDF" w:rsidP="007C16A8"/>
    <w:p w:rsidR="00001CDF" w:rsidRPr="009F50B0" w:rsidRDefault="00001CDF" w:rsidP="007C16A8">
      <w:r>
        <w:t>3</w:t>
      </w:r>
      <w:r w:rsidRPr="009F50B0">
        <w:t>. When the U.S. Supreme Court issues an opinion, the opinion that establishes legal precedent is known as the</w:t>
      </w:r>
      <w:r w:rsidR="00B16D1A">
        <w:t xml:space="preserve"> ______.</w:t>
      </w:r>
    </w:p>
    <w:p w:rsidR="00001CDF" w:rsidRPr="009F50B0" w:rsidRDefault="00617C93" w:rsidP="007C16A8">
      <w:r>
        <w:t xml:space="preserve">A. </w:t>
      </w:r>
      <w:r w:rsidR="00001CDF" w:rsidRPr="009F50B0">
        <w:t>concurring opinion</w:t>
      </w:r>
    </w:p>
    <w:p w:rsidR="00001CDF" w:rsidRPr="009F50B0" w:rsidRDefault="00617C93" w:rsidP="007C16A8">
      <w:r>
        <w:t xml:space="preserve">B. </w:t>
      </w:r>
      <w:r w:rsidR="00001CDF" w:rsidRPr="009F50B0">
        <w:t>plurality opinion</w:t>
      </w:r>
    </w:p>
    <w:p w:rsidR="00001CDF" w:rsidRPr="009F50B0" w:rsidRDefault="00617C93" w:rsidP="007C16A8">
      <w:r>
        <w:t xml:space="preserve">C. </w:t>
      </w:r>
      <w:r w:rsidR="00001CDF" w:rsidRPr="009F50B0">
        <w:t>dissenting opinion</w:t>
      </w:r>
    </w:p>
    <w:p w:rsidR="00001CDF" w:rsidRPr="009F50B0" w:rsidRDefault="00617C93" w:rsidP="007C16A8">
      <w:r>
        <w:t xml:space="preserve">D. </w:t>
      </w:r>
      <w:r w:rsidR="00001CDF" w:rsidRPr="009F50B0">
        <w:t>majority opinion</w:t>
      </w:r>
    </w:p>
    <w:p w:rsidR="00001CDF" w:rsidRPr="009F50B0" w:rsidRDefault="00001CDF" w:rsidP="007C16A8">
      <w:r>
        <w:t xml:space="preserve">Ans: </w:t>
      </w:r>
      <w:r w:rsidRPr="009F50B0">
        <w:t>D</w:t>
      </w:r>
    </w:p>
    <w:p w:rsidR="00001CDF" w:rsidRPr="009F50B0" w:rsidRDefault="00C57D58" w:rsidP="007C16A8">
      <w:r>
        <w:t>Learning Objective: 1-5: After being charged with a federal criminal offense, the next procedural step is for a defendant to stand trial in federal court.</w:t>
      </w:r>
    </w:p>
    <w:p w:rsidR="00001CDF" w:rsidRPr="009F50B0" w:rsidRDefault="00001CDF" w:rsidP="007C16A8">
      <w:r w:rsidRPr="009F50B0">
        <w:t>Cognitive Domain:</w:t>
      </w:r>
      <w:r>
        <w:t xml:space="preserve"> </w:t>
      </w:r>
      <w:r w:rsidRPr="009F50B0">
        <w:t>Knowledge</w:t>
      </w:r>
    </w:p>
    <w:p w:rsidR="00001CDF" w:rsidRPr="009F50B0" w:rsidRDefault="00001CDF" w:rsidP="007C16A8">
      <w:r w:rsidRPr="009F50B0">
        <w:lastRenderedPageBreak/>
        <w:t>Answer Location:</w:t>
      </w:r>
      <w:r>
        <w:t xml:space="preserve"> The Structure of the Federal and State Court Systems</w:t>
      </w:r>
    </w:p>
    <w:p w:rsidR="00001CDF" w:rsidRDefault="00001CDF" w:rsidP="007C16A8">
      <w:r w:rsidRPr="009F50B0">
        <w:t>Difficulty Level:</w:t>
      </w:r>
      <w:r>
        <w:t xml:space="preserve"> </w:t>
      </w:r>
      <w:r w:rsidRPr="009F50B0">
        <w:t>Easy</w:t>
      </w:r>
    </w:p>
    <w:p w:rsidR="00001CDF" w:rsidRDefault="00001CDF" w:rsidP="007C16A8"/>
    <w:p w:rsidR="00001CDF" w:rsidRPr="009F50B0" w:rsidRDefault="00001CDF" w:rsidP="007C16A8">
      <w:r>
        <w:t>4</w:t>
      </w:r>
      <w:r w:rsidRPr="009F50B0">
        <w:t>. A court decision that does not identify the authoring judge is the definition of what type of decision?</w:t>
      </w:r>
    </w:p>
    <w:p w:rsidR="00001CDF" w:rsidRPr="009F50B0" w:rsidRDefault="00617C93" w:rsidP="007C16A8">
      <w:r>
        <w:t xml:space="preserve">A. </w:t>
      </w:r>
      <w:r w:rsidR="00001CDF" w:rsidRPr="009F50B0">
        <w:t>plurality</w:t>
      </w:r>
    </w:p>
    <w:p w:rsidR="00001CDF" w:rsidRPr="009F50B0" w:rsidRDefault="00617C93" w:rsidP="007C16A8">
      <w:r>
        <w:t xml:space="preserve">B. </w:t>
      </w:r>
      <w:r w:rsidR="00001CDF" w:rsidRPr="009F50B0">
        <w:t>certiorari</w:t>
      </w:r>
    </w:p>
    <w:p w:rsidR="00001CDF" w:rsidRPr="009F50B0" w:rsidRDefault="00617C93" w:rsidP="007C16A8">
      <w:r>
        <w:t xml:space="preserve">C. </w:t>
      </w:r>
      <w:r w:rsidR="00001CDF" w:rsidRPr="009F50B0">
        <w:t>per curiam</w:t>
      </w:r>
    </w:p>
    <w:p w:rsidR="00001CDF" w:rsidRPr="009F50B0" w:rsidRDefault="00617C93" w:rsidP="007C16A8">
      <w:r>
        <w:t xml:space="preserve">D. </w:t>
      </w:r>
      <w:r w:rsidR="00001CDF" w:rsidRPr="009F50B0">
        <w:t>precedent</w:t>
      </w:r>
    </w:p>
    <w:p w:rsidR="00001CDF" w:rsidRPr="009F50B0" w:rsidRDefault="00001CDF" w:rsidP="007C16A8">
      <w:r>
        <w:t xml:space="preserve">Ans: </w:t>
      </w:r>
      <w:r w:rsidRPr="009F50B0">
        <w:t>C</w:t>
      </w:r>
    </w:p>
    <w:p w:rsidR="00001CDF" w:rsidRPr="009F50B0" w:rsidRDefault="00C57D58" w:rsidP="007C16A8">
      <w:r>
        <w:t>Learning Objective: 1-5: After being charged with a federal criminal offense, the next procedural step is for a defendant to stand trial in federal court.</w:t>
      </w:r>
    </w:p>
    <w:p w:rsidR="00001CDF" w:rsidRPr="009F50B0" w:rsidRDefault="00001CDF" w:rsidP="007C16A8">
      <w:r w:rsidRPr="009F50B0">
        <w:t>Cognitive Domain:</w:t>
      </w:r>
      <w:r>
        <w:t xml:space="preserve"> </w:t>
      </w:r>
      <w:r w:rsidRPr="009F50B0">
        <w:t>Knowledge</w:t>
      </w:r>
    </w:p>
    <w:p w:rsidR="00001CDF" w:rsidRPr="009F50B0" w:rsidRDefault="00001CDF" w:rsidP="007C16A8">
      <w:r w:rsidRPr="009F50B0">
        <w:t>Answer Location:</w:t>
      </w:r>
      <w:r>
        <w:t xml:space="preserve"> </w:t>
      </w:r>
      <w:r w:rsidRPr="009F50B0">
        <w:t>The Structure of the Federal and State Court Systems</w:t>
      </w:r>
    </w:p>
    <w:p w:rsidR="00001CDF" w:rsidRPr="009F50B0" w:rsidRDefault="00001CDF" w:rsidP="007C16A8">
      <w:r w:rsidRPr="009F50B0">
        <w:t>Difficulty Level:</w:t>
      </w:r>
      <w:r>
        <w:t xml:space="preserve"> </w:t>
      </w:r>
      <w:r w:rsidRPr="009F50B0">
        <w:t>Easy</w:t>
      </w:r>
    </w:p>
    <w:p w:rsidR="00001CDF" w:rsidRPr="009F50B0" w:rsidRDefault="00001CDF" w:rsidP="007C16A8"/>
    <w:p w:rsidR="00001CDF" w:rsidRPr="009F50B0" w:rsidRDefault="00001CDF" w:rsidP="007C16A8">
      <w:r>
        <w:t>5</w:t>
      </w:r>
      <w:r w:rsidRPr="009F50B0">
        <w:t xml:space="preserve">. Which of the following articles of the </w:t>
      </w:r>
      <w:r>
        <w:t>U.S.</w:t>
      </w:r>
      <w:r w:rsidRPr="009F50B0">
        <w:t xml:space="preserve"> Constitution establishes the federal judicial system?</w:t>
      </w:r>
    </w:p>
    <w:p w:rsidR="00001CDF" w:rsidRPr="009F50B0" w:rsidRDefault="00617C93" w:rsidP="007C16A8">
      <w:r>
        <w:t xml:space="preserve">A. </w:t>
      </w:r>
      <w:r w:rsidR="00001CDF" w:rsidRPr="009F50B0">
        <w:t>Article IV</w:t>
      </w:r>
    </w:p>
    <w:p w:rsidR="00001CDF" w:rsidRPr="009F50B0" w:rsidRDefault="00617C93" w:rsidP="007C16A8">
      <w:r>
        <w:t xml:space="preserve">B. </w:t>
      </w:r>
      <w:r w:rsidR="00001CDF" w:rsidRPr="009F50B0">
        <w:t>Article II</w:t>
      </w:r>
    </w:p>
    <w:p w:rsidR="00001CDF" w:rsidRPr="009F50B0" w:rsidRDefault="00617C93" w:rsidP="007C16A8">
      <w:r>
        <w:t xml:space="preserve">C. </w:t>
      </w:r>
      <w:r w:rsidR="00001CDF" w:rsidRPr="009F50B0">
        <w:t>Article I</w:t>
      </w:r>
    </w:p>
    <w:p w:rsidR="00001CDF" w:rsidRPr="009F50B0" w:rsidRDefault="00617C93" w:rsidP="007C16A8">
      <w:r>
        <w:t xml:space="preserve">D. </w:t>
      </w:r>
      <w:r w:rsidR="00001CDF" w:rsidRPr="009F50B0">
        <w:t>Article III</w:t>
      </w:r>
    </w:p>
    <w:p w:rsidR="00001CDF" w:rsidRPr="009F50B0" w:rsidRDefault="00001CDF" w:rsidP="007C16A8">
      <w:r>
        <w:t xml:space="preserve">Ans: </w:t>
      </w:r>
      <w:r w:rsidRPr="009F50B0">
        <w:t>D</w:t>
      </w:r>
    </w:p>
    <w:p w:rsidR="00001CDF" w:rsidRPr="009F50B0" w:rsidRDefault="00C57D58" w:rsidP="007C16A8">
      <w:r>
        <w:t>Learning Objective: 1-5: After being charged with a federal criminal offense, the next procedural step is for a defendant to stand trial in federal court.</w:t>
      </w:r>
    </w:p>
    <w:p w:rsidR="00001CDF" w:rsidRPr="009F50B0" w:rsidRDefault="00001CDF" w:rsidP="007C16A8">
      <w:r w:rsidRPr="009F50B0">
        <w:t>Cognitive Domain:</w:t>
      </w:r>
      <w:r>
        <w:t xml:space="preserve"> </w:t>
      </w:r>
      <w:r w:rsidRPr="009F50B0">
        <w:t>Knowledge</w:t>
      </w:r>
    </w:p>
    <w:p w:rsidR="00001CDF" w:rsidRPr="009F50B0" w:rsidRDefault="00001CDF" w:rsidP="007C16A8">
      <w:r w:rsidRPr="009F50B0">
        <w:t>Answer Location:</w:t>
      </w:r>
      <w:r>
        <w:t xml:space="preserve"> </w:t>
      </w:r>
      <w:r w:rsidRPr="009F50B0">
        <w:t>The Structure of the Federal and State Court Systems</w:t>
      </w:r>
    </w:p>
    <w:p w:rsidR="00001CDF" w:rsidRPr="009F50B0" w:rsidRDefault="00001CDF" w:rsidP="007C16A8">
      <w:r w:rsidRPr="009F50B0">
        <w:t>Difficulty Level:</w:t>
      </w:r>
      <w:r>
        <w:t xml:space="preserve"> </w:t>
      </w:r>
      <w:r w:rsidRPr="009F50B0">
        <w:t>Easy</w:t>
      </w:r>
    </w:p>
    <w:p w:rsidR="00001CDF" w:rsidRPr="009F50B0" w:rsidRDefault="00001CDF" w:rsidP="007C16A8"/>
    <w:p w:rsidR="00001CDF" w:rsidRPr="009F50B0" w:rsidRDefault="00001CDF" w:rsidP="007C16A8">
      <w:r>
        <w:t>6</w:t>
      </w:r>
      <w:r w:rsidRPr="009F50B0">
        <w:t>. When a cause of action may be filed in either state or federal court, the courts are said to have</w:t>
      </w:r>
      <w:r w:rsidR="00B16D1A">
        <w:t xml:space="preserve"> ______.</w:t>
      </w:r>
    </w:p>
    <w:p w:rsidR="00001CDF" w:rsidRPr="009F50B0" w:rsidRDefault="00617C93" w:rsidP="007C16A8">
      <w:r>
        <w:t xml:space="preserve">A. </w:t>
      </w:r>
      <w:r w:rsidR="00001CDF" w:rsidRPr="009F50B0">
        <w:t>inferior jurisdiction</w:t>
      </w:r>
    </w:p>
    <w:p w:rsidR="00001CDF" w:rsidRPr="009F50B0" w:rsidRDefault="00617C93" w:rsidP="007C16A8">
      <w:r>
        <w:t xml:space="preserve">B. </w:t>
      </w:r>
      <w:r w:rsidR="00001CDF" w:rsidRPr="009F50B0">
        <w:t>concurrent jurisdiction</w:t>
      </w:r>
    </w:p>
    <w:p w:rsidR="00001CDF" w:rsidRPr="009F50B0" w:rsidRDefault="00617C93" w:rsidP="007C16A8">
      <w:r>
        <w:t xml:space="preserve">C. </w:t>
      </w:r>
      <w:r w:rsidR="00001CDF" w:rsidRPr="009F50B0">
        <w:t>original jurisdiction</w:t>
      </w:r>
    </w:p>
    <w:p w:rsidR="00001CDF" w:rsidRPr="009F50B0" w:rsidRDefault="00617C93" w:rsidP="007C16A8">
      <w:r>
        <w:t xml:space="preserve">D. </w:t>
      </w:r>
      <w:r w:rsidR="00001CDF" w:rsidRPr="009F50B0">
        <w:t>en banc jurisdiction</w:t>
      </w:r>
    </w:p>
    <w:p w:rsidR="00001CDF" w:rsidRPr="009F50B0" w:rsidRDefault="00001CDF" w:rsidP="007C16A8">
      <w:r>
        <w:t xml:space="preserve">Ans: </w:t>
      </w:r>
      <w:r w:rsidRPr="009F50B0">
        <w:t>B</w:t>
      </w:r>
    </w:p>
    <w:p w:rsidR="00001CDF" w:rsidRPr="009F50B0" w:rsidRDefault="00C57D58" w:rsidP="007C16A8">
      <w:r>
        <w:t>Learning Objective: 1-5: After being charged with a federal criminal offense, the next procedural step is for a defendant to stand trial in federal court.</w:t>
      </w:r>
    </w:p>
    <w:p w:rsidR="00001CDF" w:rsidRPr="009F50B0" w:rsidRDefault="00001CDF" w:rsidP="007C16A8">
      <w:r w:rsidRPr="009F50B0">
        <w:t>Cognitive Domain:</w:t>
      </w:r>
      <w:r>
        <w:t xml:space="preserve"> </w:t>
      </w:r>
      <w:r w:rsidRPr="009F50B0">
        <w:t>Knowledge</w:t>
      </w:r>
    </w:p>
    <w:p w:rsidR="00001CDF" w:rsidRPr="009F50B0" w:rsidRDefault="00001CDF" w:rsidP="007C16A8">
      <w:r w:rsidRPr="009F50B0">
        <w:t>Answer Location:</w:t>
      </w:r>
      <w:r>
        <w:t xml:space="preserve"> </w:t>
      </w:r>
      <w:r w:rsidRPr="009F50B0">
        <w:t>The Structure of the Federal and State Court Systems</w:t>
      </w:r>
    </w:p>
    <w:p w:rsidR="00001CDF" w:rsidRPr="009F50B0" w:rsidRDefault="00001CDF" w:rsidP="007C16A8">
      <w:r w:rsidRPr="009F50B0">
        <w:t>Difficulty Level:</w:t>
      </w:r>
      <w:r>
        <w:t xml:space="preserve"> </w:t>
      </w:r>
      <w:r w:rsidRPr="009F50B0">
        <w:t>Easy</w:t>
      </w:r>
    </w:p>
    <w:p w:rsidR="00001CDF" w:rsidRDefault="00001CDF" w:rsidP="007C16A8"/>
    <w:p w:rsidR="00001CDF" w:rsidRPr="009F50B0" w:rsidRDefault="00001CDF" w:rsidP="007C16A8">
      <w:r>
        <w:t>7</w:t>
      </w:r>
      <w:r w:rsidRPr="009F50B0">
        <w:t xml:space="preserve">. Jack is charged with </w:t>
      </w:r>
      <w:r w:rsidRPr="00B1323C">
        <w:t>first-degree murder</w:t>
      </w:r>
      <w:r w:rsidRPr="009F50B0">
        <w:t xml:space="preserve"> and is set </w:t>
      </w:r>
      <w:r>
        <w:t>for</w:t>
      </w:r>
      <w:r w:rsidRPr="009F50B0">
        <w:t xml:space="preserve"> trial in the same jurisdiction where the alleged crime occurred. Because of the high-profile nature of the case, Jack’s attorney wants to move the trial to another location. Jack’s lawyer should file a(n)</w:t>
      </w:r>
      <w:r w:rsidR="00B16D1A">
        <w:t xml:space="preserve"> ______.</w:t>
      </w:r>
    </w:p>
    <w:p w:rsidR="00001CDF" w:rsidRPr="009F50B0" w:rsidRDefault="00617C93" w:rsidP="007C16A8">
      <w:r>
        <w:lastRenderedPageBreak/>
        <w:t xml:space="preserve">A. </w:t>
      </w:r>
      <w:r w:rsidR="00001CDF" w:rsidRPr="009F50B0">
        <w:t>pretrial motion</w:t>
      </w:r>
    </w:p>
    <w:p w:rsidR="00001CDF" w:rsidRPr="009F50B0" w:rsidRDefault="00617C93" w:rsidP="007C16A8">
      <w:r>
        <w:t xml:space="preserve">B. </w:t>
      </w:r>
      <w:r w:rsidR="00001CDF" w:rsidRPr="009F50B0">
        <w:t>indictment</w:t>
      </w:r>
    </w:p>
    <w:p w:rsidR="00001CDF" w:rsidRPr="009F50B0" w:rsidRDefault="00617C93" w:rsidP="007C16A8">
      <w:r>
        <w:t xml:space="preserve">C. </w:t>
      </w:r>
      <w:r w:rsidR="00001CDF" w:rsidRPr="009F50B0">
        <w:t>appeal</w:t>
      </w:r>
    </w:p>
    <w:p w:rsidR="00001CDF" w:rsidRPr="009F50B0" w:rsidRDefault="00617C93" w:rsidP="007C16A8">
      <w:r>
        <w:t xml:space="preserve">D. </w:t>
      </w:r>
      <w:r w:rsidR="00001CDF" w:rsidRPr="009F50B0">
        <w:t>postarrest investigation</w:t>
      </w:r>
    </w:p>
    <w:p w:rsidR="00001CDF" w:rsidRPr="009F50B0" w:rsidRDefault="00001CDF" w:rsidP="007C16A8">
      <w:r w:rsidRPr="009F50B0">
        <w:t>Ans:</w:t>
      </w:r>
      <w:r>
        <w:t xml:space="preserve"> </w:t>
      </w:r>
      <w:r w:rsidRPr="009F50B0">
        <w:t>A</w:t>
      </w:r>
    </w:p>
    <w:p w:rsidR="00001CDF" w:rsidRPr="009F50B0" w:rsidRDefault="00C57D58" w:rsidP="007C16A8">
      <w:r>
        <w:t>Learning Objective: 1-5: After being charged with a federal criminal offense, the next procedural step is for a defendant to stand trial in federal court.</w:t>
      </w:r>
    </w:p>
    <w:p w:rsidR="00001CDF" w:rsidRPr="009F50B0" w:rsidRDefault="00001CDF" w:rsidP="007C16A8">
      <w:r w:rsidRPr="009F50B0">
        <w:t>Cognitive Domain:</w:t>
      </w:r>
      <w:r w:rsidRPr="009F50B0" w:rsidDel="0053709A">
        <w:t xml:space="preserve"> </w:t>
      </w:r>
      <w:r>
        <w:t>Application</w:t>
      </w:r>
    </w:p>
    <w:p w:rsidR="00001CDF" w:rsidRPr="009F50B0" w:rsidRDefault="00001CDF" w:rsidP="007C16A8">
      <w:r w:rsidRPr="009F50B0">
        <w:t>Answer Location:</w:t>
      </w:r>
      <w:r>
        <w:t xml:space="preserve"> </w:t>
      </w:r>
      <w:r w:rsidRPr="009F50B0">
        <w:t>The Criminal Justice Process</w:t>
      </w:r>
    </w:p>
    <w:p w:rsidR="00001CDF" w:rsidRDefault="00001CDF" w:rsidP="007C16A8">
      <w:r w:rsidRPr="009F50B0">
        <w:t>Difficulty Level:</w:t>
      </w:r>
      <w:r>
        <w:t xml:space="preserve"> Medium</w:t>
      </w:r>
    </w:p>
    <w:p w:rsidR="00001CDF" w:rsidRDefault="00001CDF" w:rsidP="007C16A8"/>
    <w:p w:rsidR="00001CDF" w:rsidRPr="009F50B0" w:rsidRDefault="00001CDF" w:rsidP="007C16A8">
      <w:r>
        <w:t>8</w:t>
      </w:r>
      <w:r w:rsidRPr="009F50B0">
        <w:t>.</w:t>
      </w:r>
      <w:r>
        <w:t xml:space="preserve"> One day, police officers were involved in a high-speed chase through city limits after a driver sp</w:t>
      </w:r>
      <w:r w:rsidR="00B16D1A">
        <w:t>e</w:t>
      </w:r>
      <w:r>
        <w:t>ed</w:t>
      </w:r>
      <w:r w:rsidR="00B16D1A">
        <w:t>ed</w:t>
      </w:r>
      <w:r>
        <w:t xml:space="preserve"> through a school zone. When they finally caught up with the driver, the police immediately arrested Betty at the scene. Because Betty was arrested at the scene and without a warrant, the court may hold a hearing during first appearance to determine whether there was probable cause to arrest her. This hearing is known as </w:t>
      </w:r>
      <w:r w:rsidR="00B16D1A">
        <w:t>______.</w:t>
      </w:r>
    </w:p>
    <w:p w:rsidR="00001CDF" w:rsidRPr="009F50B0" w:rsidRDefault="00617C93" w:rsidP="007C16A8">
      <w:r>
        <w:t xml:space="preserve">A. </w:t>
      </w:r>
      <w:r w:rsidR="00001CDF" w:rsidRPr="00FA664B">
        <w:t>Richardson</w:t>
      </w:r>
      <w:r w:rsidR="00001CDF">
        <w:t xml:space="preserve"> hearing</w:t>
      </w:r>
    </w:p>
    <w:p w:rsidR="00001CDF" w:rsidRPr="009F50B0" w:rsidRDefault="00617C93" w:rsidP="007C16A8">
      <w:r>
        <w:t xml:space="preserve">B. </w:t>
      </w:r>
      <w:r w:rsidR="00001CDF" w:rsidRPr="00FA664B">
        <w:t>Allen</w:t>
      </w:r>
      <w:r w:rsidR="00001CDF">
        <w:t xml:space="preserve"> hearing</w:t>
      </w:r>
    </w:p>
    <w:p w:rsidR="00001CDF" w:rsidRPr="009F50B0" w:rsidRDefault="00617C93" w:rsidP="007C16A8">
      <w:r>
        <w:t xml:space="preserve">C. </w:t>
      </w:r>
      <w:r w:rsidR="00001CDF" w:rsidRPr="00FA664B">
        <w:t>Lewis</w:t>
      </w:r>
      <w:r w:rsidR="00001CDF">
        <w:t xml:space="preserve"> hearing</w:t>
      </w:r>
    </w:p>
    <w:p w:rsidR="00001CDF" w:rsidRPr="009F50B0" w:rsidRDefault="00617C93" w:rsidP="007C16A8">
      <w:r>
        <w:t xml:space="preserve">D. </w:t>
      </w:r>
      <w:r w:rsidR="00001CDF" w:rsidRPr="00FA664B">
        <w:t>Gerstein</w:t>
      </w:r>
      <w:r w:rsidR="00001CDF">
        <w:t xml:space="preserve"> hearing</w:t>
      </w:r>
    </w:p>
    <w:p w:rsidR="00001CDF" w:rsidRPr="009F50B0" w:rsidRDefault="00001CDF" w:rsidP="007C16A8">
      <w:r w:rsidRPr="009F50B0">
        <w:t>Ans:</w:t>
      </w:r>
      <w:r>
        <w:t xml:space="preserve"> D</w:t>
      </w:r>
    </w:p>
    <w:p w:rsidR="00001CDF" w:rsidRPr="009F50B0" w:rsidRDefault="00C57D58" w:rsidP="007C16A8">
      <w:r>
        <w:t>Learning Objective: 1-5: After being charged with a federal criminal offense, the next procedural step is for a defendant to stand trial in federal court.</w:t>
      </w:r>
    </w:p>
    <w:p w:rsidR="00001CDF" w:rsidRPr="009F50B0" w:rsidRDefault="00001CDF" w:rsidP="007C16A8">
      <w:r w:rsidRPr="009F50B0">
        <w:t>Cognitive Domain:</w:t>
      </w:r>
      <w:r>
        <w:t xml:space="preserve"> Application</w:t>
      </w:r>
    </w:p>
    <w:p w:rsidR="00001CDF" w:rsidRPr="009F50B0" w:rsidRDefault="00001CDF" w:rsidP="007C16A8">
      <w:r w:rsidRPr="009F50B0">
        <w:t>Answer Location:</w:t>
      </w:r>
      <w:r>
        <w:t xml:space="preserve"> </w:t>
      </w:r>
      <w:r w:rsidRPr="009F50B0">
        <w:t>The Criminal Justice Process</w:t>
      </w:r>
    </w:p>
    <w:p w:rsidR="00001CDF" w:rsidRPr="009F50B0" w:rsidRDefault="00001CDF" w:rsidP="007C16A8">
      <w:r w:rsidRPr="009F50B0">
        <w:t>Difficulty Level:</w:t>
      </w:r>
      <w:r>
        <w:t xml:space="preserve"> Medium</w:t>
      </w:r>
    </w:p>
    <w:p w:rsidR="00001CDF" w:rsidRDefault="00001CDF" w:rsidP="007C16A8"/>
    <w:p w:rsidR="00001CDF" w:rsidRDefault="00001CDF" w:rsidP="007C16A8">
      <w:r>
        <w:t>9. The defendant, Will, was convicted of a crime and decided to appeal his conviction. On appeal, Will is known as the</w:t>
      </w:r>
      <w:r w:rsidR="00B16D1A">
        <w:t xml:space="preserve"> ______.</w:t>
      </w:r>
    </w:p>
    <w:p w:rsidR="00001CDF" w:rsidRDefault="00617C93" w:rsidP="007C16A8">
      <w:r>
        <w:t xml:space="preserve">A. </w:t>
      </w:r>
      <w:r w:rsidR="00001CDF">
        <w:t>prosecutor</w:t>
      </w:r>
    </w:p>
    <w:p w:rsidR="00001CDF" w:rsidRDefault="00617C93" w:rsidP="007C16A8">
      <w:r>
        <w:t xml:space="preserve">B. </w:t>
      </w:r>
      <w:r w:rsidR="00001CDF">
        <w:t>appellant</w:t>
      </w:r>
    </w:p>
    <w:p w:rsidR="00001CDF" w:rsidRDefault="00617C93" w:rsidP="007C16A8">
      <w:r>
        <w:t xml:space="preserve">C. </w:t>
      </w:r>
      <w:r w:rsidR="00001CDF">
        <w:t>writ</w:t>
      </w:r>
    </w:p>
    <w:p w:rsidR="00001CDF" w:rsidRDefault="00617C93" w:rsidP="007C16A8">
      <w:r>
        <w:t xml:space="preserve">D. </w:t>
      </w:r>
      <w:r w:rsidR="00001CDF">
        <w:t>appellee</w:t>
      </w:r>
    </w:p>
    <w:p w:rsidR="00001CDF" w:rsidRPr="009F50B0" w:rsidRDefault="00001CDF" w:rsidP="007C16A8">
      <w:r w:rsidRPr="009F50B0">
        <w:t>Ans:</w:t>
      </w:r>
      <w:r>
        <w:t xml:space="preserve"> B</w:t>
      </w:r>
    </w:p>
    <w:p w:rsidR="00001CDF" w:rsidRPr="009F50B0" w:rsidRDefault="00C57D58" w:rsidP="007C16A8">
      <w:r>
        <w:t>Learning Objective: 1-5: After being charged with a federal criminal offense, the next procedural step is for a defendant to stand trial in federal court.</w:t>
      </w:r>
    </w:p>
    <w:p w:rsidR="00001CDF" w:rsidRPr="009F50B0" w:rsidRDefault="00001CDF" w:rsidP="007C16A8">
      <w:r w:rsidRPr="009F50B0">
        <w:t>Cognitive Domain:</w:t>
      </w:r>
      <w:r>
        <w:t xml:space="preserve"> Comprehension</w:t>
      </w:r>
    </w:p>
    <w:p w:rsidR="00001CDF" w:rsidRPr="009F50B0" w:rsidRDefault="00001CDF" w:rsidP="007C16A8">
      <w:r w:rsidRPr="009F50B0">
        <w:t>Answer Location:</w:t>
      </w:r>
      <w:r>
        <w:t xml:space="preserve"> </w:t>
      </w:r>
      <w:r w:rsidRPr="009F50B0">
        <w:t xml:space="preserve">The </w:t>
      </w:r>
      <w:r>
        <w:t>Structure of the Federal and State Court Systems</w:t>
      </w:r>
    </w:p>
    <w:p w:rsidR="00001CDF" w:rsidRPr="009F50B0" w:rsidRDefault="00001CDF" w:rsidP="007C16A8">
      <w:r w:rsidRPr="009F50B0">
        <w:t>Difficulty Level:</w:t>
      </w:r>
      <w:r>
        <w:t xml:space="preserve"> </w:t>
      </w:r>
      <w:r w:rsidRPr="009F50B0">
        <w:t>Easy</w:t>
      </w:r>
    </w:p>
    <w:p w:rsidR="00001CDF" w:rsidRDefault="00001CDF" w:rsidP="007C16A8"/>
    <w:p w:rsidR="00001CDF" w:rsidRDefault="00001CDF" w:rsidP="007C16A8">
      <w:r>
        <w:t>10. The criminal intent required to commit a crime is known as</w:t>
      </w:r>
      <w:r w:rsidR="001E0519">
        <w:t xml:space="preserve"> ______.</w:t>
      </w:r>
    </w:p>
    <w:p w:rsidR="00001CDF" w:rsidRDefault="00617C93" w:rsidP="007C16A8">
      <w:r>
        <w:t xml:space="preserve">A. </w:t>
      </w:r>
      <w:r w:rsidR="00001CDF" w:rsidRPr="00FA664B">
        <w:rPr>
          <w:i/>
        </w:rPr>
        <w:t>mens rea</w:t>
      </w:r>
    </w:p>
    <w:p w:rsidR="00001CDF" w:rsidRDefault="00617C93" w:rsidP="007C16A8">
      <w:r>
        <w:t xml:space="preserve">B. </w:t>
      </w:r>
      <w:r w:rsidR="00001CDF" w:rsidRPr="00FA664B">
        <w:rPr>
          <w:i/>
        </w:rPr>
        <w:t>actus reus</w:t>
      </w:r>
    </w:p>
    <w:p w:rsidR="00001CDF" w:rsidRDefault="00617C93" w:rsidP="007C16A8">
      <w:r>
        <w:t xml:space="preserve">C. </w:t>
      </w:r>
      <w:r w:rsidR="00001CDF">
        <w:t>causation</w:t>
      </w:r>
    </w:p>
    <w:p w:rsidR="00001CDF" w:rsidRDefault="00617C93" w:rsidP="007C16A8">
      <w:r>
        <w:t xml:space="preserve">D. </w:t>
      </w:r>
      <w:r w:rsidR="00001CDF">
        <w:t>affirmation</w:t>
      </w:r>
    </w:p>
    <w:p w:rsidR="00001CDF" w:rsidRPr="009F50B0" w:rsidRDefault="00001CDF" w:rsidP="007C16A8">
      <w:r w:rsidRPr="009F50B0">
        <w:lastRenderedPageBreak/>
        <w:t>Ans:</w:t>
      </w:r>
      <w:r>
        <w:t xml:space="preserve"> A</w:t>
      </w:r>
    </w:p>
    <w:p w:rsidR="00001CDF" w:rsidRPr="009F50B0" w:rsidRDefault="00001CDF" w:rsidP="007C16A8"/>
    <w:p w:rsidR="001E0519" w:rsidRPr="009F50B0" w:rsidRDefault="001E0519" w:rsidP="007C16A8">
      <w:r>
        <w:t>Learning Objective: 1-2: There is no significant relationship between the criminal law and criminal procedure.</w:t>
      </w:r>
    </w:p>
    <w:p w:rsidR="00001CDF" w:rsidRPr="009F50B0" w:rsidRDefault="00001CDF" w:rsidP="007C16A8">
      <w:r w:rsidRPr="009F50B0">
        <w:t>Cognitive Domain:</w:t>
      </w:r>
      <w:r>
        <w:t xml:space="preserve"> Knowledge</w:t>
      </w:r>
    </w:p>
    <w:p w:rsidR="00001CDF" w:rsidRPr="009F50B0" w:rsidRDefault="00001CDF" w:rsidP="007C16A8">
      <w:r w:rsidRPr="009F50B0">
        <w:t>Answer Location:</w:t>
      </w:r>
      <w:r>
        <w:t xml:space="preserve"> </w:t>
      </w:r>
      <w:r w:rsidRPr="009F50B0">
        <w:t xml:space="preserve">The </w:t>
      </w:r>
      <w:r>
        <w:t>Principles of Criminal Law</w:t>
      </w:r>
    </w:p>
    <w:p w:rsidR="00001CDF" w:rsidRDefault="00001CDF" w:rsidP="007C16A8">
      <w:r w:rsidRPr="009F50B0">
        <w:t>Difficulty Level:</w:t>
      </w:r>
      <w:r>
        <w:t xml:space="preserve"> </w:t>
      </w:r>
      <w:r w:rsidRPr="009F50B0">
        <w:t>Easy</w:t>
      </w:r>
    </w:p>
    <w:p w:rsidR="00001CDF" w:rsidRDefault="00001CDF" w:rsidP="007C16A8"/>
    <w:p w:rsidR="00001CDF" w:rsidRDefault="00001CDF" w:rsidP="007C16A8">
      <w:r>
        <w:t xml:space="preserve">11. The U.S. Supreme Court is comprised of a chief justice and </w:t>
      </w:r>
      <w:r w:rsidR="00617C93">
        <w:t>______</w:t>
      </w:r>
      <w:r>
        <w:t xml:space="preserve"> associate justices. </w:t>
      </w:r>
    </w:p>
    <w:p w:rsidR="00001CDF" w:rsidRDefault="00617C93" w:rsidP="007C16A8">
      <w:r>
        <w:t xml:space="preserve">A. </w:t>
      </w:r>
      <w:r w:rsidR="001E0519">
        <w:t>five</w:t>
      </w:r>
    </w:p>
    <w:p w:rsidR="00001CDF" w:rsidRDefault="00617C93" w:rsidP="007C16A8">
      <w:r>
        <w:t xml:space="preserve">B. </w:t>
      </w:r>
      <w:r w:rsidR="001E0519">
        <w:t>two</w:t>
      </w:r>
    </w:p>
    <w:p w:rsidR="00001CDF" w:rsidRDefault="00617C93" w:rsidP="007C16A8">
      <w:r>
        <w:t xml:space="preserve">C. </w:t>
      </w:r>
      <w:r w:rsidR="001E0519">
        <w:t>seven</w:t>
      </w:r>
    </w:p>
    <w:p w:rsidR="00001CDF" w:rsidRDefault="00617C93" w:rsidP="007C16A8">
      <w:r>
        <w:t xml:space="preserve">D. </w:t>
      </w:r>
      <w:r w:rsidR="001E0519">
        <w:t>eight</w:t>
      </w:r>
    </w:p>
    <w:p w:rsidR="00001CDF" w:rsidRDefault="00001CDF" w:rsidP="007C16A8">
      <w:r>
        <w:t>Ans: D</w:t>
      </w:r>
    </w:p>
    <w:p w:rsidR="00001CDF" w:rsidRPr="009F50B0" w:rsidRDefault="009E1343" w:rsidP="007C16A8">
      <w:r>
        <w:t>Learning Objective: 1-6: All state court systems provide that a criminal defendant has the right to an automatic appeal to the state supreme court.</w:t>
      </w:r>
    </w:p>
    <w:p w:rsidR="00001CDF" w:rsidRPr="009F50B0" w:rsidRDefault="00001CDF" w:rsidP="007C16A8">
      <w:r w:rsidRPr="009F50B0">
        <w:t>Cognitive Domain:</w:t>
      </w:r>
      <w:r>
        <w:t xml:space="preserve"> Knowledge</w:t>
      </w:r>
    </w:p>
    <w:p w:rsidR="00001CDF" w:rsidRPr="009F50B0" w:rsidRDefault="00001CDF" w:rsidP="007C16A8">
      <w:r w:rsidRPr="009F50B0">
        <w:t>Answer Location:</w:t>
      </w:r>
      <w:r>
        <w:t xml:space="preserve"> The Federal Judicial System</w:t>
      </w:r>
    </w:p>
    <w:p w:rsidR="00001CDF" w:rsidRDefault="00001CDF" w:rsidP="007C16A8">
      <w:r w:rsidRPr="009F50B0">
        <w:t>Difficulty Level:</w:t>
      </w:r>
      <w:r>
        <w:t xml:space="preserve"> </w:t>
      </w:r>
      <w:r w:rsidRPr="009F50B0">
        <w:t>Easy</w:t>
      </w:r>
    </w:p>
    <w:p w:rsidR="00001CDF" w:rsidRDefault="00001CDF" w:rsidP="007C16A8"/>
    <w:p w:rsidR="00001CDF" w:rsidRDefault="00001CDF" w:rsidP="007C16A8">
      <w:r>
        <w:t xml:space="preserve">12. A crime is what the </w:t>
      </w:r>
      <w:r w:rsidR="00617C93">
        <w:t>______</w:t>
      </w:r>
      <w:r>
        <w:t xml:space="preserve"> declares to be a criminal offense and punishable with a penalty. </w:t>
      </w:r>
    </w:p>
    <w:p w:rsidR="00001CDF" w:rsidRDefault="00617C93" w:rsidP="007C16A8">
      <w:r>
        <w:t xml:space="preserve">A. </w:t>
      </w:r>
      <w:r w:rsidR="00001CDF">
        <w:t xml:space="preserve">judge </w:t>
      </w:r>
    </w:p>
    <w:p w:rsidR="00001CDF" w:rsidRDefault="00617C93" w:rsidP="007C16A8">
      <w:r>
        <w:t xml:space="preserve">B. </w:t>
      </w:r>
      <w:r w:rsidR="00001CDF">
        <w:t>law</w:t>
      </w:r>
    </w:p>
    <w:p w:rsidR="00001CDF" w:rsidRDefault="00617C93" w:rsidP="007C16A8">
      <w:r>
        <w:t xml:space="preserve">C. </w:t>
      </w:r>
      <w:r w:rsidR="00001CDF">
        <w:t xml:space="preserve">individual </w:t>
      </w:r>
    </w:p>
    <w:p w:rsidR="00001CDF" w:rsidRDefault="00617C93" w:rsidP="007C16A8">
      <w:r>
        <w:t xml:space="preserve">D. </w:t>
      </w:r>
      <w:r w:rsidR="00001CDF">
        <w:t>court</w:t>
      </w:r>
    </w:p>
    <w:p w:rsidR="00001CDF" w:rsidRDefault="00001CDF" w:rsidP="007C16A8">
      <w:r>
        <w:t>Ans: B</w:t>
      </w:r>
    </w:p>
    <w:p w:rsidR="00001CDF" w:rsidRDefault="00C94F05" w:rsidP="007C16A8">
      <w:r>
        <w:t>Learning Objective: 1-1: The only difference between criminal law and civil law is that violation of a criminal law may result in imprisonment.</w:t>
      </w:r>
    </w:p>
    <w:p w:rsidR="00001CDF" w:rsidRPr="009F50B0" w:rsidRDefault="00001CDF" w:rsidP="007C16A8">
      <w:r w:rsidRPr="00FF21F3">
        <w:t>Cognitive Domain: Knowledge</w:t>
      </w:r>
    </w:p>
    <w:p w:rsidR="00001CDF" w:rsidRPr="009F50B0" w:rsidRDefault="00001CDF" w:rsidP="007C16A8">
      <w:r w:rsidRPr="009F50B0">
        <w:t>Answer Location:</w:t>
      </w:r>
      <w:r>
        <w:t xml:space="preserve"> The Nature of Criminal Law</w:t>
      </w:r>
    </w:p>
    <w:p w:rsidR="00001CDF" w:rsidRDefault="00001CDF" w:rsidP="007C16A8">
      <w:r w:rsidRPr="009F50B0">
        <w:t>Difficulty Level:</w:t>
      </w:r>
      <w:r>
        <w:t xml:space="preserve"> </w:t>
      </w:r>
      <w:r w:rsidRPr="009F50B0">
        <w:t>Easy</w:t>
      </w:r>
    </w:p>
    <w:p w:rsidR="00001CDF" w:rsidRDefault="00001CDF" w:rsidP="007C16A8"/>
    <w:p w:rsidR="00001CDF" w:rsidRDefault="00001CDF" w:rsidP="007C16A8">
      <w:r>
        <w:t xml:space="preserve">13. </w:t>
      </w:r>
      <w:r w:rsidR="00617C93">
        <w:t>______</w:t>
      </w:r>
      <w:r>
        <w:t xml:space="preserve"> plays a role in classifying mala in se and mala prohibita crimes?</w:t>
      </w:r>
    </w:p>
    <w:p w:rsidR="00001CDF" w:rsidRDefault="00617C93" w:rsidP="007C16A8">
      <w:r>
        <w:t xml:space="preserve">A. </w:t>
      </w:r>
      <w:r w:rsidR="00001CDF">
        <w:t>Seriousness</w:t>
      </w:r>
    </w:p>
    <w:p w:rsidR="00001CDF" w:rsidRDefault="00617C93" w:rsidP="007C16A8">
      <w:r>
        <w:t xml:space="preserve">B. </w:t>
      </w:r>
      <w:r w:rsidR="00001CDF">
        <w:t>Moral turpitude</w:t>
      </w:r>
    </w:p>
    <w:p w:rsidR="00001CDF" w:rsidRDefault="00617C93" w:rsidP="007C16A8">
      <w:r>
        <w:t xml:space="preserve">C. </w:t>
      </w:r>
      <w:r w:rsidR="00001CDF">
        <w:t xml:space="preserve">Criminal procedure </w:t>
      </w:r>
    </w:p>
    <w:p w:rsidR="00001CDF" w:rsidRDefault="00617C93" w:rsidP="007C16A8">
      <w:r>
        <w:t xml:space="preserve">D. </w:t>
      </w:r>
      <w:r w:rsidR="00001CDF">
        <w:t>Institution</w:t>
      </w:r>
    </w:p>
    <w:p w:rsidR="00001CDF" w:rsidRDefault="00001CDF" w:rsidP="007C16A8">
      <w:r>
        <w:t>Ans: B</w:t>
      </w:r>
    </w:p>
    <w:p w:rsidR="00001CDF" w:rsidRPr="009F50B0" w:rsidRDefault="00C94F05" w:rsidP="007C16A8">
      <w:r w:rsidRPr="00C94F05">
        <w:t>Learning Objective: 1-3: The primary distinction between felonies and misdemeanors is that felonies may result in incarceration and that misdemeanors may result in only a monetary fine.</w:t>
      </w:r>
    </w:p>
    <w:p w:rsidR="00001CDF" w:rsidRPr="009F50B0" w:rsidRDefault="00001CDF" w:rsidP="007C16A8">
      <w:r w:rsidRPr="009F50B0">
        <w:t>Cognitive Domain:</w:t>
      </w:r>
      <w:r>
        <w:t xml:space="preserve"> Knowledge</w:t>
      </w:r>
    </w:p>
    <w:p w:rsidR="00001CDF" w:rsidRPr="009F50B0" w:rsidRDefault="00001CDF" w:rsidP="007C16A8">
      <w:r w:rsidRPr="009F50B0">
        <w:t>Answer Location:</w:t>
      </w:r>
      <w:r>
        <w:t xml:space="preserve"> Mala in </w:t>
      </w:r>
      <w:r w:rsidR="008F715F">
        <w:t>S</w:t>
      </w:r>
      <w:r>
        <w:t xml:space="preserve">e and </w:t>
      </w:r>
      <w:r w:rsidR="008F715F">
        <w:t>M</w:t>
      </w:r>
      <w:r>
        <w:t xml:space="preserve">ala </w:t>
      </w:r>
      <w:r w:rsidR="008F715F">
        <w:t>P</w:t>
      </w:r>
      <w:r>
        <w:t xml:space="preserve">rohibita </w:t>
      </w:r>
    </w:p>
    <w:p w:rsidR="00001CDF" w:rsidRDefault="00001CDF" w:rsidP="007C16A8">
      <w:r w:rsidRPr="009F50B0">
        <w:t>Difficulty Level:</w:t>
      </w:r>
      <w:r>
        <w:t xml:space="preserve"> </w:t>
      </w:r>
      <w:r w:rsidRPr="009F50B0">
        <w:t>Easy</w:t>
      </w:r>
    </w:p>
    <w:p w:rsidR="00001CDF" w:rsidRDefault="00001CDF" w:rsidP="007C16A8"/>
    <w:p w:rsidR="00001CDF" w:rsidRPr="00586851" w:rsidRDefault="00001CDF">
      <w:r>
        <w:t>14. A</w:t>
      </w:r>
      <w:r w:rsidRPr="00586851">
        <w:t xml:space="preserve"> defendant in a criminal trial</w:t>
      </w:r>
      <w:r>
        <w:t xml:space="preserve"> </w:t>
      </w:r>
      <w:r w:rsidRPr="00586851">
        <w:t>will likely face less than 6 months imprisonment</w:t>
      </w:r>
      <w:r>
        <w:t xml:space="preserve"> if found guilty for the charges they are being accused of. </w:t>
      </w:r>
      <w:r w:rsidRPr="00586851">
        <w:t xml:space="preserve">What type of offense </w:t>
      </w:r>
      <w:r>
        <w:t>would they be charged</w:t>
      </w:r>
      <w:r w:rsidRPr="00586851">
        <w:t xml:space="preserve"> with? </w:t>
      </w:r>
    </w:p>
    <w:p w:rsidR="00001CDF" w:rsidRPr="00586851" w:rsidRDefault="00617C93">
      <w:r>
        <w:t xml:space="preserve">A. </w:t>
      </w:r>
      <w:r w:rsidR="00001CDF">
        <w:t>g</w:t>
      </w:r>
      <w:r w:rsidR="00001CDF" w:rsidRPr="00586851">
        <w:t>ross misdemeanor</w:t>
      </w:r>
    </w:p>
    <w:p w:rsidR="00001CDF" w:rsidRPr="00245244" w:rsidRDefault="00617C93">
      <w:r>
        <w:t xml:space="preserve">B. </w:t>
      </w:r>
      <w:r w:rsidR="00001CDF">
        <w:t>p</w:t>
      </w:r>
      <w:r w:rsidR="00001CDF" w:rsidRPr="00245244">
        <w:t>etty misdemeanor</w:t>
      </w:r>
    </w:p>
    <w:p w:rsidR="00001CDF" w:rsidRPr="00245244" w:rsidRDefault="00617C93">
      <w:r>
        <w:t xml:space="preserve">C. </w:t>
      </w:r>
      <w:r w:rsidR="00001CDF">
        <w:t>f</w:t>
      </w:r>
      <w:r w:rsidR="00001CDF" w:rsidRPr="00245244">
        <w:t>irst</w:t>
      </w:r>
      <w:r w:rsidR="00001CDF">
        <w:t>-</w:t>
      </w:r>
      <w:r w:rsidR="00001CDF" w:rsidRPr="00245244">
        <w:t>degree felony</w:t>
      </w:r>
    </w:p>
    <w:p w:rsidR="00001CDF" w:rsidRPr="00586851" w:rsidRDefault="00617C93">
      <w:r>
        <w:t xml:space="preserve">D. </w:t>
      </w:r>
      <w:r w:rsidR="00001CDF">
        <w:t>m</w:t>
      </w:r>
      <w:r w:rsidR="00001CDF" w:rsidRPr="00245244">
        <w:t>inor felony</w:t>
      </w:r>
    </w:p>
    <w:p w:rsidR="00001CDF" w:rsidRPr="00586851" w:rsidRDefault="00001CDF">
      <w:r w:rsidRPr="00586851">
        <w:t>Ans: B</w:t>
      </w:r>
    </w:p>
    <w:p w:rsidR="007A7A06" w:rsidRPr="009F50B0" w:rsidRDefault="007A7A06" w:rsidP="007C16A8">
      <w:r w:rsidRPr="00C94F05">
        <w:t>Learning Objective: 1-3: The primary distinction between felonies and misdemeanors is that felonies may result in incarceration and that misdemeanors may result in only a monetary fine.</w:t>
      </w:r>
    </w:p>
    <w:p w:rsidR="00001CDF" w:rsidRPr="00586851" w:rsidRDefault="00001CDF">
      <w:r w:rsidRPr="00586851">
        <w:t>Cognitive Domain: Application</w:t>
      </w:r>
    </w:p>
    <w:p w:rsidR="00001CDF" w:rsidRPr="00245244" w:rsidRDefault="00001CDF">
      <w:r w:rsidRPr="007A17A8">
        <w:t>Answer Location: Felonies and Misdemeanors</w:t>
      </w:r>
    </w:p>
    <w:p w:rsidR="00001CDF" w:rsidRPr="00586851" w:rsidRDefault="00001CDF">
      <w:r w:rsidRPr="00586851">
        <w:t>Difficulty Level: Medium</w:t>
      </w:r>
    </w:p>
    <w:p w:rsidR="00001CDF" w:rsidRDefault="00001CDF" w:rsidP="007C16A8"/>
    <w:p w:rsidR="00001CDF" w:rsidRPr="00586851" w:rsidRDefault="00001CDF">
      <w:r>
        <w:t>15. Mari</w:t>
      </w:r>
      <w:r w:rsidRPr="00586851">
        <w:t xml:space="preserve"> was </w:t>
      </w:r>
      <w:r>
        <w:t xml:space="preserve">pulled over after </w:t>
      </w:r>
      <w:r w:rsidRPr="00586851">
        <w:t xml:space="preserve">driving </w:t>
      </w:r>
      <w:r>
        <w:t>64 mph</w:t>
      </w:r>
      <w:r w:rsidRPr="00586851">
        <w:t xml:space="preserve"> in a </w:t>
      </w:r>
      <w:r>
        <w:t>35</w:t>
      </w:r>
      <w:r w:rsidR="001E0519">
        <w:t>-</w:t>
      </w:r>
      <w:r w:rsidRPr="00586851">
        <w:t>mph zone.</w:t>
      </w:r>
      <w:r>
        <w:t xml:space="preserve"> After being</w:t>
      </w:r>
      <w:r w:rsidRPr="00586851">
        <w:t xml:space="preserve"> pulled over by a</w:t>
      </w:r>
      <w:r>
        <w:t xml:space="preserve"> </w:t>
      </w:r>
      <w:r w:rsidRPr="00586851">
        <w:t>police officer</w:t>
      </w:r>
      <w:r>
        <w:t xml:space="preserve">, she is given a </w:t>
      </w:r>
      <w:r w:rsidRPr="00586851">
        <w:t>ticket that carries a large fine.</w:t>
      </w:r>
      <w:r>
        <w:t xml:space="preserve"> This type of</w:t>
      </w:r>
      <w:r w:rsidRPr="00586851">
        <w:t xml:space="preserve"> behavior would likely be classified as</w:t>
      </w:r>
      <w:r>
        <w:t xml:space="preserve"> a</w:t>
      </w:r>
      <w:r w:rsidRPr="00586851">
        <w:t xml:space="preserve"> ______.</w:t>
      </w:r>
    </w:p>
    <w:p w:rsidR="00001CDF" w:rsidRPr="00586851" w:rsidRDefault="00617C93">
      <w:r>
        <w:t xml:space="preserve">A. </w:t>
      </w:r>
      <w:r w:rsidR="00001CDF" w:rsidRPr="00586851">
        <w:t>misdemeanor</w:t>
      </w:r>
    </w:p>
    <w:p w:rsidR="00001CDF" w:rsidRPr="00586851" w:rsidRDefault="00617C93">
      <w:r>
        <w:t xml:space="preserve">B. </w:t>
      </w:r>
      <w:r w:rsidR="00001CDF" w:rsidRPr="00586851">
        <w:t>felony</w:t>
      </w:r>
    </w:p>
    <w:p w:rsidR="00001CDF" w:rsidRPr="00586851" w:rsidRDefault="00617C93">
      <w:r>
        <w:t xml:space="preserve">C. </w:t>
      </w:r>
      <w:r w:rsidR="00001CDF" w:rsidRPr="00586851">
        <w:t>capital felony</w:t>
      </w:r>
    </w:p>
    <w:p w:rsidR="00001CDF" w:rsidRPr="00586851" w:rsidRDefault="00617C93">
      <w:r>
        <w:t xml:space="preserve">D. </w:t>
      </w:r>
      <w:r w:rsidR="00001CDF" w:rsidRPr="00245244">
        <w:t>violation or infraction</w:t>
      </w:r>
    </w:p>
    <w:p w:rsidR="00001CDF" w:rsidRPr="00586851" w:rsidRDefault="00001CDF">
      <w:r w:rsidRPr="00586851">
        <w:t>Ans: D</w:t>
      </w:r>
    </w:p>
    <w:p w:rsidR="007A7A06" w:rsidRPr="009F50B0" w:rsidRDefault="007A7A06" w:rsidP="007C16A8">
      <w:r w:rsidRPr="00C94F05">
        <w:t>Learning Objective: 1-3: The primary distinction between felonies and misdemeanors is that felonies may result in incarceration and that misdemeanors may result in only a monetary fine.</w:t>
      </w:r>
    </w:p>
    <w:p w:rsidR="00001CDF" w:rsidRPr="00586851" w:rsidRDefault="00001CDF">
      <w:r w:rsidRPr="00586851">
        <w:t>Cognitive Domain: Application</w:t>
      </w:r>
    </w:p>
    <w:p w:rsidR="00001CDF" w:rsidRPr="00586851" w:rsidRDefault="00001CDF">
      <w:r w:rsidRPr="00586851">
        <w:t>Answer Location: Felonies and Misdemeanors</w:t>
      </w:r>
    </w:p>
    <w:p w:rsidR="00001CDF" w:rsidRDefault="00001CDF">
      <w:r w:rsidRPr="00586851">
        <w:t>Difficulty Level: Medium</w:t>
      </w:r>
    </w:p>
    <w:p w:rsidR="00001CDF" w:rsidRPr="00070CBF" w:rsidRDefault="00001CDF" w:rsidP="007C16A8"/>
    <w:p w:rsidR="00001CDF" w:rsidRDefault="00001CDF" w:rsidP="007C16A8">
      <w:r w:rsidRPr="00070CBF">
        <w:t xml:space="preserve">16. </w:t>
      </w:r>
      <w:r w:rsidRPr="00070CBF">
        <w:rPr>
          <w:bCs/>
        </w:rPr>
        <w:t>Capital felonies</w:t>
      </w:r>
      <w:r w:rsidRPr="00070CBF">
        <w:t xml:space="preserve"> are crimes subject to</w:t>
      </w:r>
      <w:r>
        <w:t xml:space="preserve"> what type of punishment?</w:t>
      </w:r>
    </w:p>
    <w:p w:rsidR="00001CDF" w:rsidRDefault="00617C93" w:rsidP="007C16A8">
      <w:r>
        <w:t xml:space="preserve">A. </w:t>
      </w:r>
      <w:r w:rsidR="00001CDF">
        <w:t>E</w:t>
      </w:r>
      <w:r w:rsidR="00001CDF" w:rsidRPr="00070CBF">
        <w:t>ither the death penalty or to life in prison in states that do not have the death penalty.</w:t>
      </w:r>
    </w:p>
    <w:p w:rsidR="00001CDF" w:rsidRDefault="00617C93" w:rsidP="007C16A8">
      <w:r>
        <w:t xml:space="preserve">B. </w:t>
      </w:r>
      <w:r w:rsidR="001E0519">
        <w:t>l</w:t>
      </w:r>
      <w:r w:rsidR="00001CDF">
        <w:t xml:space="preserve">ife in prison and a $15,000 fine </w:t>
      </w:r>
    </w:p>
    <w:p w:rsidR="00001CDF" w:rsidRDefault="00617C93" w:rsidP="007C16A8">
      <w:r>
        <w:t xml:space="preserve">C. </w:t>
      </w:r>
      <w:r w:rsidR="001E0519">
        <w:t xml:space="preserve">fifty </w:t>
      </w:r>
      <w:r w:rsidR="00001CDF">
        <w:t>years in prison with the possibility of parole</w:t>
      </w:r>
    </w:p>
    <w:p w:rsidR="00001CDF" w:rsidRDefault="00617C93" w:rsidP="007C16A8">
      <w:r>
        <w:t xml:space="preserve">D. </w:t>
      </w:r>
      <w:r w:rsidR="001E0519">
        <w:t xml:space="preserve">thirty </w:t>
      </w:r>
      <w:r w:rsidR="00001CDF">
        <w:t>years in prison</w:t>
      </w:r>
    </w:p>
    <w:p w:rsidR="00001CDF" w:rsidRPr="00586851" w:rsidRDefault="00001CDF">
      <w:r w:rsidRPr="00586851">
        <w:t xml:space="preserve">Ans: </w:t>
      </w:r>
      <w:r>
        <w:t>A</w:t>
      </w:r>
    </w:p>
    <w:p w:rsidR="007A7A06" w:rsidRPr="009F50B0" w:rsidRDefault="007A7A06" w:rsidP="007C16A8">
      <w:r w:rsidRPr="00C94F05">
        <w:t>Learning Objective: 1-3: The primary distinction between felonies and misdemeanors is that felonies may result in incarceration and that misdemeanors may result in only a monetary fine.</w:t>
      </w:r>
    </w:p>
    <w:p w:rsidR="00001CDF" w:rsidRPr="00586851" w:rsidRDefault="00001CDF">
      <w:r w:rsidRPr="00586851">
        <w:t xml:space="preserve">Cognitive Domain: </w:t>
      </w:r>
      <w:r>
        <w:t>Knowledge</w:t>
      </w:r>
    </w:p>
    <w:p w:rsidR="00001CDF" w:rsidRPr="00586851" w:rsidRDefault="00001CDF">
      <w:r w:rsidRPr="00586851">
        <w:t>Answer Location: Felonies and Misdemeanors</w:t>
      </w:r>
    </w:p>
    <w:p w:rsidR="00001CDF" w:rsidRDefault="00001CDF">
      <w:r w:rsidRPr="00586851">
        <w:t xml:space="preserve">Difficulty Level: </w:t>
      </w:r>
      <w:r>
        <w:t>Easy</w:t>
      </w:r>
    </w:p>
    <w:p w:rsidR="00001CDF" w:rsidRDefault="00001CDF" w:rsidP="007C16A8"/>
    <w:p w:rsidR="00001CDF" w:rsidRDefault="00001CDF" w:rsidP="007C16A8">
      <w:r>
        <w:t>17. What type of crimes would be considered to be “crimes against the state?”</w:t>
      </w:r>
    </w:p>
    <w:p w:rsidR="00001CDF" w:rsidRDefault="00617C93" w:rsidP="007C16A8">
      <w:r>
        <w:lastRenderedPageBreak/>
        <w:t xml:space="preserve">A. </w:t>
      </w:r>
      <w:r w:rsidR="00001CDF">
        <w:t>kidnapping, murder, sedation, and espionage</w:t>
      </w:r>
    </w:p>
    <w:p w:rsidR="00001CDF" w:rsidRDefault="00617C93" w:rsidP="007C16A8">
      <w:r>
        <w:t xml:space="preserve">B. </w:t>
      </w:r>
      <w:r w:rsidR="00001CDF">
        <w:t>fraud, treason, sedation, and espionage</w:t>
      </w:r>
    </w:p>
    <w:p w:rsidR="00001CDF" w:rsidRDefault="00617C93" w:rsidP="007C16A8">
      <w:r>
        <w:t xml:space="preserve">C. </w:t>
      </w:r>
      <w:r w:rsidR="00001CDF">
        <w:t>terrorism, computer crime, sedation, and espionage</w:t>
      </w:r>
    </w:p>
    <w:p w:rsidR="00001CDF" w:rsidRDefault="00617C93" w:rsidP="007C16A8">
      <w:r>
        <w:t xml:space="preserve">D. </w:t>
      </w:r>
      <w:r w:rsidR="00001CDF">
        <w:t>terrorism, treason, sedation, and espionage</w:t>
      </w:r>
    </w:p>
    <w:p w:rsidR="00001CDF" w:rsidRPr="00586851" w:rsidRDefault="00001CDF">
      <w:r w:rsidRPr="00586851">
        <w:t xml:space="preserve">Ans: </w:t>
      </w:r>
      <w:r>
        <w:t>D</w:t>
      </w:r>
    </w:p>
    <w:p w:rsidR="007A7A06" w:rsidRPr="009F50B0" w:rsidRDefault="007A7A06" w:rsidP="007C16A8">
      <w:r w:rsidRPr="00C94F05">
        <w:t>Learning Objective: 1-3: The primary distinction between felonies and misdemeanors is that felonies may result in incarceration and that misdemeanors may result in only a monetary fine.</w:t>
      </w:r>
    </w:p>
    <w:p w:rsidR="00001CDF" w:rsidRPr="00586851" w:rsidRDefault="00001CDF">
      <w:r w:rsidRPr="00586851">
        <w:t xml:space="preserve">Cognitive Domain: </w:t>
      </w:r>
      <w:r>
        <w:t>Knowledge</w:t>
      </w:r>
    </w:p>
    <w:p w:rsidR="00001CDF" w:rsidRPr="00586851" w:rsidRDefault="00001CDF">
      <w:r w:rsidRPr="00586851">
        <w:t xml:space="preserve">Answer Location: </w:t>
      </w:r>
      <w:r>
        <w:t>Subject Matter</w:t>
      </w:r>
    </w:p>
    <w:p w:rsidR="00001CDF" w:rsidRDefault="00001CDF">
      <w:r w:rsidRPr="00586851">
        <w:t xml:space="preserve">Difficulty Level: </w:t>
      </w:r>
      <w:r>
        <w:t>Easy</w:t>
      </w:r>
    </w:p>
    <w:p w:rsidR="00001CDF" w:rsidRDefault="00001CDF"/>
    <w:p w:rsidR="00001CDF" w:rsidRDefault="00001CDF">
      <w:r>
        <w:t xml:space="preserve">18. A riot would be classified as what type of crime? </w:t>
      </w:r>
    </w:p>
    <w:p w:rsidR="00001CDF" w:rsidRDefault="00617C93" w:rsidP="007C16A8">
      <w:r>
        <w:t xml:space="preserve">A. </w:t>
      </w:r>
      <w:r w:rsidR="001E0519">
        <w:t>crimes ag</w:t>
      </w:r>
      <w:r w:rsidR="00001CDF">
        <w:t xml:space="preserve">ainst the Administration of Justice </w:t>
      </w:r>
    </w:p>
    <w:p w:rsidR="00001CDF" w:rsidRDefault="00617C93" w:rsidP="007C16A8">
      <w:r>
        <w:t xml:space="preserve">B. </w:t>
      </w:r>
      <w:r w:rsidR="001E0519">
        <w:t>crimes against the public and social order and morality</w:t>
      </w:r>
      <w:r w:rsidR="00001CDF">
        <w:t xml:space="preserve"> </w:t>
      </w:r>
    </w:p>
    <w:p w:rsidR="00001CDF" w:rsidRDefault="00617C93" w:rsidP="007C16A8">
      <w:r>
        <w:t xml:space="preserve">C. </w:t>
      </w:r>
      <w:r w:rsidR="001E0519">
        <w:t>crimes aga</w:t>
      </w:r>
      <w:r w:rsidR="00001CDF">
        <w:t xml:space="preserve">inst </w:t>
      </w:r>
      <w:r w:rsidR="001E0519">
        <w:t xml:space="preserve">property and habitation </w:t>
      </w:r>
    </w:p>
    <w:p w:rsidR="00001CDF" w:rsidRDefault="00617C93" w:rsidP="007C16A8">
      <w:r>
        <w:t xml:space="preserve">D. </w:t>
      </w:r>
      <w:r w:rsidR="001E0519">
        <w:t>crimes a</w:t>
      </w:r>
      <w:r w:rsidR="00001CDF">
        <w:t xml:space="preserve">gainst the </w:t>
      </w:r>
      <w:r w:rsidR="001E0519">
        <w:t>c</w:t>
      </w:r>
      <w:r w:rsidR="00001CDF">
        <w:t xml:space="preserve">ountry </w:t>
      </w:r>
    </w:p>
    <w:p w:rsidR="00001CDF" w:rsidRPr="00586851" w:rsidRDefault="00001CDF">
      <w:r w:rsidRPr="00586851">
        <w:t xml:space="preserve">Ans: </w:t>
      </w:r>
      <w:r>
        <w:t>B</w:t>
      </w:r>
    </w:p>
    <w:p w:rsidR="007A7A06" w:rsidRPr="009F50B0" w:rsidRDefault="007A7A06" w:rsidP="007C16A8">
      <w:r w:rsidRPr="00C94F05">
        <w:t>Learning Objective: 1-3: The primary distinction between felonies and misdemeanors is that felonies may result in incarceration and that misdemeanors may result in only a monetary fine.</w:t>
      </w:r>
    </w:p>
    <w:p w:rsidR="00001CDF" w:rsidRPr="00586851" w:rsidRDefault="00001CDF">
      <w:r w:rsidRPr="00586851">
        <w:t xml:space="preserve">Cognitive Domain: </w:t>
      </w:r>
      <w:r>
        <w:t>Knowledge</w:t>
      </w:r>
    </w:p>
    <w:p w:rsidR="00001CDF" w:rsidRPr="00586851" w:rsidRDefault="00001CDF">
      <w:r w:rsidRPr="00586851">
        <w:t xml:space="preserve">Answer Location: </w:t>
      </w:r>
      <w:r>
        <w:t>Subject Matter</w:t>
      </w:r>
    </w:p>
    <w:p w:rsidR="00001CDF" w:rsidRDefault="00001CDF">
      <w:r w:rsidRPr="00586851">
        <w:t xml:space="preserve">Difficulty Level: </w:t>
      </w:r>
      <w:r>
        <w:t>Easy</w:t>
      </w:r>
    </w:p>
    <w:p w:rsidR="00001CDF" w:rsidRDefault="00001CDF" w:rsidP="007C16A8"/>
    <w:p w:rsidR="00001CDF" w:rsidRPr="00586851" w:rsidRDefault="00001CDF">
      <w:pPr>
        <w:rPr>
          <w:rFonts w:eastAsia="Arial"/>
        </w:rPr>
      </w:pPr>
      <w:r>
        <w:t>20. In</w:t>
      </w:r>
      <w:r w:rsidRPr="00586851">
        <w:t xml:space="preserve"> some states</w:t>
      </w:r>
      <w:r>
        <w:t xml:space="preserve">, this expression </w:t>
      </w:r>
      <w:r w:rsidRPr="00586851">
        <w:t>refer</w:t>
      </w:r>
      <w:r>
        <w:t xml:space="preserve">s </w:t>
      </w:r>
      <w:r w:rsidRPr="00586851">
        <w:t>to crimes subject to between 6</w:t>
      </w:r>
      <w:r w:rsidR="001E0519">
        <w:t xml:space="preserve"> months</w:t>
      </w:r>
      <w:r w:rsidRPr="00586851">
        <w:t xml:space="preserve"> and 12 months in prison.</w:t>
      </w:r>
    </w:p>
    <w:p w:rsidR="00001CDF" w:rsidRPr="00586851" w:rsidRDefault="00617C93">
      <w:pPr>
        <w:rPr>
          <w:rFonts w:eastAsia="Arial"/>
        </w:rPr>
      </w:pPr>
      <w:r>
        <w:t xml:space="preserve">A. </w:t>
      </w:r>
      <w:r w:rsidR="00001CDF" w:rsidRPr="00586851">
        <w:t>petty misdemeanor</w:t>
      </w:r>
    </w:p>
    <w:p w:rsidR="00001CDF" w:rsidRPr="00245244" w:rsidRDefault="00617C93">
      <w:pPr>
        <w:rPr>
          <w:rFonts w:eastAsia="Arial"/>
        </w:rPr>
      </w:pPr>
      <w:r>
        <w:t xml:space="preserve">B. </w:t>
      </w:r>
      <w:r w:rsidR="00001CDF">
        <w:t>petty</w:t>
      </w:r>
      <w:r w:rsidR="00001CDF" w:rsidRPr="00245244">
        <w:t xml:space="preserve"> </w:t>
      </w:r>
      <w:r w:rsidR="00001CDF">
        <w:t>felony</w:t>
      </w:r>
    </w:p>
    <w:p w:rsidR="00001CDF" w:rsidRPr="00586851" w:rsidRDefault="00617C93">
      <w:pPr>
        <w:rPr>
          <w:rFonts w:eastAsia="Arial"/>
        </w:rPr>
      </w:pPr>
      <w:r>
        <w:t xml:space="preserve">C. </w:t>
      </w:r>
      <w:r w:rsidR="00001CDF" w:rsidRPr="00586851">
        <w:t xml:space="preserve">gross </w:t>
      </w:r>
      <w:r w:rsidR="00001CDF" w:rsidRPr="00245244">
        <w:t>misdemeanor</w:t>
      </w:r>
    </w:p>
    <w:p w:rsidR="00001CDF" w:rsidRPr="00586851" w:rsidRDefault="00617C93">
      <w:pPr>
        <w:rPr>
          <w:rFonts w:eastAsia="Arial"/>
        </w:rPr>
      </w:pPr>
      <w:r>
        <w:t xml:space="preserve">D. </w:t>
      </w:r>
      <w:r w:rsidR="00001CDF" w:rsidRPr="00586851">
        <w:t xml:space="preserve">gross </w:t>
      </w:r>
      <w:r w:rsidR="00001CDF">
        <w:t>felony</w:t>
      </w:r>
    </w:p>
    <w:p w:rsidR="00001CDF" w:rsidRPr="00586851" w:rsidRDefault="00001CDF">
      <w:pPr>
        <w:rPr>
          <w:rFonts w:eastAsia="Arial"/>
        </w:rPr>
      </w:pPr>
      <w:r w:rsidRPr="00586851">
        <w:rPr>
          <w:rFonts w:eastAsia="Arial"/>
        </w:rPr>
        <w:t xml:space="preserve">Ans: </w:t>
      </w:r>
      <w:r>
        <w:rPr>
          <w:rFonts w:eastAsia="Arial"/>
        </w:rPr>
        <w:t>C</w:t>
      </w:r>
    </w:p>
    <w:p w:rsidR="007A7A06" w:rsidRPr="009F50B0" w:rsidRDefault="007A7A06" w:rsidP="007C16A8">
      <w:r w:rsidRPr="00C94F05">
        <w:t>Learning Objective: 1-3: The primary distinction between felonies and misdemeanors is that felonies may result in incarceration and that misdemeanors may result in only a monetary fine.</w:t>
      </w:r>
    </w:p>
    <w:p w:rsidR="00001CDF" w:rsidRPr="00586851" w:rsidRDefault="00001CDF">
      <w:r w:rsidRPr="00586851">
        <w:t>Cognitive Domain: Knowledge</w:t>
      </w:r>
    </w:p>
    <w:p w:rsidR="00001CDF" w:rsidRPr="00586851" w:rsidRDefault="00001CDF">
      <w:r w:rsidRPr="00586851">
        <w:t>Answer Location: Felonies and Misdemeanors</w:t>
      </w:r>
    </w:p>
    <w:p w:rsidR="00001CDF" w:rsidRDefault="00001CDF">
      <w:r w:rsidRPr="00586851">
        <w:t>Difficulty Level: Easy</w:t>
      </w:r>
    </w:p>
    <w:p w:rsidR="00001CDF" w:rsidRDefault="00001CDF"/>
    <w:p w:rsidR="00001CDF" w:rsidRPr="00586851" w:rsidRDefault="00001CDF">
      <w:pPr>
        <w:rPr>
          <w:rFonts w:eastAsia="Arial"/>
        </w:rPr>
      </w:pPr>
      <w:r>
        <w:t>21. S</w:t>
      </w:r>
      <w:r w:rsidRPr="00586851">
        <w:t>ources of criminal law in the United States</w:t>
      </w:r>
      <w:r>
        <w:t xml:space="preserve"> are considered to be all of the following</w:t>
      </w:r>
      <w:r w:rsidRPr="00586851">
        <w:t xml:space="preserve"> </w:t>
      </w:r>
      <w:r>
        <w:t>EXCEPT</w:t>
      </w:r>
      <w:r w:rsidRPr="00586851">
        <w:t xml:space="preserve"> ______.</w:t>
      </w:r>
    </w:p>
    <w:p w:rsidR="00001CDF" w:rsidRDefault="00617C93">
      <w:r>
        <w:t xml:space="preserve">A. </w:t>
      </w:r>
      <w:r w:rsidR="00001CDF">
        <w:t>i</w:t>
      </w:r>
      <w:r w:rsidR="00001CDF" w:rsidRPr="00245244">
        <w:t xml:space="preserve">nternational </w:t>
      </w:r>
      <w:r w:rsidR="00001CDF">
        <w:t>morality</w:t>
      </w:r>
    </w:p>
    <w:p w:rsidR="00001CDF" w:rsidRPr="00586851" w:rsidRDefault="00617C93">
      <w:pPr>
        <w:rPr>
          <w:rFonts w:eastAsia="Arial"/>
        </w:rPr>
      </w:pPr>
      <w:r>
        <w:t xml:space="preserve">B. </w:t>
      </w:r>
      <w:r w:rsidR="00001CDF" w:rsidRPr="00586851">
        <w:t>English and American common law</w:t>
      </w:r>
      <w:r w:rsidR="00001CDF" w:rsidRPr="00586851">
        <w:rPr>
          <w:rFonts w:eastAsia="Arial"/>
        </w:rPr>
        <w:t xml:space="preserve"> </w:t>
      </w:r>
    </w:p>
    <w:p w:rsidR="00001CDF" w:rsidRPr="00586851" w:rsidRDefault="00617C93">
      <w:pPr>
        <w:rPr>
          <w:rFonts w:eastAsia="Arial"/>
        </w:rPr>
      </w:pPr>
      <w:r>
        <w:t xml:space="preserve">C. </w:t>
      </w:r>
      <w:r w:rsidR="00001CDF">
        <w:t>s</w:t>
      </w:r>
      <w:r w:rsidR="00001CDF" w:rsidRPr="00586851">
        <w:t>tate criminal codes</w:t>
      </w:r>
    </w:p>
    <w:p w:rsidR="00001CDF" w:rsidRPr="00586851" w:rsidRDefault="00617C93">
      <w:pPr>
        <w:rPr>
          <w:rFonts w:eastAsia="Arial"/>
        </w:rPr>
      </w:pPr>
      <w:r>
        <w:t xml:space="preserve">D. </w:t>
      </w:r>
      <w:r w:rsidR="00001CDF">
        <w:t>i</w:t>
      </w:r>
      <w:r w:rsidR="00001CDF" w:rsidRPr="00586851">
        <w:t>nternational treaties</w:t>
      </w:r>
    </w:p>
    <w:p w:rsidR="00001CDF" w:rsidRPr="00586851" w:rsidRDefault="00001CDF">
      <w:pPr>
        <w:rPr>
          <w:rFonts w:eastAsia="Arial"/>
        </w:rPr>
      </w:pPr>
      <w:r w:rsidRPr="00586851">
        <w:rPr>
          <w:rFonts w:eastAsia="Arial"/>
        </w:rPr>
        <w:t xml:space="preserve">Ans: </w:t>
      </w:r>
      <w:r>
        <w:rPr>
          <w:rFonts w:eastAsia="Arial"/>
        </w:rPr>
        <w:t>A</w:t>
      </w:r>
    </w:p>
    <w:p w:rsidR="00001CDF" w:rsidRDefault="007A7A06">
      <w:r>
        <w:lastRenderedPageBreak/>
        <w:t>Learning Objective: 1-4: A state criminal code will tell you all you need to know to understand the elements of crimes and criminal defenses in a state.</w:t>
      </w:r>
    </w:p>
    <w:p w:rsidR="00001CDF" w:rsidRPr="00586851" w:rsidRDefault="00001CDF">
      <w:r w:rsidRPr="00586851">
        <w:t>Cognitive Domain: Application</w:t>
      </w:r>
    </w:p>
    <w:p w:rsidR="00001CDF" w:rsidRPr="00586851" w:rsidRDefault="00001CDF">
      <w:r w:rsidRPr="00586851">
        <w:t>Answer Location: Sources of Criminal Law</w:t>
      </w:r>
    </w:p>
    <w:p w:rsidR="00001CDF" w:rsidRDefault="00001CDF">
      <w:r w:rsidRPr="00586851">
        <w:t xml:space="preserve">Difficulty Level: Medium </w:t>
      </w:r>
    </w:p>
    <w:p w:rsidR="00001CDF" w:rsidRDefault="00001CDF"/>
    <w:p w:rsidR="00001CDF" w:rsidRPr="00586851" w:rsidRDefault="00001CDF">
      <w:pPr>
        <w:rPr>
          <w:rFonts w:eastAsia="Arial"/>
        </w:rPr>
      </w:pPr>
      <w:r>
        <w:t>22. What type of</w:t>
      </w:r>
      <w:r w:rsidRPr="00586851">
        <w:t xml:space="preserve"> crime </w:t>
      </w:r>
      <w:r>
        <w:t xml:space="preserve">is </w:t>
      </w:r>
      <w:r w:rsidRPr="00586851">
        <w:t xml:space="preserve">punishable by death or imprisonment for more than </w:t>
      </w:r>
      <w:r w:rsidR="001E0519">
        <w:t>1</w:t>
      </w:r>
      <w:r w:rsidR="001E0519" w:rsidRPr="00586851">
        <w:t xml:space="preserve"> </w:t>
      </w:r>
      <w:r w:rsidRPr="00586851">
        <w:t>year</w:t>
      </w:r>
      <w:r>
        <w:t>?</w:t>
      </w:r>
    </w:p>
    <w:p w:rsidR="00001CDF" w:rsidRPr="00245244" w:rsidRDefault="00617C93">
      <w:pPr>
        <w:rPr>
          <w:rFonts w:eastAsia="Arial"/>
        </w:rPr>
      </w:pPr>
      <w:r>
        <w:t xml:space="preserve">A. </w:t>
      </w:r>
      <w:r w:rsidR="00001CDF">
        <w:t>personal injury</w:t>
      </w:r>
    </w:p>
    <w:p w:rsidR="00001CDF" w:rsidRPr="00245244" w:rsidRDefault="00617C93">
      <w:pPr>
        <w:rPr>
          <w:rFonts w:eastAsia="Arial"/>
        </w:rPr>
      </w:pPr>
      <w:r>
        <w:t xml:space="preserve">B. </w:t>
      </w:r>
      <w:r w:rsidR="00001CDF" w:rsidRPr="00245244">
        <w:t>misdemeanor</w:t>
      </w:r>
    </w:p>
    <w:p w:rsidR="00001CDF" w:rsidRPr="00245244" w:rsidRDefault="00617C93">
      <w:pPr>
        <w:rPr>
          <w:rFonts w:eastAsia="Arial"/>
        </w:rPr>
      </w:pPr>
      <w:r>
        <w:t xml:space="preserve">C. </w:t>
      </w:r>
      <w:r w:rsidR="00001CDF" w:rsidRPr="00245244">
        <w:t>felony</w:t>
      </w:r>
    </w:p>
    <w:p w:rsidR="00001CDF" w:rsidRPr="00245244" w:rsidRDefault="00617C93">
      <w:pPr>
        <w:rPr>
          <w:rFonts w:eastAsia="Arial"/>
        </w:rPr>
      </w:pPr>
      <w:r>
        <w:t xml:space="preserve">D. </w:t>
      </w:r>
      <w:r w:rsidR="00001CDF" w:rsidRPr="00245244">
        <w:t>infraction</w:t>
      </w:r>
    </w:p>
    <w:p w:rsidR="00001CDF" w:rsidRPr="00586851" w:rsidRDefault="00001CDF">
      <w:r w:rsidRPr="00586851">
        <w:t xml:space="preserve">Ans: </w:t>
      </w:r>
      <w:r>
        <w:t>C</w:t>
      </w:r>
    </w:p>
    <w:p w:rsidR="00D929F7" w:rsidRPr="007C16A8" w:rsidRDefault="00FB3476" w:rsidP="007C16A8">
      <w:r w:rsidRPr="007C16A8">
        <w:t>L</w:t>
      </w:r>
      <w:r w:rsidR="00D929F7" w:rsidRPr="007C16A8">
        <w:t>earning Objective: 1-3: The primary distinction between felonies and misdemeanors is that felonies may result in incarceration and that misdemeanors may result in only a monetary fine.</w:t>
      </w:r>
    </w:p>
    <w:p w:rsidR="00001CDF" w:rsidRPr="00586851" w:rsidRDefault="00001CDF">
      <w:r w:rsidRPr="00586851">
        <w:t>Cognitive Domain: Knowledge</w:t>
      </w:r>
    </w:p>
    <w:p w:rsidR="00001CDF" w:rsidRPr="00586851" w:rsidRDefault="00001CDF">
      <w:r w:rsidRPr="00586851">
        <w:t>Answer Location: Felonies and Misdemeanors</w:t>
      </w:r>
    </w:p>
    <w:p w:rsidR="00001CDF" w:rsidRDefault="00001CDF">
      <w:r w:rsidRPr="00586851">
        <w:t>Difficulty Level: Easy</w:t>
      </w:r>
    </w:p>
    <w:p w:rsidR="00001CDF" w:rsidRDefault="00001CDF"/>
    <w:p w:rsidR="00001CDF" w:rsidRPr="00586851" w:rsidRDefault="00001CDF">
      <w:pPr>
        <w:rPr>
          <w:rFonts w:eastAsia="Arial"/>
        </w:rPr>
      </w:pPr>
      <w:r>
        <w:t>23. Which branch of</w:t>
      </w:r>
      <w:r w:rsidRPr="00586851">
        <w:t xml:space="preserve"> law protects the individual rather than the public interest</w:t>
      </w:r>
      <w:r>
        <w:rPr>
          <w:rFonts w:eastAsia="Arial"/>
        </w:rPr>
        <w:t>?</w:t>
      </w:r>
    </w:p>
    <w:p w:rsidR="00001CDF" w:rsidRPr="00586851" w:rsidRDefault="00617C93">
      <w:pPr>
        <w:rPr>
          <w:rFonts w:eastAsia="Arial"/>
        </w:rPr>
      </w:pPr>
      <w:r>
        <w:t xml:space="preserve">A. </w:t>
      </w:r>
      <w:r w:rsidR="00001CDF">
        <w:t>the eighth branch</w:t>
      </w:r>
    </w:p>
    <w:p w:rsidR="00001CDF" w:rsidRPr="00586851" w:rsidRDefault="00617C93">
      <w:pPr>
        <w:rPr>
          <w:rFonts w:eastAsia="Arial"/>
        </w:rPr>
      </w:pPr>
      <w:r>
        <w:t xml:space="preserve">B. </w:t>
      </w:r>
      <w:r w:rsidR="00001CDF">
        <w:t>i</w:t>
      </w:r>
      <w:r w:rsidR="00001CDF" w:rsidRPr="00586851">
        <w:t>ndividual law</w:t>
      </w:r>
    </w:p>
    <w:p w:rsidR="00001CDF" w:rsidRPr="00586851" w:rsidRDefault="00617C93">
      <w:pPr>
        <w:rPr>
          <w:rFonts w:eastAsia="Arial"/>
        </w:rPr>
      </w:pPr>
      <w:r>
        <w:t xml:space="preserve">C. </w:t>
      </w:r>
      <w:r w:rsidR="00001CDF">
        <w:t>c</w:t>
      </w:r>
      <w:r w:rsidR="00001CDF" w:rsidRPr="00586851">
        <w:t>riminal law</w:t>
      </w:r>
    </w:p>
    <w:p w:rsidR="00001CDF" w:rsidRPr="00586851" w:rsidRDefault="00617C93">
      <w:pPr>
        <w:rPr>
          <w:rFonts w:eastAsia="Arial"/>
        </w:rPr>
      </w:pPr>
      <w:r>
        <w:t xml:space="preserve">D. </w:t>
      </w:r>
      <w:r w:rsidR="00001CDF">
        <w:t>c</w:t>
      </w:r>
      <w:r w:rsidR="00001CDF" w:rsidRPr="00245244">
        <w:t>ivil law</w:t>
      </w:r>
    </w:p>
    <w:p w:rsidR="00001CDF" w:rsidRPr="00586851" w:rsidRDefault="00001CDF">
      <w:r w:rsidRPr="00586851">
        <w:t>Ans: D</w:t>
      </w:r>
    </w:p>
    <w:p w:rsidR="009875CE" w:rsidRDefault="00C94F05">
      <w:r>
        <w:t>Learning Objective: 1-1: The only difference between criminal law and civil law is that violation of a criminal law may result in imprisonment.</w:t>
      </w:r>
    </w:p>
    <w:p w:rsidR="00001CDF" w:rsidRPr="00586851" w:rsidRDefault="00001CDF">
      <w:r w:rsidRPr="00586851">
        <w:t>Cognitive Domain: Comprehension</w:t>
      </w:r>
    </w:p>
    <w:p w:rsidR="00001CDF" w:rsidRPr="00586851" w:rsidRDefault="00001CDF">
      <w:r w:rsidRPr="00586851">
        <w:t>Answer Location: Criminal and Civil Law</w:t>
      </w:r>
    </w:p>
    <w:p w:rsidR="00001CDF" w:rsidRDefault="00001CDF">
      <w:r w:rsidRPr="00586851">
        <w:t>Difficulty Level: Easy</w:t>
      </w:r>
    </w:p>
    <w:p w:rsidR="00001CDF" w:rsidRDefault="00001CDF"/>
    <w:p w:rsidR="00001CDF" w:rsidRPr="00586851" w:rsidRDefault="00001CDF">
      <w:pPr>
        <w:rPr>
          <w:rFonts w:eastAsia="Arial"/>
        </w:rPr>
      </w:pPr>
      <w:r>
        <w:t>24</w:t>
      </w:r>
      <w:r w:rsidRPr="00586851">
        <w:t xml:space="preserve">. The </w:t>
      </w:r>
      <w:r w:rsidRPr="00245244">
        <w:t>federal criminal code</w:t>
      </w:r>
      <w:r w:rsidRPr="00586851">
        <w:t xml:space="preserve"> compiles the criminal laws adopted by the </w:t>
      </w:r>
      <w:r w:rsidR="00617C93">
        <w:t>______</w:t>
      </w:r>
      <w:r w:rsidRPr="00586851">
        <w:t>.</w:t>
      </w:r>
    </w:p>
    <w:p w:rsidR="00001CDF" w:rsidRPr="00586851" w:rsidRDefault="00617C93">
      <w:pPr>
        <w:rPr>
          <w:rFonts w:eastAsia="Arial"/>
        </w:rPr>
      </w:pPr>
      <w:r>
        <w:t xml:space="preserve">A. </w:t>
      </w:r>
      <w:r w:rsidR="00001CDF" w:rsidRPr="00586851">
        <w:t>Constitution</w:t>
      </w:r>
    </w:p>
    <w:p w:rsidR="00001CDF" w:rsidRPr="00586851" w:rsidRDefault="00617C93">
      <w:pPr>
        <w:rPr>
          <w:rFonts w:eastAsia="Arial"/>
        </w:rPr>
      </w:pPr>
      <w:r>
        <w:t xml:space="preserve">B. </w:t>
      </w:r>
      <w:r w:rsidR="00001CDF" w:rsidRPr="00586851">
        <w:t>state criminal code</w:t>
      </w:r>
    </w:p>
    <w:p w:rsidR="00001CDF" w:rsidRPr="00245244" w:rsidRDefault="00617C93">
      <w:pPr>
        <w:rPr>
          <w:rFonts w:eastAsia="Arial"/>
        </w:rPr>
      </w:pPr>
      <w:r>
        <w:t xml:space="preserve">C. </w:t>
      </w:r>
      <w:r w:rsidR="00FE0F69" w:rsidRPr="00586851">
        <w:t>U</w:t>
      </w:r>
      <w:r w:rsidR="00FE0F69">
        <w:t>.</w:t>
      </w:r>
      <w:r w:rsidR="00FE0F69" w:rsidRPr="00586851">
        <w:t>S</w:t>
      </w:r>
      <w:r w:rsidR="00FE0F69">
        <w:t>.</w:t>
      </w:r>
      <w:r w:rsidR="00FE0F69" w:rsidRPr="00586851">
        <w:t xml:space="preserve"> </w:t>
      </w:r>
      <w:r w:rsidR="00001CDF" w:rsidRPr="00586851">
        <w:t>Congress</w:t>
      </w:r>
    </w:p>
    <w:p w:rsidR="00001CDF" w:rsidRDefault="00617C93">
      <w:r>
        <w:t xml:space="preserve">D. </w:t>
      </w:r>
      <w:r w:rsidR="00001CDF" w:rsidRPr="00586851">
        <w:t>Suprem</w:t>
      </w:r>
      <w:r w:rsidR="00001CDF">
        <w:t xml:space="preserve">e Court </w:t>
      </w:r>
    </w:p>
    <w:p w:rsidR="00001CDF" w:rsidRPr="00586851" w:rsidRDefault="00001CDF">
      <w:pPr>
        <w:rPr>
          <w:rFonts w:eastAsia="Arial"/>
        </w:rPr>
      </w:pPr>
      <w:r w:rsidRPr="00586851">
        <w:rPr>
          <w:rFonts w:eastAsia="Arial"/>
        </w:rPr>
        <w:t>Ans: C</w:t>
      </w:r>
    </w:p>
    <w:p w:rsidR="00001CDF" w:rsidRPr="007C16A8" w:rsidRDefault="000709EA" w:rsidP="007C16A8">
      <w:r w:rsidRPr="007C16A8">
        <w:t>Learning Objective: 1-2: There is no significant relationship between the criminal law and criminal procedure.</w:t>
      </w:r>
    </w:p>
    <w:p w:rsidR="00001CDF" w:rsidRPr="00586851" w:rsidRDefault="00001CDF">
      <w:r w:rsidRPr="00586851">
        <w:t>Cognitive Domain: Knowledge</w:t>
      </w:r>
    </w:p>
    <w:p w:rsidR="00001CDF" w:rsidRPr="00586851" w:rsidRDefault="00001CDF">
      <w:r w:rsidRPr="00586851">
        <w:t>Answer Location: Federal Statutes</w:t>
      </w:r>
    </w:p>
    <w:p w:rsidR="00001CDF" w:rsidRDefault="00001CDF">
      <w:r w:rsidRPr="00586851">
        <w:t>Difficulty Level: Easy</w:t>
      </w:r>
    </w:p>
    <w:p w:rsidR="00001CDF" w:rsidRDefault="00001CDF"/>
    <w:p w:rsidR="00001CDF" w:rsidRPr="00586851" w:rsidRDefault="00001CDF">
      <w:pPr>
        <w:rPr>
          <w:rFonts w:eastAsia="Arial"/>
        </w:rPr>
      </w:pPr>
      <w:r>
        <w:t xml:space="preserve">25. </w:t>
      </w:r>
      <w:r w:rsidRPr="00245244">
        <w:t>Mala prohibita</w:t>
      </w:r>
      <w:r w:rsidRPr="00586851">
        <w:t xml:space="preserve"> offenses are not “inherently evil” and only are considered wrong because they are prohibited by </w:t>
      </w:r>
      <w:r w:rsidR="00617C93">
        <w:t>______</w:t>
      </w:r>
      <w:r>
        <w:t>?</w:t>
      </w:r>
    </w:p>
    <w:p w:rsidR="00001CDF" w:rsidRPr="00586851" w:rsidRDefault="00617C93">
      <w:pPr>
        <w:rPr>
          <w:rFonts w:eastAsia="Arial"/>
        </w:rPr>
      </w:pPr>
      <w:r>
        <w:t xml:space="preserve">A. </w:t>
      </w:r>
      <w:r w:rsidR="00001CDF">
        <w:t>courts</w:t>
      </w:r>
      <w:r w:rsidR="00001CDF" w:rsidRPr="00586851">
        <w:rPr>
          <w:rFonts w:eastAsia="Arial"/>
        </w:rPr>
        <w:t xml:space="preserve"> </w:t>
      </w:r>
    </w:p>
    <w:p w:rsidR="00001CDF" w:rsidRPr="00245244" w:rsidRDefault="00617C93">
      <w:pPr>
        <w:rPr>
          <w:rFonts w:eastAsia="Arial"/>
        </w:rPr>
      </w:pPr>
      <w:r>
        <w:lastRenderedPageBreak/>
        <w:t xml:space="preserve">B. </w:t>
      </w:r>
      <w:r w:rsidR="00001CDF" w:rsidRPr="007C16A8">
        <w:rPr>
          <w:i/>
        </w:rPr>
        <w:t>mens rea</w:t>
      </w:r>
    </w:p>
    <w:p w:rsidR="00001CDF" w:rsidRPr="00586851" w:rsidRDefault="00617C93">
      <w:pPr>
        <w:rPr>
          <w:rFonts w:eastAsia="Arial"/>
        </w:rPr>
      </w:pPr>
      <w:r>
        <w:t xml:space="preserve">C. </w:t>
      </w:r>
      <w:r w:rsidR="00001CDF" w:rsidRPr="00586851">
        <w:t>statute</w:t>
      </w:r>
    </w:p>
    <w:p w:rsidR="00001CDF" w:rsidRPr="00586851" w:rsidRDefault="00617C93">
      <w:pPr>
        <w:rPr>
          <w:rFonts w:eastAsia="Arial"/>
        </w:rPr>
      </w:pPr>
      <w:r>
        <w:t xml:space="preserve">D. </w:t>
      </w:r>
      <w:r w:rsidR="00001CDF">
        <w:t>a judge</w:t>
      </w:r>
    </w:p>
    <w:p w:rsidR="00001CDF" w:rsidRPr="00665442" w:rsidRDefault="00001CDF">
      <w:pPr>
        <w:rPr>
          <w:rFonts w:eastAsia="Arial"/>
        </w:rPr>
      </w:pPr>
      <w:r w:rsidRPr="00586851">
        <w:rPr>
          <w:rFonts w:eastAsia="Arial"/>
        </w:rPr>
        <w:t xml:space="preserve">Ans: </w:t>
      </w:r>
      <w:r>
        <w:rPr>
          <w:rFonts w:eastAsia="Arial"/>
        </w:rPr>
        <w:t>C</w:t>
      </w:r>
    </w:p>
    <w:p w:rsidR="00D929F7" w:rsidRPr="007C16A8" w:rsidRDefault="00355331" w:rsidP="007C16A8">
      <w:r w:rsidRPr="007C16A8">
        <w:t>L</w:t>
      </w:r>
      <w:r w:rsidR="00D929F7" w:rsidRPr="007C16A8">
        <w:t>earning Objective: 1-3: The primary distinction between felonies and misdemeanors is that felonies may result in incarceration and that misdemeanors may result in only a monetary fine.</w:t>
      </w:r>
    </w:p>
    <w:p w:rsidR="00001CDF" w:rsidRPr="00586851" w:rsidRDefault="00001CDF">
      <w:r w:rsidRPr="00586851">
        <w:t>Cognitive Domain: Comprehension</w:t>
      </w:r>
    </w:p>
    <w:p w:rsidR="00001CDF" w:rsidRPr="00586851" w:rsidRDefault="00001CDF">
      <w:r w:rsidRPr="00586851">
        <w:t>Answer Location: Mala in Se and Mala Prohibita</w:t>
      </w:r>
    </w:p>
    <w:p w:rsidR="00001CDF" w:rsidRPr="00586851" w:rsidRDefault="00001CDF">
      <w:r w:rsidRPr="00586851">
        <w:t>Difficulty Level: Easy</w:t>
      </w:r>
    </w:p>
    <w:p w:rsidR="00001CDF" w:rsidRPr="00586851" w:rsidRDefault="00001CDF"/>
    <w:p w:rsidR="00001CDF" w:rsidRPr="00245244" w:rsidRDefault="00001CDF">
      <w:pPr>
        <w:rPr>
          <w:rFonts w:eastAsia="Arial"/>
        </w:rPr>
      </w:pPr>
      <w:r>
        <w:t xml:space="preserve">26. </w:t>
      </w:r>
      <w:r w:rsidRPr="00245244">
        <w:t>_____</w:t>
      </w:r>
      <w:r>
        <w:t>_</w:t>
      </w:r>
      <w:r w:rsidRPr="00245244">
        <w:t xml:space="preserve"> involves a study of the legal standards governing the detection, investigation, and prosecution of crime.</w:t>
      </w:r>
    </w:p>
    <w:p w:rsidR="00001CDF" w:rsidRPr="00245244" w:rsidRDefault="00617C93">
      <w:pPr>
        <w:rPr>
          <w:rFonts w:eastAsia="Arial"/>
        </w:rPr>
      </w:pPr>
      <w:r>
        <w:t>A. C</w:t>
      </w:r>
      <w:r w:rsidR="00001CDF" w:rsidRPr="00245244">
        <w:t>riminal procedure</w:t>
      </w:r>
    </w:p>
    <w:p w:rsidR="00001CDF" w:rsidRPr="00245244" w:rsidRDefault="00617C93">
      <w:pPr>
        <w:rPr>
          <w:rFonts w:eastAsia="Arial"/>
        </w:rPr>
      </w:pPr>
      <w:r>
        <w:t>B. L</w:t>
      </w:r>
      <w:r w:rsidR="00001CDF">
        <w:t xml:space="preserve">aw school </w:t>
      </w:r>
    </w:p>
    <w:p w:rsidR="00001CDF" w:rsidRPr="00245244" w:rsidRDefault="00617C93">
      <w:pPr>
        <w:rPr>
          <w:rFonts w:eastAsia="Arial"/>
        </w:rPr>
      </w:pPr>
      <w:r>
        <w:t>C. S</w:t>
      </w:r>
      <w:r w:rsidR="00001CDF" w:rsidRPr="00245244">
        <w:t>ubstantive criminal procedure</w:t>
      </w:r>
    </w:p>
    <w:p w:rsidR="00001CDF" w:rsidRPr="00245244" w:rsidRDefault="00617C93">
      <w:pPr>
        <w:rPr>
          <w:rFonts w:eastAsia="Arial"/>
        </w:rPr>
      </w:pPr>
      <w:r>
        <w:t>D. S</w:t>
      </w:r>
      <w:r w:rsidR="00001CDF" w:rsidRPr="00245244">
        <w:t>ubstantive criminal law</w:t>
      </w:r>
    </w:p>
    <w:p w:rsidR="00001CDF" w:rsidRDefault="00001CDF">
      <w:r w:rsidRPr="00586851">
        <w:t xml:space="preserve">Ans: </w:t>
      </w:r>
      <w:r>
        <w:t>A</w:t>
      </w:r>
    </w:p>
    <w:p w:rsidR="00001CDF" w:rsidRPr="007C16A8" w:rsidRDefault="007A7A06" w:rsidP="007C16A8">
      <w:r w:rsidRPr="007C16A8">
        <w:t>Learning Objective: 1-4: A state criminal code will tell you all you need to know to understand the elements of crimes and criminal defenses in a state.</w:t>
      </w:r>
    </w:p>
    <w:p w:rsidR="00001CDF" w:rsidRPr="00586851" w:rsidRDefault="00001CDF">
      <w:r w:rsidRPr="00586851">
        <w:t>Cognitive Domain: Knowledge</w:t>
      </w:r>
    </w:p>
    <w:p w:rsidR="00001CDF" w:rsidRPr="00586851" w:rsidRDefault="00001CDF">
      <w:r w:rsidRPr="00586851">
        <w:t>Answer Location: The Principles of Criminal Law</w:t>
      </w:r>
    </w:p>
    <w:p w:rsidR="00001CDF" w:rsidRPr="00586851" w:rsidRDefault="00001CDF">
      <w:r w:rsidRPr="00586851">
        <w:t>Difficulty Level: Easy</w:t>
      </w:r>
    </w:p>
    <w:p w:rsidR="00001CDF" w:rsidRPr="00586851" w:rsidRDefault="00001CDF"/>
    <w:p w:rsidR="00001CDF" w:rsidRPr="00245244" w:rsidRDefault="00001CDF">
      <w:pPr>
        <w:rPr>
          <w:rFonts w:eastAsia="Arial"/>
        </w:rPr>
      </w:pPr>
      <w:r>
        <w:t>27. The New York criminal code sets out what basic purposes of criminal law?</w:t>
      </w:r>
    </w:p>
    <w:p w:rsidR="00001CDF" w:rsidRPr="00245244" w:rsidRDefault="00617C93">
      <w:pPr>
        <w:rPr>
          <w:rFonts w:eastAsia="Arial"/>
        </w:rPr>
      </w:pPr>
      <w:r>
        <w:t xml:space="preserve">A. </w:t>
      </w:r>
      <w:r w:rsidR="00001CDF">
        <w:t>guilt, victims, offenders,</w:t>
      </w:r>
      <w:r w:rsidR="001B6AC5">
        <w:t xml:space="preserve"> and</w:t>
      </w:r>
      <w:r w:rsidR="00001CDF">
        <w:t xml:space="preserve"> wrongdoing</w:t>
      </w:r>
    </w:p>
    <w:p w:rsidR="00001CDF" w:rsidRPr="00245244" w:rsidRDefault="00617C93">
      <w:pPr>
        <w:rPr>
          <w:rFonts w:eastAsia="Arial"/>
        </w:rPr>
      </w:pPr>
      <w:r>
        <w:t xml:space="preserve">B. </w:t>
      </w:r>
      <w:r w:rsidR="00001CDF">
        <w:t>function, offenders, punishment, seriousness,</w:t>
      </w:r>
      <w:r w:rsidR="001B6AC5">
        <w:t xml:space="preserve"> and</w:t>
      </w:r>
      <w:r w:rsidR="00001CDF">
        <w:t xml:space="preserve"> definition</w:t>
      </w:r>
    </w:p>
    <w:p w:rsidR="00001CDF" w:rsidRPr="00245244" w:rsidRDefault="00617C93">
      <w:pPr>
        <w:rPr>
          <w:rFonts w:eastAsia="Arial"/>
        </w:rPr>
      </w:pPr>
      <w:r>
        <w:t xml:space="preserve">C. </w:t>
      </w:r>
      <w:r w:rsidR="00001CDF">
        <w:t>harm, victims, punishment, seriousness, definition,</w:t>
      </w:r>
      <w:r w:rsidR="001B6AC5">
        <w:t xml:space="preserve"> and</w:t>
      </w:r>
      <w:r w:rsidR="00001CDF">
        <w:t xml:space="preserve"> warning</w:t>
      </w:r>
    </w:p>
    <w:p w:rsidR="00001CDF" w:rsidRPr="00245244" w:rsidRDefault="00617C93">
      <w:pPr>
        <w:rPr>
          <w:rFonts w:eastAsia="Arial"/>
        </w:rPr>
      </w:pPr>
      <w:r>
        <w:t xml:space="preserve">D. </w:t>
      </w:r>
      <w:r w:rsidR="00001CDF">
        <w:t>harm, understanding, seriousness, definition,</w:t>
      </w:r>
      <w:r w:rsidR="001B6AC5">
        <w:t xml:space="preserve"> and</w:t>
      </w:r>
      <w:r w:rsidR="00001CDF">
        <w:t xml:space="preserve"> warning</w:t>
      </w:r>
    </w:p>
    <w:p w:rsidR="00001CDF" w:rsidRDefault="00001CDF">
      <w:r w:rsidRPr="00586851">
        <w:t xml:space="preserve">Ans: </w:t>
      </w:r>
      <w:r>
        <w:t>C</w:t>
      </w:r>
    </w:p>
    <w:p w:rsidR="00001CDF" w:rsidRPr="007C16A8" w:rsidRDefault="007A7A06" w:rsidP="007C16A8">
      <w:r w:rsidRPr="007C16A8">
        <w:t>Learning Objective: 1-4: A state criminal code will tell you all you need to know to understand the elements of crimes and criminal defenses in a state.</w:t>
      </w:r>
    </w:p>
    <w:p w:rsidR="00001CDF" w:rsidRPr="00586851" w:rsidRDefault="00001CDF">
      <w:r w:rsidRPr="00586851">
        <w:t>Cognitive Domain: Knowledge</w:t>
      </w:r>
    </w:p>
    <w:p w:rsidR="00001CDF" w:rsidRPr="00586851" w:rsidRDefault="00001CDF">
      <w:r w:rsidRPr="00586851">
        <w:t>Answer Location: The P</w:t>
      </w:r>
      <w:r>
        <w:t>urpose</w:t>
      </w:r>
      <w:r w:rsidRPr="00586851">
        <w:t xml:space="preserve"> of Criminal Law</w:t>
      </w:r>
    </w:p>
    <w:p w:rsidR="00001CDF" w:rsidRDefault="00001CDF">
      <w:r w:rsidRPr="00586851">
        <w:t xml:space="preserve">Difficulty Level: </w:t>
      </w:r>
      <w:r>
        <w:t xml:space="preserve">Medium </w:t>
      </w:r>
    </w:p>
    <w:p w:rsidR="00001CDF" w:rsidRDefault="00001CDF"/>
    <w:p w:rsidR="00001CDF" w:rsidRPr="00586851" w:rsidRDefault="00001CDF">
      <w:pPr>
        <w:rPr>
          <w:rFonts w:eastAsia="Arial"/>
        </w:rPr>
      </w:pPr>
      <w:r>
        <w:t xml:space="preserve">28. A tort </w:t>
      </w:r>
      <w:r w:rsidRPr="00586851">
        <w:t>is defined as an injury to</w:t>
      </w:r>
      <w:r>
        <w:t xml:space="preserve"> a/an</w:t>
      </w:r>
      <w:r w:rsidR="001B6AC5">
        <w:t xml:space="preserve"> </w:t>
      </w:r>
      <w:r>
        <w:t>______.</w:t>
      </w:r>
    </w:p>
    <w:p w:rsidR="00001CDF" w:rsidRPr="00245244" w:rsidRDefault="00617C93">
      <w:pPr>
        <w:rPr>
          <w:rFonts w:eastAsia="Arial"/>
        </w:rPr>
      </w:pPr>
      <w:r>
        <w:t xml:space="preserve">A. </w:t>
      </w:r>
      <w:r w:rsidR="00001CDF" w:rsidRPr="00586851">
        <w:t>person or to his or her property</w:t>
      </w:r>
    </w:p>
    <w:p w:rsidR="00001CDF" w:rsidRPr="00245244" w:rsidRDefault="00617C93">
      <w:pPr>
        <w:rPr>
          <w:rFonts w:eastAsia="Arial"/>
        </w:rPr>
      </w:pPr>
      <w:r>
        <w:t xml:space="preserve">B. </w:t>
      </w:r>
      <w:r w:rsidR="00001CDF">
        <w:t xml:space="preserve">animal </w:t>
      </w:r>
    </w:p>
    <w:p w:rsidR="00001CDF" w:rsidRPr="00245244" w:rsidRDefault="00617C93">
      <w:pPr>
        <w:rPr>
          <w:rFonts w:eastAsia="Arial"/>
        </w:rPr>
      </w:pPr>
      <w:r>
        <w:t xml:space="preserve">C. </w:t>
      </w:r>
      <w:r w:rsidR="00001CDF">
        <w:t>g</w:t>
      </w:r>
      <w:r w:rsidR="00001CDF" w:rsidRPr="00245244">
        <w:t>rievance</w:t>
      </w:r>
    </w:p>
    <w:p w:rsidR="00001CDF" w:rsidRPr="00586851" w:rsidRDefault="00617C93">
      <w:pPr>
        <w:rPr>
          <w:rFonts w:eastAsia="Arial"/>
        </w:rPr>
      </w:pPr>
      <w:r>
        <w:t xml:space="preserve">D. </w:t>
      </w:r>
      <w:r w:rsidR="00001CDF">
        <w:t>street sign</w:t>
      </w:r>
    </w:p>
    <w:p w:rsidR="00001CDF" w:rsidRPr="00586851" w:rsidRDefault="00001CDF">
      <w:r w:rsidRPr="00586851">
        <w:t>Ans: A</w:t>
      </w:r>
    </w:p>
    <w:p w:rsidR="00001CDF" w:rsidRPr="007C16A8" w:rsidRDefault="00C94F05" w:rsidP="007C16A8">
      <w:r w:rsidRPr="007C16A8">
        <w:t>Learning Objective: 1-1: The only difference between criminal law and civil law is that violation of a criminal law may result in imprisonment.</w:t>
      </w:r>
    </w:p>
    <w:p w:rsidR="00001CDF" w:rsidRPr="00586851" w:rsidRDefault="00001CDF">
      <w:r w:rsidRPr="00586851">
        <w:t>Cognitive Domain: Knowledge</w:t>
      </w:r>
    </w:p>
    <w:p w:rsidR="00001CDF" w:rsidRPr="00586851" w:rsidRDefault="00001CDF">
      <w:r w:rsidRPr="00586851">
        <w:t>Answer Location: Criminal and Civil Law</w:t>
      </w:r>
    </w:p>
    <w:p w:rsidR="00001CDF" w:rsidRPr="00586851" w:rsidRDefault="00001CDF">
      <w:r w:rsidRPr="00586851">
        <w:lastRenderedPageBreak/>
        <w:t>Difficulty Level: Easy</w:t>
      </w:r>
    </w:p>
    <w:p w:rsidR="00001CDF" w:rsidRPr="00586851" w:rsidRDefault="00001CDF"/>
    <w:p w:rsidR="00001CDF" w:rsidRPr="00586851" w:rsidRDefault="00001CDF">
      <w:pPr>
        <w:rPr>
          <w:rFonts w:eastAsia="Arial"/>
        </w:rPr>
      </w:pPr>
      <w:r>
        <w:t xml:space="preserve">29. These types of crime are </w:t>
      </w:r>
      <w:r w:rsidRPr="00586851">
        <w:t>subject to the death penalty or life in prison.</w:t>
      </w:r>
      <w:r w:rsidRPr="00586851">
        <w:rPr>
          <w:rFonts w:eastAsia="Arial"/>
        </w:rPr>
        <w:t xml:space="preserve"> </w:t>
      </w:r>
    </w:p>
    <w:p w:rsidR="00001CDF" w:rsidRPr="00586851" w:rsidRDefault="00617C93">
      <w:pPr>
        <w:rPr>
          <w:rFonts w:eastAsia="Arial"/>
        </w:rPr>
      </w:pPr>
      <w:r>
        <w:t xml:space="preserve">A. </w:t>
      </w:r>
      <w:r w:rsidR="001B6AC5">
        <w:t>c</w:t>
      </w:r>
      <w:r w:rsidR="001B6AC5" w:rsidRPr="00245244">
        <w:t xml:space="preserve">apital </w:t>
      </w:r>
      <w:r w:rsidR="00001CDF" w:rsidRPr="00245244">
        <w:t>felonies</w:t>
      </w:r>
    </w:p>
    <w:p w:rsidR="00001CDF" w:rsidRPr="00586851" w:rsidRDefault="00617C93">
      <w:pPr>
        <w:rPr>
          <w:rFonts w:eastAsia="Arial"/>
        </w:rPr>
      </w:pPr>
      <w:r>
        <w:t xml:space="preserve">B. </w:t>
      </w:r>
      <w:r w:rsidR="001B6AC5">
        <w:t>e</w:t>
      </w:r>
      <w:r w:rsidR="001B6AC5" w:rsidRPr="00586851">
        <w:t xml:space="preserve">vil </w:t>
      </w:r>
      <w:r w:rsidR="00001CDF" w:rsidRPr="00586851">
        <w:t>crimes</w:t>
      </w:r>
    </w:p>
    <w:p w:rsidR="00001CDF" w:rsidRPr="00245244" w:rsidRDefault="00617C93">
      <w:pPr>
        <w:rPr>
          <w:rFonts w:eastAsia="Arial"/>
        </w:rPr>
      </w:pPr>
      <w:r>
        <w:t xml:space="preserve">C. </w:t>
      </w:r>
      <w:r w:rsidR="001B6AC5">
        <w:t>gross</w:t>
      </w:r>
      <w:r w:rsidR="001B6AC5" w:rsidRPr="00245244">
        <w:t xml:space="preserve"> </w:t>
      </w:r>
      <w:r w:rsidR="00001CDF" w:rsidRPr="00245244">
        <w:t>felonies</w:t>
      </w:r>
    </w:p>
    <w:p w:rsidR="00001CDF" w:rsidRPr="00586851" w:rsidRDefault="00617C93">
      <w:pPr>
        <w:rPr>
          <w:rFonts w:eastAsia="Arial"/>
        </w:rPr>
      </w:pPr>
      <w:r>
        <w:t xml:space="preserve">D. </w:t>
      </w:r>
      <w:r w:rsidR="001B6AC5">
        <w:t>c</w:t>
      </w:r>
      <w:r w:rsidR="001B6AC5" w:rsidRPr="00245244">
        <w:t xml:space="preserve">apital </w:t>
      </w:r>
      <w:r w:rsidR="00001CDF" w:rsidRPr="00245244">
        <w:t>misdemeanors</w:t>
      </w:r>
    </w:p>
    <w:p w:rsidR="00001CDF" w:rsidRPr="00586851" w:rsidRDefault="00001CDF">
      <w:pPr>
        <w:rPr>
          <w:rFonts w:eastAsia="Arial"/>
        </w:rPr>
      </w:pPr>
      <w:r w:rsidRPr="00586851">
        <w:rPr>
          <w:rFonts w:eastAsia="Arial"/>
        </w:rPr>
        <w:t xml:space="preserve">Ans: </w:t>
      </w:r>
      <w:r>
        <w:rPr>
          <w:rFonts w:eastAsia="Arial"/>
        </w:rPr>
        <w:t>A</w:t>
      </w:r>
    </w:p>
    <w:p w:rsidR="007A7A06" w:rsidRPr="007C16A8" w:rsidRDefault="007A7A06" w:rsidP="007C16A8">
      <w:r w:rsidRPr="007C16A8">
        <w:t>Learning Objective: 1-3: The primary distinction between felonies and misdemeanors is that felonies may result in incarceration and that misdemeanors may result in only a monetary fine.</w:t>
      </w:r>
    </w:p>
    <w:p w:rsidR="00001CDF" w:rsidRPr="00586851" w:rsidRDefault="00001CDF">
      <w:r w:rsidRPr="00586851">
        <w:t>Cognitive Domain: Comprehension</w:t>
      </w:r>
    </w:p>
    <w:p w:rsidR="00001CDF" w:rsidRPr="00586851" w:rsidRDefault="00001CDF">
      <w:r w:rsidRPr="00586851">
        <w:t>Answer Location: Felonies and Misdemeanors</w:t>
      </w:r>
    </w:p>
    <w:p w:rsidR="00001CDF" w:rsidRDefault="00001CDF">
      <w:r w:rsidRPr="00586851">
        <w:t>Difficulty Level: Easy</w:t>
      </w:r>
    </w:p>
    <w:p w:rsidR="00001CDF" w:rsidRDefault="00001CDF"/>
    <w:p w:rsidR="00001CDF" w:rsidRPr="00586851" w:rsidRDefault="00001CDF">
      <w:pPr>
        <w:rPr>
          <w:rFonts w:eastAsia="Arial"/>
        </w:rPr>
      </w:pPr>
      <w:r>
        <w:t>30. In what type of</w:t>
      </w:r>
      <w:r w:rsidRPr="00586851">
        <w:t xml:space="preserve"> state</w:t>
      </w:r>
      <w:r>
        <w:t xml:space="preserve"> is </w:t>
      </w:r>
      <w:r w:rsidRPr="00586851">
        <w:t xml:space="preserve">the common law applied </w:t>
      </w:r>
      <w:r>
        <w:t>if</w:t>
      </w:r>
      <w:r w:rsidRPr="00586851">
        <w:t xml:space="preserve"> the state legislature has not adopted a law in a particular area</w:t>
      </w:r>
      <w:r>
        <w:t>?</w:t>
      </w:r>
    </w:p>
    <w:p w:rsidR="00001CDF" w:rsidRDefault="00617C93">
      <w:r>
        <w:t xml:space="preserve">A. </w:t>
      </w:r>
      <w:r w:rsidR="00001CDF" w:rsidRPr="00586851">
        <w:t>federal state statutes</w:t>
      </w:r>
    </w:p>
    <w:p w:rsidR="00001CDF" w:rsidRPr="00586851" w:rsidRDefault="00617C93">
      <w:pPr>
        <w:rPr>
          <w:rFonts w:eastAsia="Arial"/>
        </w:rPr>
      </w:pPr>
      <w:r>
        <w:t xml:space="preserve">B. </w:t>
      </w:r>
      <w:r w:rsidR="00001CDF" w:rsidRPr="00586851">
        <w:t>English law states</w:t>
      </w:r>
      <w:r w:rsidR="00001CDF" w:rsidRPr="00586851">
        <w:rPr>
          <w:rFonts w:eastAsia="Arial"/>
        </w:rPr>
        <w:t xml:space="preserve"> </w:t>
      </w:r>
    </w:p>
    <w:p w:rsidR="00001CDF" w:rsidRPr="00245244" w:rsidRDefault="00617C93">
      <w:pPr>
        <w:rPr>
          <w:rFonts w:eastAsia="Arial"/>
        </w:rPr>
      </w:pPr>
      <w:r>
        <w:t xml:space="preserve">C. </w:t>
      </w:r>
      <w:r w:rsidR="00001CDF" w:rsidRPr="00245244">
        <w:t>common law states</w:t>
      </w:r>
      <w:r w:rsidR="00001CDF" w:rsidRPr="00245244">
        <w:rPr>
          <w:rFonts w:eastAsia="Arial"/>
        </w:rPr>
        <w:t xml:space="preserve"> </w:t>
      </w:r>
    </w:p>
    <w:p w:rsidR="00001CDF" w:rsidRPr="00586851" w:rsidRDefault="00617C93">
      <w:pPr>
        <w:rPr>
          <w:rFonts w:eastAsia="Arial"/>
        </w:rPr>
      </w:pPr>
      <w:r>
        <w:t xml:space="preserve">D. </w:t>
      </w:r>
      <w:r w:rsidR="00001CDF" w:rsidRPr="00586851">
        <w:t>federal law states</w:t>
      </w:r>
      <w:r w:rsidR="00001CDF" w:rsidRPr="00586851">
        <w:rPr>
          <w:rFonts w:eastAsia="Arial"/>
        </w:rPr>
        <w:t xml:space="preserve"> </w:t>
      </w:r>
    </w:p>
    <w:p w:rsidR="00001CDF" w:rsidRDefault="00001CDF">
      <w:pPr>
        <w:rPr>
          <w:rFonts w:eastAsia="Arial"/>
        </w:rPr>
      </w:pPr>
      <w:r w:rsidRPr="00586851">
        <w:rPr>
          <w:rFonts w:eastAsia="Arial"/>
        </w:rPr>
        <w:t>Ans: C</w:t>
      </w:r>
    </w:p>
    <w:p w:rsidR="00001CDF" w:rsidRPr="007C16A8" w:rsidRDefault="007A7A06" w:rsidP="007C16A8">
      <w:r w:rsidRPr="007C16A8">
        <w:t>Learning Objective: 1-4: A state criminal code will tell you all you need to know to understand the elements of crimes and criminal defenses in a state.</w:t>
      </w:r>
    </w:p>
    <w:p w:rsidR="00001CDF" w:rsidRPr="00586851" w:rsidRDefault="00001CDF">
      <w:r w:rsidRPr="00586851">
        <w:t>Cognitive Domain: Knowledge</w:t>
      </w:r>
    </w:p>
    <w:p w:rsidR="00001CDF" w:rsidRPr="00586851" w:rsidRDefault="00001CDF">
      <w:r w:rsidRPr="00586851">
        <w:t>Answer Location: State Criminal Codes</w:t>
      </w:r>
    </w:p>
    <w:p w:rsidR="00001CDF" w:rsidRDefault="00001CDF">
      <w:r w:rsidRPr="00586851">
        <w:t>Difficulty Level: Easy</w:t>
      </w:r>
    </w:p>
    <w:p w:rsidR="00001CDF" w:rsidRDefault="00001CDF"/>
    <w:p w:rsidR="00001CDF" w:rsidRPr="00586851" w:rsidRDefault="00001CDF">
      <w:pPr>
        <w:rPr>
          <w:rFonts w:eastAsia="Arial"/>
        </w:rPr>
      </w:pPr>
      <w:r>
        <w:t>31</w:t>
      </w:r>
      <w:r w:rsidRPr="00586851">
        <w:t xml:space="preserve">. </w:t>
      </w:r>
      <w:r w:rsidRPr="00245244">
        <w:t>English common law</w:t>
      </w:r>
      <w:r w:rsidRPr="00586851">
        <w:t xml:space="preserve"> is the foundation of </w:t>
      </w:r>
      <w:r w:rsidR="00617C93">
        <w:t>______</w:t>
      </w:r>
      <w:r w:rsidRPr="00586851">
        <w:t>.</w:t>
      </w:r>
      <w:r w:rsidRPr="00586851">
        <w:rPr>
          <w:rFonts w:eastAsia="Arial"/>
        </w:rPr>
        <w:t xml:space="preserve"> </w:t>
      </w:r>
    </w:p>
    <w:p w:rsidR="00001CDF" w:rsidRPr="00586851" w:rsidRDefault="00617C93">
      <w:pPr>
        <w:rPr>
          <w:rFonts w:eastAsia="Arial"/>
        </w:rPr>
      </w:pPr>
      <w:r>
        <w:t xml:space="preserve">A. </w:t>
      </w:r>
      <w:r w:rsidR="00001CDF">
        <w:t>Parliament</w:t>
      </w:r>
      <w:r w:rsidR="00001CDF" w:rsidRPr="00586851">
        <w:rPr>
          <w:rFonts w:eastAsia="Arial"/>
        </w:rPr>
        <w:t xml:space="preserve"> </w:t>
      </w:r>
    </w:p>
    <w:p w:rsidR="00001CDF" w:rsidRPr="00586851" w:rsidRDefault="00617C93">
      <w:pPr>
        <w:rPr>
          <w:rFonts w:eastAsia="Arial"/>
        </w:rPr>
      </w:pPr>
      <w:r>
        <w:t xml:space="preserve">B. </w:t>
      </w:r>
      <w:r w:rsidR="00001CDF">
        <w:t>English civil law</w:t>
      </w:r>
      <w:r w:rsidR="00001CDF" w:rsidRPr="00586851">
        <w:rPr>
          <w:rFonts w:eastAsia="Arial"/>
        </w:rPr>
        <w:t xml:space="preserve"> </w:t>
      </w:r>
    </w:p>
    <w:p w:rsidR="00001CDF" w:rsidRPr="00586851" w:rsidRDefault="00617C93">
      <w:pPr>
        <w:rPr>
          <w:rFonts w:eastAsia="Arial"/>
        </w:rPr>
      </w:pPr>
      <w:r>
        <w:t xml:space="preserve">C. </w:t>
      </w:r>
      <w:r w:rsidR="00001CDF">
        <w:t>American colonies</w:t>
      </w:r>
      <w:r w:rsidR="00001CDF" w:rsidRPr="00586851">
        <w:rPr>
          <w:rFonts w:eastAsia="Arial"/>
        </w:rPr>
        <w:t xml:space="preserve"> </w:t>
      </w:r>
    </w:p>
    <w:p w:rsidR="00001CDF" w:rsidRPr="00586851" w:rsidRDefault="00617C93">
      <w:pPr>
        <w:rPr>
          <w:rFonts w:eastAsia="Arial"/>
        </w:rPr>
      </w:pPr>
      <w:r>
        <w:t xml:space="preserve">D. </w:t>
      </w:r>
      <w:r w:rsidR="00001CDF" w:rsidRPr="00586851">
        <w:t>American criminal law</w:t>
      </w:r>
    </w:p>
    <w:p w:rsidR="00001CDF" w:rsidRDefault="00001CDF">
      <w:pPr>
        <w:rPr>
          <w:rFonts w:eastAsia="Arial"/>
        </w:rPr>
      </w:pPr>
      <w:r w:rsidRPr="00586851">
        <w:rPr>
          <w:rFonts w:eastAsia="Arial"/>
        </w:rPr>
        <w:t>Ans: D</w:t>
      </w:r>
    </w:p>
    <w:p w:rsidR="00001CDF" w:rsidRPr="007C16A8" w:rsidRDefault="007A7A06" w:rsidP="007C16A8">
      <w:r w:rsidRPr="007C16A8">
        <w:t>Learning Objective: 1-4: A state criminal code will tell you all you need to know to understand the elements of crimes and criminal defenses in a state.</w:t>
      </w:r>
    </w:p>
    <w:p w:rsidR="00001CDF" w:rsidRPr="00586851" w:rsidRDefault="00001CDF">
      <w:r w:rsidRPr="00586851">
        <w:t>Cognitive Domain: Knowledge</w:t>
      </w:r>
    </w:p>
    <w:p w:rsidR="00001CDF" w:rsidRPr="00586851" w:rsidRDefault="00001CDF">
      <w:r w:rsidRPr="00586851">
        <w:t>Answer Location: The Common Law</w:t>
      </w:r>
    </w:p>
    <w:p w:rsidR="00001CDF" w:rsidRDefault="00001CDF">
      <w:r w:rsidRPr="00586851">
        <w:t>Difficulty Level: Easy</w:t>
      </w:r>
    </w:p>
    <w:p w:rsidR="00001CDF" w:rsidRDefault="00001CDF"/>
    <w:p w:rsidR="00001CDF" w:rsidRPr="00586851" w:rsidRDefault="00001CDF">
      <w:r>
        <w:t>32. This past weekend, Carl</w:t>
      </w:r>
      <w:r w:rsidRPr="00586851">
        <w:t xml:space="preserve"> went to a party and drank quite a bit</w:t>
      </w:r>
      <w:r>
        <w:t xml:space="preserve">. He </w:t>
      </w:r>
      <w:r w:rsidRPr="00586851">
        <w:t>decided to take a walk in the local park because he knew he was too intoxicated to drive.</w:t>
      </w:r>
      <w:r>
        <w:t xml:space="preserve"> Although it was</w:t>
      </w:r>
      <w:r w:rsidRPr="00586851">
        <w:t xml:space="preserve"> 1</w:t>
      </w:r>
      <w:r>
        <w:t xml:space="preserve"> a.m.,</w:t>
      </w:r>
      <w:r w:rsidRPr="00586851">
        <w:t xml:space="preserve"> he was singing at the top of his lungs and local residents called the police to complain about his behavior.</w:t>
      </w:r>
      <w:r>
        <w:t xml:space="preserve"> </w:t>
      </w:r>
      <w:r w:rsidRPr="00586851">
        <w:t>If he is found to have committed a crime it would likely be which of the following?</w:t>
      </w:r>
    </w:p>
    <w:p w:rsidR="00001CDF" w:rsidRPr="00586851" w:rsidRDefault="00617C93">
      <w:r>
        <w:t xml:space="preserve">A. </w:t>
      </w:r>
      <w:r w:rsidR="00001CDF" w:rsidRPr="007C16A8">
        <w:rPr>
          <w:i/>
        </w:rPr>
        <w:t>mala in se</w:t>
      </w:r>
    </w:p>
    <w:p w:rsidR="00001CDF" w:rsidRPr="00245244" w:rsidRDefault="00617C93">
      <w:r>
        <w:lastRenderedPageBreak/>
        <w:t xml:space="preserve">B. </w:t>
      </w:r>
      <w:r w:rsidR="00001CDF">
        <w:t>c</w:t>
      </w:r>
      <w:r w:rsidR="00001CDF" w:rsidRPr="00245244">
        <w:t>rimes against property</w:t>
      </w:r>
    </w:p>
    <w:p w:rsidR="00001CDF" w:rsidRDefault="00617C93">
      <w:r>
        <w:t xml:space="preserve">C. </w:t>
      </w:r>
      <w:r w:rsidR="00001CDF">
        <w:t>c</w:t>
      </w:r>
      <w:r w:rsidR="00001CDF" w:rsidRPr="00245244">
        <w:t>rimes against persons</w:t>
      </w:r>
    </w:p>
    <w:p w:rsidR="00001CDF" w:rsidRPr="00586851" w:rsidRDefault="00617C93">
      <w:r>
        <w:t xml:space="preserve">D. </w:t>
      </w:r>
      <w:r w:rsidR="00001CDF" w:rsidRPr="007C16A8">
        <w:rPr>
          <w:i/>
        </w:rPr>
        <w:t>mala prohibita</w:t>
      </w:r>
    </w:p>
    <w:p w:rsidR="00001CDF" w:rsidRPr="00586851" w:rsidRDefault="00001CDF">
      <w:r w:rsidRPr="00586851">
        <w:t xml:space="preserve">Ans: </w:t>
      </w:r>
      <w:r>
        <w:t>D</w:t>
      </w:r>
    </w:p>
    <w:p w:rsidR="007A7A06" w:rsidRPr="007C16A8" w:rsidRDefault="007A7A06" w:rsidP="007C16A8">
      <w:r w:rsidRPr="007C16A8">
        <w:t>Learning Objective: 1-3: The primary distinction between felonies and misdemeanors is that felonies may result in incarceration and that misdemeanors may result in only a monetary fine.</w:t>
      </w:r>
    </w:p>
    <w:p w:rsidR="00001CDF" w:rsidRPr="00586851" w:rsidRDefault="00001CDF">
      <w:r w:rsidRPr="00586851">
        <w:t>Cognitive Domain: Application</w:t>
      </w:r>
    </w:p>
    <w:p w:rsidR="00001CDF" w:rsidRPr="00586851" w:rsidRDefault="00001CDF">
      <w:r w:rsidRPr="00586851">
        <w:t xml:space="preserve">Answer Location: </w:t>
      </w:r>
      <w:r>
        <w:t>M</w:t>
      </w:r>
      <w:r w:rsidRPr="00586851">
        <w:t xml:space="preserve">ala in </w:t>
      </w:r>
      <w:r w:rsidR="007B3E16" w:rsidRPr="00586851">
        <w:t>S</w:t>
      </w:r>
      <w:r w:rsidRPr="00586851">
        <w:t>e</w:t>
      </w:r>
      <w:r>
        <w:t xml:space="preserve"> and </w:t>
      </w:r>
      <w:r w:rsidR="007B3E16">
        <w:t>M</w:t>
      </w:r>
      <w:r w:rsidRPr="00245244">
        <w:t xml:space="preserve">ala </w:t>
      </w:r>
      <w:r w:rsidR="007B3E16" w:rsidRPr="00245244">
        <w:t>P</w:t>
      </w:r>
      <w:r w:rsidRPr="00245244">
        <w:t>rohibita</w:t>
      </w:r>
    </w:p>
    <w:p w:rsidR="00001CDF" w:rsidRPr="00586851" w:rsidRDefault="00001CDF">
      <w:r w:rsidRPr="00586851">
        <w:t>Difficulty Level: Medium</w:t>
      </w:r>
    </w:p>
    <w:p w:rsidR="00001CDF" w:rsidRDefault="00001CDF"/>
    <w:p w:rsidR="00001CDF" w:rsidRDefault="00001CDF">
      <w:pPr>
        <w:rPr>
          <w:b/>
          <w:bCs/>
        </w:rPr>
      </w:pPr>
      <w:r>
        <w:t xml:space="preserve">33. Circuit courts of appeals sit in three-judge panels. In certain important cases, all of the judges in the circuit will sit </w:t>
      </w:r>
      <w:r w:rsidR="00617C93">
        <w:rPr>
          <w:b/>
          <w:bCs/>
        </w:rPr>
        <w:t>______</w:t>
      </w:r>
      <w:r w:rsidRPr="007C16A8">
        <w:t>.</w:t>
      </w:r>
    </w:p>
    <w:p w:rsidR="00001CDF" w:rsidRPr="00586851" w:rsidRDefault="00617C93">
      <w:r>
        <w:t xml:space="preserve">A. </w:t>
      </w:r>
      <w:r w:rsidR="00001CDF">
        <w:t>m</w:t>
      </w:r>
      <w:r w:rsidR="00001CDF" w:rsidRPr="00586851">
        <w:t>ala in se</w:t>
      </w:r>
    </w:p>
    <w:p w:rsidR="00001CDF" w:rsidRPr="00245244" w:rsidRDefault="00617C93">
      <w:r>
        <w:t xml:space="preserve">B. </w:t>
      </w:r>
      <w:r w:rsidR="00001CDF">
        <w:t>on in important decisions</w:t>
      </w:r>
    </w:p>
    <w:p w:rsidR="00001CDF" w:rsidRDefault="00617C93">
      <w:r>
        <w:t xml:space="preserve">C. </w:t>
      </w:r>
      <w:r w:rsidR="00001CDF">
        <w:t>per curiam</w:t>
      </w:r>
    </w:p>
    <w:p w:rsidR="00001CDF" w:rsidRPr="00586851" w:rsidRDefault="00617C93">
      <w:r>
        <w:t xml:space="preserve">D. </w:t>
      </w:r>
      <w:r w:rsidR="00001CDF">
        <w:t>en banc</w:t>
      </w:r>
    </w:p>
    <w:p w:rsidR="00001CDF" w:rsidRPr="00586851" w:rsidRDefault="00001CDF">
      <w:r w:rsidRPr="00586851">
        <w:t xml:space="preserve">Ans: </w:t>
      </w:r>
      <w:r>
        <w:t>D</w:t>
      </w:r>
    </w:p>
    <w:p w:rsidR="00001CDF" w:rsidRPr="007C16A8" w:rsidRDefault="009E1343" w:rsidP="007C16A8">
      <w:r w:rsidRPr="007C16A8">
        <w:t>Learning Objective: 1-6: All state court systems provide that a criminal defendant has the right to an automatic appeal to the state supreme court.</w:t>
      </w:r>
    </w:p>
    <w:p w:rsidR="00001CDF" w:rsidRPr="00586851" w:rsidRDefault="00001CDF">
      <w:r w:rsidRPr="00586851">
        <w:t xml:space="preserve">Cognitive Domain: </w:t>
      </w:r>
      <w:r>
        <w:t>Knowledge</w:t>
      </w:r>
    </w:p>
    <w:p w:rsidR="00001CDF" w:rsidRPr="00586851" w:rsidRDefault="00001CDF">
      <w:r w:rsidRPr="00586851">
        <w:t xml:space="preserve">Answer Location: </w:t>
      </w:r>
      <w:r>
        <w:t xml:space="preserve">The Federal Judicial System </w:t>
      </w:r>
    </w:p>
    <w:p w:rsidR="00001CDF" w:rsidRDefault="00001CDF">
      <w:r w:rsidRPr="00586851">
        <w:t xml:space="preserve">Difficulty Level: </w:t>
      </w:r>
      <w:r>
        <w:t>Easy</w:t>
      </w:r>
    </w:p>
    <w:p w:rsidR="00001CDF" w:rsidRDefault="00001CDF"/>
    <w:p w:rsidR="00001CDF" w:rsidRDefault="00001CDF">
      <w:r>
        <w:t>34. What type of Supreme Court opinion is referred to as “the law of the land?”</w:t>
      </w:r>
    </w:p>
    <w:p w:rsidR="00001CDF" w:rsidRPr="00586851" w:rsidRDefault="00617C93">
      <w:r>
        <w:t xml:space="preserve">A. </w:t>
      </w:r>
      <w:r w:rsidR="00001CDF">
        <w:t xml:space="preserve">concurring </w:t>
      </w:r>
    </w:p>
    <w:p w:rsidR="00001CDF" w:rsidRPr="00245244" w:rsidRDefault="00617C93">
      <w:r>
        <w:t xml:space="preserve">B. </w:t>
      </w:r>
      <w:r w:rsidR="00001CDF">
        <w:t>dissenting</w:t>
      </w:r>
    </w:p>
    <w:p w:rsidR="00001CDF" w:rsidRDefault="00617C93">
      <w:r>
        <w:t xml:space="preserve">C. </w:t>
      </w:r>
      <w:r w:rsidR="00001CDF">
        <w:t>plurality</w:t>
      </w:r>
    </w:p>
    <w:p w:rsidR="00001CDF" w:rsidRPr="00586851" w:rsidRDefault="00617C93">
      <w:r>
        <w:t xml:space="preserve">D. </w:t>
      </w:r>
      <w:r w:rsidR="00001CDF">
        <w:t xml:space="preserve">majority </w:t>
      </w:r>
    </w:p>
    <w:p w:rsidR="00001CDF" w:rsidRPr="00586851" w:rsidRDefault="00001CDF">
      <w:r w:rsidRPr="00586851">
        <w:t xml:space="preserve">Ans: </w:t>
      </w:r>
      <w:r>
        <w:t>B</w:t>
      </w:r>
    </w:p>
    <w:p w:rsidR="00001CDF" w:rsidRPr="007C16A8" w:rsidRDefault="009E1343" w:rsidP="007C16A8">
      <w:r w:rsidRPr="007C16A8">
        <w:t>Learning Objective: 1-6: All state court systems provide that a criminal defendant has the right to an automatic appeal to the state supreme court.</w:t>
      </w:r>
    </w:p>
    <w:p w:rsidR="00001CDF" w:rsidRPr="00586851" w:rsidRDefault="00001CDF">
      <w:r w:rsidRPr="00586851">
        <w:t xml:space="preserve">Cognitive Domain: </w:t>
      </w:r>
      <w:r>
        <w:t>Knowledge</w:t>
      </w:r>
    </w:p>
    <w:p w:rsidR="00001CDF" w:rsidRPr="00586851" w:rsidRDefault="00001CDF">
      <w:r w:rsidRPr="00586851">
        <w:t xml:space="preserve">Answer Location: </w:t>
      </w:r>
      <w:r>
        <w:t xml:space="preserve">The Federal Judicial System </w:t>
      </w:r>
    </w:p>
    <w:p w:rsidR="00001CDF" w:rsidRDefault="00001CDF">
      <w:r w:rsidRPr="00586851">
        <w:t xml:space="preserve">Difficulty Level: </w:t>
      </w:r>
      <w:r>
        <w:t>Easy</w:t>
      </w:r>
    </w:p>
    <w:p w:rsidR="00001CDF" w:rsidRDefault="00001CDF"/>
    <w:p w:rsidR="00001CDF" w:rsidRPr="00586851" w:rsidRDefault="00001CDF">
      <w:pPr>
        <w:rPr>
          <w:rFonts w:eastAsia="Arial"/>
        </w:rPr>
      </w:pPr>
      <w:r>
        <w:t xml:space="preserve">35. </w:t>
      </w:r>
      <w:r w:rsidRPr="00586851">
        <w:t xml:space="preserve">The </w:t>
      </w:r>
      <w:r w:rsidR="00FB210D" w:rsidRPr="00586851">
        <w:t>U</w:t>
      </w:r>
      <w:r w:rsidR="00FB210D">
        <w:t>.</w:t>
      </w:r>
      <w:r w:rsidR="00FB210D" w:rsidRPr="00586851">
        <w:t>S</w:t>
      </w:r>
      <w:r w:rsidR="00FB210D">
        <w:t>.</w:t>
      </w:r>
      <w:r w:rsidR="00FB210D" w:rsidRPr="00586851">
        <w:t xml:space="preserve"> </w:t>
      </w:r>
      <w:r w:rsidRPr="00586851">
        <w:t xml:space="preserve">Constitution </w:t>
      </w:r>
      <w:r w:rsidR="00617C93">
        <w:t>______</w:t>
      </w:r>
      <w:r w:rsidR="00FB210D">
        <w:t xml:space="preserve"> </w:t>
      </w:r>
      <w:r w:rsidRPr="00586851">
        <w:t>provides that the federal law is superior to a state law within those areas that are preserved for the federal government.</w:t>
      </w:r>
    </w:p>
    <w:p w:rsidR="00001CDF" w:rsidRPr="00586851" w:rsidRDefault="00617C93">
      <w:pPr>
        <w:rPr>
          <w:rFonts w:eastAsia="Arial"/>
        </w:rPr>
      </w:pPr>
      <w:r>
        <w:t xml:space="preserve">A. </w:t>
      </w:r>
      <w:r w:rsidR="00001CDF" w:rsidRPr="00586851">
        <w:t>Constitution</w:t>
      </w:r>
    </w:p>
    <w:p w:rsidR="00001CDF" w:rsidRPr="00586851" w:rsidRDefault="00617C93">
      <w:pPr>
        <w:rPr>
          <w:rFonts w:eastAsia="Arial"/>
        </w:rPr>
      </w:pPr>
      <w:r>
        <w:t xml:space="preserve">B. </w:t>
      </w:r>
      <w:r w:rsidR="00001CDF" w:rsidRPr="00586851">
        <w:t>state criminal code</w:t>
      </w:r>
    </w:p>
    <w:p w:rsidR="00001CDF" w:rsidRPr="00586851" w:rsidRDefault="00617C93">
      <w:pPr>
        <w:rPr>
          <w:rFonts w:eastAsia="Arial"/>
        </w:rPr>
      </w:pPr>
      <w:r>
        <w:t xml:space="preserve">C. </w:t>
      </w:r>
      <w:r w:rsidR="00001CDF" w:rsidRPr="00586851">
        <w:t>federal criminal code</w:t>
      </w:r>
    </w:p>
    <w:p w:rsidR="00001CDF" w:rsidRPr="00586851" w:rsidRDefault="00617C93">
      <w:pPr>
        <w:rPr>
          <w:rFonts w:eastAsia="Arial"/>
        </w:rPr>
      </w:pPr>
      <w:r>
        <w:t xml:space="preserve">D. </w:t>
      </w:r>
      <w:r w:rsidR="00001CDF" w:rsidRPr="00245244">
        <w:t>Supremacy Clause</w:t>
      </w:r>
    </w:p>
    <w:p w:rsidR="00001CDF" w:rsidRDefault="00001CDF">
      <w:pPr>
        <w:rPr>
          <w:rFonts w:eastAsia="Arial"/>
        </w:rPr>
      </w:pPr>
      <w:r w:rsidRPr="00586851">
        <w:rPr>
          <w:rFonts w:eastAsia="Arial"/>
        </w:rPr>
        <w:t>Ans: D</w:t>
      </w:r>
    </w:p>
    <w:p w:rsidR="00001CDF" w:rsidRPr="007C16A8" w:rsidRDefault="00C57D58" w:rsidP="007C16A8">
      <w:r w:rsidRPr="007C16A8">
        <w:t>Learning Objective: 1-5: After being charged with a federal criminal offense, the next procedural step is for a defendant to stand trial in federal court.</w:t>
      </w:r>
    </w:p>
    <w:p w:rsidR="00001CDF" w:rsidRPr="00586851" w:rsidRDefault="00001CDF">
      <w:r w:rsidRPr="00586851">
        <w:t>Cognitive Domain: Knowledge</w:t>
      </w:r>
    </w:p>
    <w:p w:rsidR="00001CDF" w:rsidRPr="00586851" w:rsidRDefault="00001CDF">
      <w:r w:rsidRPr="00586851">
        <w:lastRenderedPageBreak/>
        <w:t>Answer Location: Federal Statutes</w:t>
      </w:r>
    </w:p>
    <w:p w:rsidR="00001CDF" w:rsidRPr="00586851" w:rsidRDefault="00001CDF">
      <w:r w:rsidRPr="00586851">
        <w:t>Difficulty Level: Easy</w:t>
      </w:r>
    </w:p>
    <w:p w:rsidR="00001CDF" w:rsidRDefault="00001CDF"/>
    <w:p w:rsidR="00001CDF" w:rsidRPr="00586851" w:rsidRDefault="00001CDF">
      <w:pPr>
        <w:rPr>
          <w:rFonts w:eastAsia="Arial"/>
        </w:rPr>
      </w:pPr>
      <w:r>
        <w:t>36.</w:t>
      </w:r>
      <w:r w:rsidRPr="00611214">
        <w:t xml:space="preserve"> </w:t>
      </w:r>
      <w:r>
        <w:t xml:space="preserve">The </w:t>
      </w:r>
      <w:r w:rsidRPr="00586851">
        <w:t>standardized set of laws established to encourage states to adopt a uniform codes and corresponding definitions</w:t>
      </w:r>
      <w:r>
        <w:t xml:space="preserve"> is called</w:t>
      </w:r>
      <w:r w:rsidR="00FB210D">
        <w:t xml:space="preserve"> </w:t>
      </w:r>
      <w:r w:rsidR="00617C93">
        <w:t>______</w:t>
      </w:r>
      <w:r>
        <w:t>.</w:t>
      </w:r>
    </w:p>
    <w:p w:rsidR="00001CDF" w:rsidRPr="00586851" w:rsidRDefault="00617C93">
      <w:pPr>
        <w:rPr>
          <w:rFonts w:eastAsia="Arial"/>
        </w:rPr>
      </w:pPr>
      <w:r>
        <w:t xml:space="preserve">A. </w:t>
      </w:r>
      <w:r w:rsidR="00001CDF" w:rsidRPr="00586851">
        <w:t>common law</w:t>
      </w:r>
      <w:r w:rsidR="00001CDF" w:rsidRPr="00586851">
        <w:rPr>
          <w:rFonts w:eastAsia="Arial"/>
        </w:rPr>
        <w:t xml:space="preserve"> </w:t>
      </w:r>
    </w:p>
    <w:p w:rsidR="00001CDF" w:rsidRPr="00245244" w:rsidRDefault="00617C93">
      <w:pPr>
        <w:rPr>
          <w:rFonts w:eastAsia="Arial"/>
        </w:rPr>
      </w:pPr>
      <w:r>
        <w:t xml:space="preserve">B. </w:t>
      </w:r>
      <w:r w:rsidR="00001CDF">
        <w:t>international treaty</w:t>
      </w:r>
    </w:p>
    <w:p w:rsidR="00001CDF" w:rsidRPr="00586851" w:rsidRDefault="00617C93">
      <w:pPr>
        <w:rPr>
          <w:rFonts w:eastAsia="Arial"/>
        </w:rPr>
      </w:pPr>
      <w:r>
        <w:t xml:space="preserve">C. </w:t>
      </w:r>
      <w:r w:rsidR="00001CDF" w:rsidRPr="00245244">
        <w:t>state criminal codes</w:t>
      </w:r>
    </w:p>
    <w:p w:rsidR="00001CDF" w:rsidRPr="00586851" w:rsidRDefault="00617C93">
      <w:pPr>
        <w:rPr>
          <w:rFonts w:eastAsia="Arial"/>
        </w:rPr>
      </w:pPr>
      <w:r>
        <w:t xml:space="preserve">D. </w:t>
      </w:r>
      <w:r w:rsidR="00001CDF" w:rsidRPr="00245244">
        <w:t>Model Penal Code</w:t>
      </w:r>
    </w:p>
    <w:p w:rsidR="00001CDF" w:rsidRPr="00586851" w:rsidRDefault="00001CDF">
      <w:pPr>
        <w:rPr>
          <w:rFonts w:eastAsia="Arial"/>
        </w:rPr>
      </w:pPr>
      <w:r w:rsidRPr="00586851">
        <w:rPr>
          <w:rFonts w:eastAsia="Arial"/>
        </w:rPr>
        <w:t xml:space="preserve">Ans: </w:t>
      </w:r>
      <w:r>
        <w:rPr>
          <w:rFonts w:eastAsia="Arial"/>
        </w:rPr>
        <w:t>D</w:t>
      </w:r>
    </w:p>
    <w:p w:rsidR="00BA39D8" w:rsidRDefault="00D929F7">
      <w:r>
        <w:t>Learning Objective: 1-7: Criminal law is different from other areas of the law in that judges are not required to follow the precedent established in previous cases.</w:t>
      </w:r>
    </w:p>
    <w:p w:rsidR="00001CDF" w:rsidRPr="00586851" w:rsidRDefault="00001CDF">
      <w:r w:rsidRPr="00586851">
        <w:t>Cognitive Domain: Knowledge</w:t>
      </w:r>
    </w:p>
    <w:p w:rsidR="00001CDF" w:rsidRPr="00586851" w:rsidRDefault="00001CDF">
      <w:r w:rsidRPr="00586851">
        <w:t>Answer Location: The Model Penal Code</w:t>
      </w:r>
    </w:p>
    <w:p w:rsidR="00001CDF" w:rsidRPr="00586851" w:rsidRDefault="00001CDF">
      <w:r w:rsidRPr="00586851">
        <w:t>Difficulty Level: Easy</w:t>
      </w:r>
    </w:p>
    <w:p w:rsidR="00001CDF" w:rsidRDefault="00001CDF"/>
    <w:p w:rsidR="00001CDF" w:rsidRPr="00586851" w:rsidRDefault="00001CDF">
      <w:r>
        <w:t>37. Jennifer</w:t>
      </w:r>
      <w:r w:rsidRPr="00586851">
        <w:t xml:space="preserve"> recently lost her job and is finding it difficult to make ends meet.</w:t>
      </w:r>
      <w:r>
        <w:t xml:space="preserve"> </w:t>
      </w:r>
      <w:r w:rsidRPr="00586851">
        <w:t>She has been considering breaking into homes in a nice neighborhood to see what she can find to take to the pawn shop</w:t>
      </w:r>
      <w:r>
        <w:t>. Although s</w:t>
      </w:r>
      <w:r w:rsidRPr="00586851">
        <w:t>he knows that stealing is wrong</w:t>
      </w:r>
      <w:r>
        <w:t>,</w:t>
      </w:r>
      <w:r w:rsidRPr="00586851">
        <w:t xml:space="preserve"> </w:t>
      </w:r>
      <w:r>
        <w:t>she</w:t>
      </w:r>
      <w:r w:rsidRPr="00586851">
        <w:t xml:space="preserve"> thinks people may not notice if she takes items they don</w:t>
      </w:r>
      <w:r w:rsidR="00F36BB5">
        <w:t>’</w:t>
      </w:r>
      <w:r w:rsidRPr="00586851">
        <w:t>t need</w:t>
      </w:r>
      <w:r>
        <w:t xml:space="preserve"> or have enough money to replace the items</w:t>
      </w:r>
      <w:r w:rsidRPr="00D928C1">
        <w:t xml:space="preserve">. </w:t>
      </w:r>
      <w:r w:rsidR="00D928C1">
        <w:t>Jennifer</w:t>
      </w:r>
      <w:r w:rsidR="00D928C1" w:rsidRPr="00D928C1">
        <w:t xml:space="preserve"> </w:t>
      </w:r>
      <w:r w:rsidRPr="00D928C1">
        <w:t>is considering committing</w:t>
      </w:r>
      <w:r w:rsidRPr="00586851">
        <w:t xml:space="preserve"> which type of crime? </w:t>
      </w:r>
    </w:p>
    <w:p w:rsidR="00001CDF" w:rsidRPr="00245244" w:rsidRDefault="00617C93">
      <w:r>
        <w:t xml:space="preserve">A. </w:t>
      </w:r>
      <w:r w:rsidR="00001CDF">
        <w:t>s</w:t>
      </w:r>
      <w:r w:rsidR="00001CDF" w:rsidRPr="00245244">
        <w:t>earch and seizure</w:t>
      </w:r>
    </w:p>
    <w:p w:rsidR="00001CDF" w:rsidRPr="00245244" w:rsidRDefault="00617C93">
      <w:r>
        <w:t xml:space="preserve">B. </w:t>
      </w:r>
      <w:r w:rsidR="00001CDF">
        <w:t>m</w:t>
      </w:r>
      <w:r w:rsidR="00001CDF" w:rsidRPr="00245244">
        <w:t>ala prohibita</w:t>
      </w:r>
    </w:p>
    <w:p w:rsidR="00001CDF" w:rsidRPr="00245244" w:rsidRDefault="00617C93">
      <w:r>
        <w:t xml:space="preserve">C. </w:t>
      </w:r>
      <w:r w:rsidR="00001CDF">
        <w:t>d</w:t>
      </w:r>
      <w:r w:rsidR="00001CDF" w:rsidRPr="00245244">
        <w:t>ue process violations</w:t>
      </w:r>
    </w:p>
    <w:p w:rsidR="00001CDF" w:rsidRPr="00586851" w:rsidRDefault="00617C93">
      <w:r>
        <w:t xml:space="preserve">D. </w:t>
      </w:r>
      <w:r w:rsidR="00001CDF">
        <w:t>mala in se</w:t>
      </w:r>
    </w:p>
    <w:p w:rsidR="00001CDF" w:rsidRPr="00586851" w:rsidRDefault="00001CDF">
      <w:r w:rsidRPr="00586851">
        <w:t xml:space="preserve">Ans: </w:t>
      </w:r>
      <w:r>
        <w:t>D</w:t>
      </w:r>
    </w:p>
    <w:p w:rsidR="007A7A06" w:rsidRPr="007C16A8" w:rsidRDefault="007A7A06" w:rsidP="007C16A8">
      <w:r w:rsidRPr="007C16A8">
        <w:t>Learning Objective: 1-3: The primary distinction between felonies and misdemeanors is that felonies may result in incarceration and that misdemeanors may result in only a monetary fine.</w:t>
      </w:r>
    </w:p>
    <w:p w:rsidR="00001CDF" w:rsidRPr="00586851" w:rsidRDefault="00001CDF">
      <w:r w:rsidRPr="00586851">
        <w:t>Cognitive Domain: Application</w:t>
      </w:r>
    </w:p>
    <w:p w:rsidR="00001CDF" w:rsidRPr="00586851" w:rsidRDefault="00001CDF">
      <w:r w:rsidRPr="00586851">
        <w:t>Answer Location: Felonies and Misdemeanors</w:t>
      </w:r>
    </w:p>
    <w:p w:rsidR="00001CDF" w:rsidRPr="00586851" w:rsidRDefault="00001CDF">
      <w:r w:rsidRPr="00586851">
        <w:t>Difficulty Level: Medium</w:t>
      </w:r>
    </w:p>
    <w:p w:rsidR="00001CDF" w:rsidRDefault="00001CDF"/>
    <w:p w:rsidR="00001CDF" w:rsidRPr="00586851" w:rsidRDefault="00001CDF">
      <w:r>
        <w:t xml:space="preserve">38. </w:t>
      </w:r>
      <w:r w:rsidRPr="00586851">
        <w:t>A man who was recently imprisoned for a felony was released just a month ago.</w:t>
      </w:r>
      <w:r>
        <w:t xml:space="preserve"> </w:t>
      </w:r>
      <w:r w:rsidRPr="00586851">
        <w:t xml:space="preserve">As a result of his conviction, he can face all of the following challenges </w:t>
      </w:r>
      <w:r>
        <w:t>EXCEPT</w:t>
      </w:r>
      <w:r w:rsidRPr="00586851">
        <w:t xml:space="preserve"> ______.</w:t>
      </w:r>
    </w:p>
    <w:p w:rsidR="00001CDF" w:rsidRPr="00586851" w:rsidRDefault="00617C93">
      <w:r>
        <w:t xml:space="preserve">A. </w:t>
      </w:r>
      <w:r w:rsidR="00001CDF" w:rsidRPr="00586851">
        <w:t>bar you from any and all employment</w:t>
      </w:r>
    </w:p>
    <w:p w:rsidR="00001CDF" w:rsidRPr="00586851" w:rsidRDefault="00617C93">
      <w:r>
        <w:t xml:space="preserve">B. </w:t>
      </w:r>
      <w:r w:rsidR="00001CDF" w:rsidRPr="00586851">
        <w:t>bar you from being admitted to the armed forces</w:t>
      </w:r>
    </w:p>
    <w:p w:rsidR="00001CDF" w:rsidRPr="00586851" w:rsidRDefault="00617C93">
      <w:r>
        <w:t xml:space="preserve">C. </w:t>
      </w:r>
      <w:r w:rsidR="00001CDF" w:rsidRPr="00586851">
        <w:t>unable to adopt a child</w:t>
      </w:r>
    </w:p>
    <w:p w:rsidR="00001CDF" w:rsidRPr="00586851" w:rsidRDefault="00617C93">
      <w:r>
        <w:t xml:space="preserve">D. </w:t>
      </w:r>
      <w:r w:rsidR="00001CDF" w:rsidRPr="00586851">
        <w:t>unable to be licensed in various professions</w:t>
      </w:r>
    </w:p>
    <w:p w:rsidR="00001CDF" w:rsidRPr="00586851" w:rsidRDefault="00001CDF">
      <w:r w:rsidRPr="00586851">
        <w:t>Ans: A</w:t>
      </w:r>
    </w:p>
    <w:p w:rsidR="007A7A06" w:rsidRPr="007C16A8" w:rsidRDefault="007A7A06" w:rsidP="007C16A8">
      <w:r w:rsidRPr="007C16A8">
        <w:t>Learning Objective: 1-3: The primary distinction between felonies and misdemeanors is that felonies may result in incarceration and that misdemeanors may result in only a monetary fine.</w:t>
      </w:r>
    </w:p>
    <w:p w:rsidR="00001CDF" w:rsidRPr="00586851" w:rsidRDefault="00001CDF">
      <w:r w:rsidRPr="00586851">
        <w:t>Cognitive Domain: Application</w:t>
      </w:r>
    </w:p>
    <w:p w:rsidR="00001CDF" w:rsidRPr="00586851" w:rsidRDefault="00001CDF">
      <w:r w:rsidRPr="00586851">
        <w:t xml:space="preserve">Answer Location: </w:t>
      </w:r>
      <w:r w:rsidRPr="00EB342B">
        <w:rPr>
          <w:i/>
        </w:rPr>
        <w:t>Mala in Se and Mala Prohibita</w:t>
      </w:r>
    </w:p>
    <w:p w:rsidR="00001CDF" w:rsidRPr="00586851" w:rsidRDefault="00001CDF">
      <w:r w:rsidRPr="00586851">
        <w:t>Difficulty Level: Medium</w:t>
      </w:r>
    </w:p>
    <w:p w:rsidR="00001CDF" w:rsidRDefault="00001CDF"/>
    <w:p w:rsidR="00001CDF" w:rsidRPr="00586851" w:rsidRDefault="00001CDF">
      <w:r>
        <w:t xml:space="preserve">39. </w:t>
      </w:r>
      <w:r w:rsidRPr="00245244">
        <w:t>R</w:t>
      </w:r>
      <w:r w:rsidRPr="00586851">
        <w:t>eception statutes allow a</w:t>
      </w:r>
      <w:r>
        <w:t xml:space="preserve">/an </w:t>
      </w:r>
      <w:r w:rsidR="00617C93">
        <w:t>______</w:t>
      </w:r>
      <w:r>
        <w:t xml:space="preserve"> </w:t>
      </w:r>
      <w:r w:rsidRPr="00586851">
        <w:t>to incorporate the common law as an unwritten part of the criminal law</w:t>
      </w:r>
      <w:r>
        <w:t>.</w:t>
      </w:r>
    </w:p>
    <w:p w:rsidR="00001CDF" w:rsidRPr="00586851" w:rsidRDefault="00617C93">
      <w:r>
        <w:t xml:space="preserve">A. </w:t>
      </w:r>
      <w:r w:rsidR="00001CDF">
        <w:t xml:space="preserve">corporation </w:t>
      </w:r>
    </w:p>
    <w:p w:rsidR="00001CDF" w:rsidRPr="00586851" w:rsidRDefault="00617C93">
      <w:r>
        <w:t xml:space="preserve">B. </w:t>
      </w:r>
      <w:r w:rsidR="00001CDF">
        <w:t>state</w:t>
      </w:r>
    </w:p>
    <w:p w:rsidR="00001CDF" w:rsidRPr="00586851" w:rsidRDefault="00617C93">
      <w:r>
        <w:t xml:space="preserve">C. </w:t>
      </w:r>
      <w:r w:rsidR="00001CDF">
        <w:t>individual</w:t>
      </w:r>
    </w:p>
    <w:p w:rsidR="00001CDF" w:rsidRPr="00586851" w:rsidRDefault="00617C93">
      <w:r>
        <w:t xml:space="preserve">D. </w:t>
      </w:r>
      <w:r w:rsidR="00001CDF">
        <w:t>criminal law</w:t>
      </w:r>
    </w:p>
    <w:p w:rsidR="00001CDF" w:rsidRPr="00586851" w:rsidRDefault="00001CDF">
      <w:r w:rsidRPr="00586851">
        <w:t xml:space="preserve">Ans: </w:t>
      </w:r>
      <w:r>
        <w:t>B</w:t>
      </w:r>
    </w:p>
    <w:p w:rsidR="00001CDF" w:rsidRPr="007C16A8" w:rsidRDefault="00D929F7" w:rsidP="007C16A8">
      <w:r w:rsidRPr="007C16A8">
        <w:t>Learning Objective: 1-7: Criminal law is different from other areas of the law in that judges are not required to follow the precedent established in previous cases.</w:t>
      </w:r>
    </w:p>
    <w:p w:rsidR="00001CDF" w:rsidRPr="00586851" w:rsidRDefault="00001CDF">
      <w:r w:rsidRPr="00586851">
        <w:t>Cognitive Domain: Comprehension</w:t>
      </w:r>
    </w:p>
    <w:p w:rsidR="00001CDF" w:rsidRPr="00586851" w:rsidRDefault="00001CDF">
      <w:r w:rsidRPr="00586851">
        <w:t>Answer Location: State Criminal Codes</w:t>
      </w:r>
    </w:p>
    <w:p w:rsidR="00001CDF" w:rsidRDefault="00001CDF">
      <w:r w:rsidRPr="00586851">
        <w:t>Difficulty Level: Easy</w:t>
      </w:r>
    </w:p>
    <w:p w:rsidR="00001CDF" w:rsidRDefault="00001CDF"/>
    <w:p w:rsidR="00001CDF" w:rsidRDefault="00001CDF">
      <w:r>
        <w:t>40. By the year 1600, the following common law crimes were developed.</w:t>
      </w:r>
    </w:p>
    <w:p w:rsidR="00001CDF" w:rsidRPr="00245244" w:rsidRDefault="00617C93">
      <w:r>
        <w:t xml:space="preserve">A. </w:t>
      </w:r>
      <w:r w:rsidR="00001CDF" w:rsidRPr="00245244">
        <w:t>false pretenses, sedition, solicitation,</w:t>
      </w:r>
      <w:r w:rsidR="00F36BB5">
        <w:t xml:space="preserve"> and</w:t>
      </w:r>
      <w:r w:rsidR="00001CDF" w:rsidRPr="00245244">
        <w:t xml:space="preserve"> blasphemy</w:t>
      </w:r>
    </w:p>
    <w:p w:rsidR="00001CDF" w:rsidRPr="00245244" w:rsidRDefault="00617C93">
      <w:r>
        <w:t xml:space="preserve">B. </w:t>
      </w:r>
      <w:r w:rsidR="00001CDF" w:rsidRPr="00245244">
        <w:t>mayhem, rape, robbery,</w:t>
      </w:r>
      <w:r w:rsidR="00F36BB5">
        <w:t xml:space="preserve"> and</w:t>
      </w:r>
      <w:r w:rsidR="00001CDF" w:rsidRPr="00245244">
        <w:t xml:space="preserve"> embezzlement</w:t>
      </w:r>
    </w:p>
    <w:p w:rsidR="00001CDF" w:rsidRDefault="00617C93">
      <w:r>
        <w:t xml:space="preserve">C. </w:t>
      </w:r>
      <w:r w:rsidR="00001CDF" w:rsidRPr="00245244">
        <w:t>arson, burglary, larceny,</w:t>
      </w:r>
      <w:r w:rsidR="00F36BB5">
        <w:t xml:space="preserve"> and</w:t>
      </w:r>
      <w:r w:rsidR="00001CDF" w:rsidRPr="00245244">
        <w:t xml:space="preserve"> manslaughter </w:t>
      </w:r>
    </w:p>
    <w:p w:rsidR="00001CDF" w:rsidRPr="00586851" w:rsidRDefault="00617C93">
      <w:r>
        <w:t xml:space="preserve">D. </w:t>
      </w:r>
      <w:r w:rsidR="00001CDF" w:rsidRPr="00586851">
        <w:t>rape, mayhem, blasphemy,</w:t>
      </w:r>
      <w:r w:rsidR="00F36BB5">
        <w:t xml:space="preserve"> and</w:t>
      </w:r>
      <w:r w:rsidR="00001CDF" w:rsidRPr="00586851">
        <w:t xml:space="preserve"> sedition</w:t>
      </w:r>
    </w:p>
    <w:p w:rsidR="00001CDF" w:rsidRPr="00586851" w:rsidRDefault="00001CDF">
      <w:r w:rsidRPr="00586851">
        <w:t xml:space="preserve">Ans: </w:t>
      </w:r>
      <w:r>
        <w:t>C</w:t>
      </w:r>
    </w:p>
    <w:p w:rsidR="00D929F7" w:rsidRPr="007C16A8" w:rsidRDefault="00D929F7" w:rsidP="007C16A8">
      <w:r w:rsidRPr="007C16A8">
        <w:t>Learning Objective: 1-1: The only difference between criminal law and civil law is that violation of a criminal law may result in imprisonment.</w:t>
      </w:r>
    </w:p>
    <w:p w:rsidR="00001CDF" w:rsidRPr="00586851" w:rsidRDefault="00001CDF">
      <w:r w:rsidRPr="00586851">
        <w:t>Cognitive Domain: Knowledge</w:t>
      </w:r>
    </w:p>
    <w:p w:rsidR="00001CDF" w:rsidRPr="00586851" w:rsidRDefault="00001CDF">
      <w:r w:rsidRPr="00586851">
        <w:t>Answer Location: The Common Law</w:t>
      </w:r>
    </w:p>
    <w:p w:rsidR="00001CDF" w:rsidRPr="00586851" w:rsidRDefault="00001CDF">
      <w:r w:rsidRPr="00586851">
        <w:t>Difficulty Level: Easy</w:t>
      </w:r>
    </w:p>
    <w:p w:rsidR="00001CDF" w:rsidRDefault="00001CDF"/>
    <w:p w:rsidR="00D36081" w:rsidRPr="00586851" w:rsidRDefault="00D36081"/>
    <w:p w:rsidR="00B54378" w:rsidRDefault="00001CDF" w:rsidP="00627DE8">
      <w:pPr>
        <w:pStyle w:val="Heading1"/>
      </w:pPr>
      <w:r w:rsidRPr="00AE459C">
        <w:t xml:space="preserve">True/False </w:t>
      </w:r>
    </w:p>
    <w:p w:rsidR="00001CDF" w:rsidRPr="00AE459C" w:rsidRDefault="00001CDF" w:rsidP="007C16A8">
      <w:pPr>
        <w:rPr>
          <w:sz w:val="20"/>
          <w:szCs w:val="20"/>
        </w:rPr>
      </w:pPr>
    </w:p>
    <w:p w:rsidR="00001CDF" w:rsidRPr="009F50B0" w:rsidRDefault="00001CDF" w:rsidP="007C16A8">
      <w:r>
        <w:t>1</w:t>
      </w:r>
      <w:r w:rsidRPr="009F50B0">
        <w:t xml:space="preserve">. Late one night, Jerry robbed a convenience store. He escaped the convenience store without being captured and ran to a nearby neighborhood where he burglarized several cars. Jerry was later caught and charged with robbery and burglary. The crimes with which Jerry was charged are considered </w:t>
      </w:r>
      <w:r w:rsidRPr="009F50B0">
        <w:rPr>
          <w:i/>
        </w:rPr>
        <w:t>mala prohibita</w:t>
      </w:r>
      <w:r w:rsidRPr="009F50B0">
        <w:t>.</w:t>
      </w:r>
    </w:p>
    <w:p w:rsidR="00001CDF" w:rsidRDefault="00001CDF" w:rsidP="007C16A8">
      <w:r w:rsidRPr="009F50B0">
        <w:t>Ans:</w:t>
      </w:r>
      <w:r>
        <w:t xml:space="preserve"> F</w:t>
      </w:r>
    </w:p>
    <w:p w:rsidR="00001CDF" w:rsidRPr="009F50B0" w:rsidRDefault="007E38E8" w:rsidP="007C16A8">
      <w:r>
        <w:t>Learning Objective: 1-3: The primary distinction between felonies and misdemeanors is that felonies may result in incarceration and that misdemeanors may result in only a monetary fine.</w:t>
      </w:r>
    </w:p>
    <w:p w:rsidR="00001CDF" w:rsidRPr="009F50B0" w:rsidRDefault="00001CDF" w:rsidP="007C16A8">
      <w:r w:rsidRPr="009F50B0">
        <w:t>Cognitive Domain:</w:t>
      </w:r>
      <w:r>
        <w:t xml:space="preserve"> Comprehension</w:t>
      </w:r>
    </w:p>
    <w:p w:rsidR="00001CDF" w:rsidRPr="009F50B0" w:rsidRDefault="00DC06B6" w:rsidP="007C16A8">
      <w:r>
        <w:t>Answer Location: Categories of Crime | Felonies and Misdemeanors</w:t>
      </w:r>
    </w:p>
    <w:p w:rsidR="00001CDF" w:rsidRPr="009F50B0" w:rsidRDefault="00001CDF" w:rsidP="007C16A8">
      <w:r w:rsidRPr="009F50B0">
        <w:t>Difficulty Level:</w:t>
      </w:r>
      <w:r>
        <w:t xml:space="preserve"> </w:t>
      </w:r>
      <w:r w:rsidRPr="009F50B0">
        <w:t>Easy</w:t>
      </w:r>
    </w:p>
    <w:p w:rsidR="00001CDF" w:rsidRPr="009F50B0" w:rsidRDefault="00001CDF" w:rsidP="007C16A8"/>
    <w:p w:rsidR="00001CDF" w:rsidRPr="009F50B0" w:rsidRDefault="00001CDF" w:rsidP="007C16A8">
      <w:r>
        <w:t>2</w:t>
      </w:r>
      <w:r w:rsidRPr="009F50B0">
        <w:t xml:space="preserve">. With the exception of Alaska, all </w:t>
      </w:r>
      <w:r>
        <w:t>50</w:t>
      </w:r>
      <w:r w:rsidRPr="009F50B0">
        <w:t xml:space="preserve"> states immediately recognized the English common law upon admission to the union.</w:t>
      </w:r>
      <w:r>
        <w:t xml:space="preserve"> </w:t>
      </w:r>
    </w:p>
    <w:p w:rsidR="00001CDF" w:rsidRPr="009F50B0" w:rsidRDefault="00001CDF" w:rsidP="007C16A8">
      <w:r w:rsidRPr="009F50B0">
        <w:t>Ans:</w:t>
      </w:r>
      <w:r>
        <w:t xml:space="preserve"> F</w:t>
      </w:r>
    </w:p>
    <w:p w:rsidR="00001CDF" w:rsidRPr="007C16A8" w:rsidRDefault="00C94F05" w:rsidP="007C16A8">
      <w:r w:rsidRPr="007C16A8">
        <w:t>Learning Objective: 1-1: The only difference between criminal law and civil law is that violation of a criminal law may result in imprisonment.</w:t>
      </w:r>
    </w:p>
    <w:p w:rsidR="00001CDF" w:rsidRPr="009F50B0" w:rsidRDefault="00001CDF" w:rsidP="007C16A8">
      <w:r w:rsidRPr="009F50B0">
        <w:lastRenderedPageBreak/>
        <w:t>Cognitive Domain:</w:t>
      </w:r>
      <w:r>
        <w:t xml:space="preserve"> </w:t>
      </w:r>
      <w:r w:rsidRPr="009F50B0">
        <w:t>Knowledge</w:t>
      </w:r>
    </w:p>
    <w:p w:rsidR="00001CDF" w:rsidRPr="009F50B0" w:rsidRDefault="00001CDF" w:rsidP="007C16A8">
      <w:r w:rsidRPr="009F50B0">
        <w:t>Answer Location:</w:t>
      </w:r>
      <w:r>
        <w:t xml:space="preserve"> Sources of Criminal Law</w:t>
      </w:r>
    </w:p>
    <w:p w:rsidR="00001CDF" w:rsidRPr="009F50B0" w:rsidRDefault="00001CDF" w:rsidP="007C16A8">
      <w:r w:rsidRPr="009F50B0">
        <w:t>Difficulty Level:</w:t>
      </w:r>
      <w:r>
        <w:t xml:space="preserve"> </w:t>
      </w:r>
      <w:r w:rsidRPr="009F50B0">
        <w:t>Easy</w:t>
      </w:r>
    </w:p>
    <w:p w:rsidR="00001CDF" w:rsidRPr="009F50B0" w:rsidRDefault="00001CDF" w:rsidP="007C16A8"/>
    <w:p w:rsidR="00001CDF" w:rsidRPr="009F50B0" w:rsidRDefault="00001CDF" w:rsidP="007C16A8">
      <w:r>
        <w:t>3</w:t>
      </w:r>
      <w:r w:rsidRPr="009F50B0">
        <w:t xml:space="preserve">. The </w:t>
      </w:r>
      <w:r>
        <w:t>U.S.</w:t>
      </w:r>
      <w:r w:rsidRPr="009F50B0">
        <w:t xml:space="preserve"> Constitution requires verdicts in criminal trials to be unanimous.</w:t>
      </w:r>
    </w:p>
    <w:p w:rsidR="00001CDF" w:rsidRPr="009F50B0" w:rsidRDefault="00001CDF" w:rsidP="007C16A8">
      <w:r w:rsidRPr="009F50B0">
        <w:t>Ans</w:t>
      </w:r>
      <w:r>
        <w:t>: F</w:t>
      </w:r>
    </w:p>
    <w:p w:rsidR="00001CDF" w:rsidRPr="007C16A8" w:rsidRDefault="00C57D58" w:rsidP="007C16A8">
      <w:r w:rsidRPr="007C16A8">
        <w:t>Learning Objective: 1-5: After being charged with a federal criminal offense, the next procedural step is for a defendant to stand trial in federal court.</w:t>
      </w:r>
    </w:p>
    <w:p w:rsidR="00001CDF" w:rsidRPr="009F50B0" w:rsidRDefault="00001CDF" w:rsidP="007C16A8">
      <w:r w:rsidRPr="009F50B0">
        <w:t>Cognitive Domain:</w:t>
      </w:r>
      <w:r>
        <w:t xml:space="preserve"> </w:t>
      </w:r>
      <w:r w:rsidRPr="009F50B0">
        <w:t>Knowledge</w:t>
      </w:r>
    </w:p>
    <w:p w:rsidR="00001CDF" w:rsidRPr="009F50B0" w:rsidRDefault="00001CDF" w:rsidP="007C16A8">
      <w:r w:rsidRPr="009F50B0">
        <w:t>Answer Location:</w:t>
      </w:r>
      <w:r>
        <w:t xml:space="preserve"> The Criminal Justice Process</w:t>
      </w:r>
    </w:p>
    <w:p w:rsidR="00001CDF" w:rsidRPr="009F50B0" w:rsidRDefault="00001CDF" w:rsidP="007C16A8">
      <w:r w:rsidRPr="009F50B0">
        <w:t>Difficulty Level:</w:t>
      </w:r>
      <w:r>
        <w:t xml:space="preserve"> </w:t>
      </w:r>
      <w:r w:rsidRPr="009F50B0">
        <w:t>Easy</w:t>
      </w:r>
    </w:p>
    <w:p w:rsidR="00001CDF" w:rsidRPr="009F50B0" w:rsidRDefault="00001CDF" w:rsidP="007C16A8"/>
    <w:p w:rsidR="00001CDF" w:rsidRPr="009F50B0" w:rsidRDefault="00001CDF" w:rsidP="007C16A8">
      <w:r>
        <w:t>4. Al challenged a state statute all the way to the state supreme court, arguing that it violated the state constitution. If the U.S.</w:t>
      </w:r>
      <w:r w:rsidRPr="009F50B0">
        <w:t xml:space="preserve"> Supreme Court</w:t>
      </w:r>
      <w:r>
        <w:t xml:space="preserve"> were to review the state court</w:t>
      </w:r>
      <w:r w:rsidRPr="009F50B0">
        <w:t>’s</w:t>
      </w:r>
      <w:r>
        <w:t xml:space="preserve"> decision, the state would be bound by the U.S. Supreme Court’s</w:t>
      </w:r>
      <w:r w:rsidRPr="009F50B0">
        <w:t xml:space="preserve"> interpretation.</w:t>
      </w:r>
    </w:p>
    <w:p w:rsidR="00001CDF" w:rsidRPr="009F50B0" w:rsidRDefault="00001CDF" w:rsidP="007C16A8">
      <w:r w:rsidRPr="009F50B0">
        <w:t>Ans:</w:t>
      </w:r>
      <w:r>
        <w:t xml:space="preserve"> F</w:t>
      </w:r>
    </w:p>
    <w:p w:rsidR="00001CDF" w:rsidRPr="002D2041" w:rsidRDefault="00D929F7" w:rsidP="007C16A8">
      <w:r w:rsidRPr="002D2041">
        <w:t>Learning Objective: 1-7: Criminal law is different from other areas of the law in that judges are not required to follow the precedent established in previous cases.</w:t>
      </w:r>
    </w:p>
    <w:p w:rsidR="00001CDF" w:rsidRPr="009F50B0" w:rsidRDefault="00001CDF" w:rsidP="007C16A8">
      <w:r w:rsidRPr="009F50B0">
        <w:t>Cognitive Domain:</w:t>
      </w:r>
      <w:r>
        <w:t xml:space="preserve"> Comprehension</w:t>
      </w:r>
    </w:p>
    <w:p w:rsidR="00001CDF" w:rsidRPr="009F50B0" w:rsidRDefault="00001CDF" w:rsidP="007C16A8">
      <w:r w:rsidRPr="009F50B0">
        <w:t>Answer Location:</w:t>
      </w:r>
      <w:r>
        <w:t xml:space="preserve"> The Structure of the Federal and State Court Systems</w:t>
      </w:r>
    </w:p>
    <w:p w:rsidR="00001CDF" w:rsidRPr="009F50B0" w:rsidRDefault="00001CDF" w:rsidP="007C16A8">
      <w:r w:rsidRPr="009F50B0">
        <w:t>Difficulty Level:</w:t>
      </w:r>
      <w:r>
        <w:t xml:space="preserve"> </w:t>
      </w:r>
      <w:r w:rsidRPr="009F50B0">
        <w:t>Easy</w:t>
      </w:r>
    </w:p>
    <w:p w:rsidR="00001CDF" w:rsidRPr="009F50B0" w:rsidRDefault="00001CDF" w:rsidP="007C16A8"/>
    <w:p w:rsidR="00001CDF" w:rsidRPr="009F50B0" w:rsidRDefault="00001CDF" w:rsidP="007C16A8">
      <w:r>
        <w:t>5</w:t>
      </w:r>
      <w:r w:rsidRPr="009F50B0">
        <w:t xml:space="preserve">. A justice on the </w:t>
      </w:r>
      <w:r>
        <w:t>U.S.</w:t>
      </w:r>
      <w:r w:rsidRPr="009F50B0">
        <w:t xml:space="preserve"> Supreme Court recuses herself from a case due to a conflict of interest.</w:t>
      </w:r>
      <w:r>
        <w:t xml:space="preserve"> </w:t>
      </w:r>
      <w:r w:rsidRPr="009F50B0">
        <w:t>When the court releases its decision, the vote among the eight justices is evenly split.</w:t>
      </w:r>
      <w:r>
        <w:t xml:space="preserve"> </w:t>
      </w:r>
      <w:r w:rsidRPr="009F50B0">
        <w:t>The result of the decision is that the lower court’s decision remains in effect.</w:t>
      </w:r>
      <w:r>
        <w:t xml:space="preserve"> </w:t>
      </w:r>
    </w:p>
    <w:p w:rsidR="00001CDF" w:rsidRPr="009F50B0" w:rsidRDefault="00001CDF" w:rsidP="007C16A8">
      <w:r w:rsidRPr="009F50B0">
        <w:t>Ans:</w:t>
      </w:r>
      <w:r>
        <w:t xml:space="preserve"> T</w:t>
      </w:r>
    </w:p>
    <w:p w:rsidR="00001CDF" w:rsidRPr="007C16A8" w:rsidRDefault="009E1343" w:rsidP="007C16A8">
      <w:r w:rsidRPr="007C16A8">
        <w:t>Learning Objective: 1-6: All state court systems provide that a criminal defendant has the right to an automatic appeal to the state supreme court.</w:t>
      </w:r>
    </w:p>
    <w:p w:rsidR="00001CDF" w:rsidRPr="009F50B0" w:rsidRDefault="00001CDF" w:rsidP="007C16A8">
      <w:r w:rsidRPr="009F50B0">
        <w:t>Cognitive Domain:</w:t>
      </w:r>
      <w:r>
        <w:t xml:space="preserve"> Comprehension</w:t>
      </w:r>
    </w:p>
    <w:p w:rsidR="00001CDF" w:rsidRPr="009F50B0" w:rsidRDefault="00001CDF" w:rsidP="007C16A8">
      <w:r w:rsidRPr="009F50B0">
        <w:t>Answer Location:</w:t>
      </w:r>
      <w:r>
        <w:t xml:space="preserve"> The Structure of the Federal and State Court Systems</w:t>
      </w:r>
    </w:p>
    <w:p w:rsidR="00001CDF" w:rsidRPr="009F50B0" w:rsidRDefault="00001CDF" w:rsidP="007C16A8">
      <w:r w:rsidRPr="009F50B0">
        <w:t>Difficulty Level:</w:t>
      </w:r>
      <w:r>
        <w:t xml:space="preserve"> </w:t>
      </w:r>
      <w:r w:rsidRPr="009F50B0">
        <w:t>Easy</w:t>
      </w:r>
    </w:p>
    <w:p w:rsidR="00001CDF" w:rsidRDefault="00001CDF" w:rsidP="007C16A8"/>
    <w:p w:rsidR="00001CDF" w:rsidRPr="009F50B0" w:rsidRDefault="00001CDF" w:rsidP="007C16A8">
      <w:r>
        <w:t>6</w:t>
      </w:r>
      <w:r w:rsidRPr="009F50B0">
        <w:t>. A state legislature is considering passing a new criminal statute.</w:t>
      </w:r>
      <w:r>
        <w:t xml:space="preserve"> </w:t>
      </w:r>
      <w:r w:rsidRPr="009F50B0">
        <w:t>A version of the statute is already contained in the Model Penal Code.</w:t>
      </w:r>
      <w:r>
        <w:t xml:space="preserve"> </w:t>
      </w:r>
      <w:r w:rsidRPr="009F50B0">
        <w:t xml:space="preserve">The legislature does not have any jurisdiction in drafting the statute because the legislature is bound by the statute contained in the Model Penal Code. </w:t>
      </w:r>
    </w:p>
    <w:p w:rsidR="00001CDF" w:rsidRPr="009F50B0" w:rsidRDefault="00001CDF" w:rsidP="007C16A8">
      <w:r w:rsidRPr="009F50B0">
        <w:t>Ans:</w:t>
      </w:r>
      <w:r>
        <w:t xml:space="preserve"> F</w:t>
      </w:r>
    </w:p>
    <w:p w:rsidR="00001CDF" w:rsidRPr="009F50B0" w:rsidRDefault="007A7A06" w:rsidP="007C16A8">
      <w:r>
        <w:t>Learning Objective: 1-4: A state criminal code will tell you all you need to know to understand the elements of crimes and criminal defenses in a state.</w:t>
      </w:r>
    </w:p>
    <w:p w:rsidR="00001CDF" w:rsidRPr="009F50B0" w:rsidRDefault="00001CDF" w:rsidP="007C16A8">
      <w:r w:rsidRPr="009F50B0">
        <w:t>Cognitive Domain:</w:t>
      </w:r>
      <w:r>
        <w:t xml:space="preserve"> Comprehension</w:t>
      </w:r>
    </w:p>
    <w:p w:rsidR="00001CDF" w:rsidRPr="009F50B0" w:rsidRDefault="00001CDF" w:rsidP="007C16A8">
      <w:r w:rsidRPr="009F50B0">
        <w:t>Answer Location:</w:t>
      </w:r>
      <w:r>
        <w:t xml:space="preserve"> Sources of Criminal Law</w:t>
      </w:r>
      <w:r w:rsidR="00377847">
        <w:t xml:space="preserve"> | </w:t>
      </w:r>
      <w:r>
        <w:t>The Model Penal Code</w:t>
      </w:r>
    </w:p>
    <w:p w:rsidR="00001CDF" w:rsidRPr="009F50B0" w:rsidRDefault="00001CDF" w:rsidP="007C16A8">
      <w:r w:rsidRPr="009F50B0">
        <w:t>Difficulty Level:</w:t>
      </w:r>
      <w:r>
        <w:t xml:space="preserve"> Medium</w:t>
      </w:r>
    </w:p>
    <w:p w:rsidR="001A1945" w:rsidRDefault="001A1945" w:rsidP="007C16A8"/>
    <w:p w:rsidR="00001CDF" w:rsidRPr="009F50B0" w:rsidRDefault="00001CDF" w:rsidP="007C16A8">
      <w:r>
        <w:t>7</w:t>
      </w:r>
      <w:r w:rsidRPr="009F50B0">
        <w:t xml:space="preserve">. </w:t>
      </w:r>
      <w:r>
        <w:t>The purpose of criminal law is to protect the interests of the individual</w:t>
      </w:r>
      <w:r w:rsidRPr="009F50B0">
        <w:t>.</w:t>
      </w:r>
    </w:p>
    <w:p w:rsidR="00001CDF" w:rsidRPr="009F50B0" w:rsidRDefault="00001CDF" w:rsidP="007C16A8">
      <w:r w:rsidRPr="009F50B0">
        <w:t>Ans:</w:t>
      </w:r>
      <w:r>
        <w:t xml:space="preserve"> F</w:t>
      </w:r>
    </w:p>
    <w:p w:rsidR="00001CDF" w:rsidRPr="009F50B0" w:rsidRDefault="00001CDF" w:rsidP="007C16A8"/>
    <w:p w:rsidR="008D43AD" w:rsidRDefault="008D43AD" w:rsidP="007C16A8">
      <w:r>
        <w:t>Learning Objective: 1-2: There is no significant relationship between the criminal law and criminal procedure.</w:t>
      </w:r>
    </w:p>
    <w:p w:rsidR="00001CDF" w:rsidRPr="009F50B0" w:rsidRDefault="00001CDF" w:rsidP="007C16A8">
      <w:r w:rsidRPr="009F50B0">
        <w:t>Cognitive Domain:</w:t>
      </w:r>
      <w:r>
        <w:t xml:space="preserve"> </w:t>
      </w:r>
      <w:r w:rsidRPr="009F50B0">
        <w:t>Knowledge</w:t>
      </w:r>
    </w:p>
    <w:p w:rsidR="00001CDF" w:rsidRPr="009F50B0" w:rsidRDefault="00001CDF" w:rsidP="007C16A8">
      <w:r w:rsidRPr="009F50B0">
        <w:t>Answer Location:</w:t>
      </w:r>
      <w:r>
        <w:t xml:space="preserve"> The Purpose of Criminal Law</w:t>
      </w:r>
    </w:p>
    <w:p w:rsidR="00001CDF" w:rsidRPr="009F50B0" w:rsidRDefault="00001CDF" w:rsidP="007C16A8">
      <w:r w:rsidRPr="009F50B0">
        <w:t>Difficulty Level:</w:t>
      </w:r>
      <w:r>
        <w:t xml:space="preserve"> </w:t>
      </w:r>
      <w:r w:rsidRPr="009F50B0">
        <w:t>Easy</w:t>
      </w:r>
    </w:p>
    <w:p w:rsidR="00001CDF" w:rsidRDefault="00001CDF" w:rsidP="007C16A8"/>
    <w:p w:rsidR="00001CDF" w:rsidRPr="009F50B0" w:rsidRDefault="00001CDF" w:rsidP="007C16A8">
      <w:r>
        <w:t>8</w:t>
      </w:r>
      <w:r w:rsidRPr="009F50B0">
        <w:t xml:space="preserve">. </w:t>
      </w:r>
      <w:r>
        <w:t>With the exception of certain important cases, circuit courts of appeals sit in three-judge panels</w:t>
      </w:r>
      <w:r w:rsidRPr="009F50B0">
        <w:t>.</w:t>
      </w:r>
    </w:p>
    <w:p w:rsidR="00001CDF" w:rsidRPr="009F50B0" w:rsidRDefault="00001CDF" w:rsidP="007C16A8">
      <w:r w:rsidRPr="009F50B0">
        <w:t>Ans:</w:t>
      </w:r>
      <w:r>
        <w:t xml:space="preserve"> T</w:t>
      </w:r>
    </w:p>
    <w:p w:rsidR="00001CDF" w:rsidRPr="009F50B0" w:rsidRDefault="009E1343" w:rsidP="007C16A8">
      <w:r>
        <w:t>Learning Objective: 1-6: All state court systems provide that a criminal defendant has the right to an automatic appeal to the state supreme court.</w:t>
      </w:r>
    </w:p>
    <w:p w:rsidR="00001CDF" w:rsidRPr="009F50B0" w:rsidRDefault="00001CDF" w:rsidP="007C16A8">
      <w:r w:rsidRPr="009F50B0">
        <w:t>Cognitive Domain:</w:t>
      </w:r>
      <w:r>
        <w:t xml:space="preserve"> </w:t>
      </w:r>
      <w:r w:rsidRPr="009F50B0">
        <w:t>Knowledge</w:t>
      </w:r>
    </w:p>
    <w:p w:rsidR="00001CDF" w:rsidRPr="009F50B0" w:rsidRDefault="00001CDF" w:rsidP="007C16A8">
      <w:r w:rsidRPr="009F50B0">
        <w:t>Answer Location:</w:t>
      </w:r>
      <w:r>
        <w:t xml:space="preserve"> The Structure of the Federal and State Court Systems</w:t>
      </w:r>
    </w:p>
    <w:p w:rsidR="00001CDF" w:rsidRDefault="00001CDF" w:rsidP="007C16A8">
      <w:r w:rsidRPr="009F50B0">
        <w:t>Difficulty Level:</w:t>
      </w:r>
      <w:r>
        <w:t xml:space="preserve"> </w:t>
      </w:r>
      <w:r w:rsidRPr="009F50B0">
        <w:t>Easy</w:t>
      </w:r>
    </w:p>
    <w:p w:rsidR="00001CDF" w:rsidRDefault="00001CDF" w:rsidP="007C16A8"/>
    <w:p w:rsidR="00001CDF" w:rsidRPr="009F50B0" w:rsidRDefault="00001CDF" w:rsidP="007C16A8">
      <w:r>
        <w:t>9</w:t>
      </w:r>
      <w:r w:rsidRPr="009F50B0">
        <w:t xml:space="preserve">. </w:t>
      </w:r>
      <w:r>
        <w:t>Taylor is an inmate who believes that she is illegally incarcerated. If she wishes to challenge the legality of her incarceration, she should file a petition for habeas corpus review</w:t>
      </w:r>
      <w:r w:rsidRPr="009F50B0">
        <w:t>.</w:t>
      </w:r>
    </w:p>
    <w:p w:rsidR="00001CDF" w:rsidRPr="009F50B0" w:rsidRDefault="00001CDF" w:rsidP="007C16A8">
      <w:r w:rsidRPr="009F50B0">
        <w:t>Ans</w:t>
      </w:r>
      <w:r>
        <w:t>: T</w:t>
      </w:r>
    </w:p>
    <w:p w:rsidR="00001CDF" w:rsidRPr="009F50B0" w:rsidRDefault="009E1343" w:rsidP="007C16A8">
      <w:r>
        <w:t>Learning Objective: 1-6: All state court systems provide that a criminal defendant has the right to an automatic appeal to the state supreme court.</w:t>
      </w:r>
    </w:p>
    <w:p w:rsidR="00001CDF" w:rsidRPr="009F50B0" w:rsidRDefault="00001CDF" w:rsidP="007C16A8">
      <w:r w:rsidRPr="009F50B0">
        <w:t>Cognitive Domain:</w:t>
      </w:r>
      <w:r>
        <w:t xml:space="preserve"> Comprehension</w:t>
      </w:r>
    </w:p>
    <w:p w:rsidR="00001CDF" w:rsidRPr="009F50B0" w:rsidRDefault="00001CDF" w:rsidP="007C16A8">
      <w:r w:rsidRPr="009F50B0">
        <w:t>Answer Location</w:t>
      </w:r>
      <w:r w:rsidR="008D43AD">
        <w:t>:</w:t>
      </w:r>
      <w:r>
        <w:t xml:space="preserve"> The Structure of the Federal and State Court Systems</w:t>
      </w:r>
    </w:p>
    <w:p w:rsidR="00001CDF" w:rsidRDefault="00001CDF" w:rsidP="007C16A8">
      <w:r w:rsidRPr="009F50B0">
        <w:t>Difficulty Level:</w:t>
      </w:r>
      <w:r>
        <w:t xml:space="preserve"> Medium</w:t>
      </w:r>
    </w:p>
    <w:p w:rsidR="00001CDF" w:rsidRDefault="00001CDF" w:rsidP="007C16A8"/>
    <w:p w:rsidR="00001CDF" w:rsidRPr="009F50B0" w:rsidRDefault="00001CDF" w:rsidP="007C16A8">
      <w:r w:rsidRPr="009F50B0">
        <w:t>1</w:t>
      </w:r>
      <w:r>
        <w:t>0</w:t>
      </w:r>
      <w:r w:rsidRPr="009F50B0">
        <w:t xml:space="preserve">. </w:t>
      </w:r>
      <w:r>
        <w:t xml:space="preserve">“To stand by precedent and to stand by settled points” is the definition of </w:t>
      </w:r>
      <w:r w:rsidRPr="00FA664B">
        <w:rPr>
          <w:i/>
        </w:rPr>
        <w:t>stare decisis</w:t>
      </w:r>
      <w:r w:rsidRPr="009F50B0">
        <w:t>.</w:t>
      </w:r>
    </w:p>
    <w:p w:rsidR="00001CDF" w:rsidRPr="009F50B0" w:rsidRDefault="00001CDF" w:rsidP="007C16A8">
      <w:r w:rsidRPr="009F50B0">
        <w:t>Ans</w:t>
      </w:r>
      <w:r>
        <w:t>: T</w:t>
      </w:r>
    </w:p>
    <w:p w:rsidR="00001CDF" w:rsidRPr="009F50B0" w:rsidRDefault="009E1343" w:rsidP="007C16A8">
      <w:r>
        <w:t>Learning Objective: 1-6: All state court systems provide that a criminal defendant has the right to an automatic appeal to the state supreme court.</w:t>
      </w:r>
    </w:p>
    <w:p w:rsidR="00001CDF" w:rsidRPr="009F50B0" w:rsidRDefault="00001CDF" w:rsidP="007C16A8">
      <w:r w:rsidRPr="009F50B0">
        <w:t>Cognitive Domain:</w:t>
      </w:r>
      <w:r>
        <w:t xml:space="preserve"> </w:t>
      </w:r>
      <w:r w:rsidRPr="009F50B0">
        <w:t>Knowledge</w:t>
      </w:r>
    </w:p>
    <w:p w:rsidR="00001CDF" w:rsidRPr="009F50B0" w:rsidRDefault="00001CDF" w:rsidP="007C16A8">
      <w:r w:rsidRPr="009F50B0">
        <w:t>Answer Location:</w:t>
      </w:r>
      <w:r>
        <w:t xml:space="preserve"> Precedent</w:t>
      </w:r>
    </w:p>
    <w:p w:rsidR="00001CDF" w:rsidRDefault="00001CDF" w:rsidP="007C16A8">
      <w:r w:rsidRPr="009F50B0">
        <w:t>Difficulty Level:</w:t>
      </w:r>
      <w:r>
        <w:t xml:space="preserve"> </w:t>
      </w:r>
      <w:r w:rsidRPr="009F50B0">
        <w:t>Easy</w:t>
      </w:r>
    </w:p>
    <w:p w:rsidR="00001CDF" w:rsidRDefault="00001CDF" w:rsidP="007C16A8"/>
    <w:p w:rsidR="00001CDF" w:rsidRPr="00586851" w:rsidRDefault="00001CDF">
      <w:r>
        <w:t xml:space="preserve">11. </w:t>
      </w:r>
      <w:r w:rsidRPr="00586851">
        <w:t xml:space="preserve">Criminal procedure is concerned with “what law is enforced.” </w:t>
      </w:r>
    </w:p>
    <w:p w:rsidR="00001CDF" w:rsidRPr="00586851" w:rsidRDefault="00001CDF">
      <w:pPr>
        <w:rPr>
          <w:rFonts w:eastAsia="Arial"/>
        </w:rPr>
      </w:pPr>
      <w:r w:rsidRPr="00586851">
        <w:t>Ans: F</w:t>
      </w:r>
    </w:p>
    <w:p w:rsidR="00686899" w:rsidRPr="005A0648" w:rsidRDefault="00001CDF">
      <w:r w:rsidRPr="005A0648">
        <w:t xml:space="preserve">Learning Objective: 1-2: </w:t>
      </w:r>
      <w:r w:rsidR="00C37C0B" w:rsidRPr="007C16A8">
        <w:t>There is no significant relationship between the criminal law and criminal procedure.</w:t>
      </w:r>
    </w:p>
    <w:p w:rsidR="00001CDF" w:rsidRPr="00586851" w:rsidRDefault="00001CDF">
      <w:r w:rsidRPr="00586851">
        <w:t>Cognitive Domain: Comprehension</w:t>
      </w:r>
    </w:p>
    <w:p w:rsidR="00001CDF" w:rsidRPr="00586851" w:rsidRDefault="00001CDF">
      <w:r w:rsidRPr="00586851">
        <w:t>Answer Location: The Principles of Criminal Law</w:t>
      </w:r>
    </w:p>
    <w:p w:rsidR="00001CDF" w:rsidRDefault="00001CDF">
      <w:r w:rsidRPr="00586851">
        <w:t>Difficulty Leve</w:t>
      </w:r>
      <w:r>
        <w:t>l</w:t>
      </w:r>
      <w:r w:rsidRPr="00586851">
        <w:t>: Easy</w:t>
      </w:r>
    </w:p>
    <w:p w:rsidR="00001CDF" w:rsidRDefault="00001CDF"/>
    <w:p w:rsidR="00001CDF" w:rsidRPr="00586851" w:rsidRDefault="00001CDF">
      <w:r>
        <w:t>12. T</w:t>
      </w:r>
      <w:r w:rsidRPr="00586851">
        <w:t>he foundation of American criminal law</w:t>
      </w:r>
      <w:r>
        <w:t xml:space="preserve"> is the English Common Law</w:t>
      </w:r>
    </w:p>
    <w:p w:rsidR="00001CDF" w:rsidRPr="00586851" w:rsidRDefault="00001CDF">
      <w:pPr>
        <w:rPr>
          <w:rFonts w:eastAsia="Arial"/>
        </w:rPr>
      </w:pPr>
      <w:r w:rsidRPr="00586851">
        <w:t>Ans: T</w:t>
      </w:r>
    </w:p>
    <w:p w:rsidR="00001CDF" w:rsidRPr="007C16A8" w:rsidRDefault="007A7A06" w:rsidP="007C16A8">
      <w:r w:rsidRPr="007C16A8">
        <w:lastRenderedPageBreak/>
        <w:t>Learning Objective: 1-4: A state criminal code will tell you all you need to know to understand the elements of crimes and criminal defenses in a state.</w:t>
      </w:r>
    </w:p>
    <w:p w:rsidR="00001CDF" w:rsidRPr="00586851" w:rsidRDefault="00001CDF">
      <w:r w:rsidRPr="00586851">
        <w:t>Cognitive Domain: Knowledge</w:t>
      </w:r>
    </w:p>
    <w:p w:rsidR="00001CDF" w:rsidRPr="00586851" w:rsidRDefault="00001CDF">
      <w:r w:rsidRPr="00586851">
        <w:t>Answer Location: The Common Law</w:t>
      </w:r>
    </w:p>
    <w:p w:rsidR="00001CDF" w:rsidRDefault="00001CDF">
      <w:r w:rsidRPr="00586851">
        <w:t>Difficulty Leve</w:t>
      </w:r>
      <w:r>
        <w:t>l</w:t>
      </w:r>
      <w:r w:rsidRPr="00586851">
        <w:t>: Easy</w:t>
      </w:r>
    </w:p>
    <w:p w:rsidR="00001CDF" w:rsidRDefault="00001CDF"/>
    <w:p w:rsidR="00001CDF" w:rsidRPr="00586851" w:rsidRDefault="00001CDF">
      <w:r>
        <w:t>13.</w:t>
      </w:r>
      <w:r w:rsidRPr="001437C3">
        <w:t xml:space="preserve"> </w:t>
      </w:r>
      <w:r w:rsidRPr="00586851">
        <w:t xml:space="preserve">Criminal law defines the acts that may lead to an arrest, prosecution, and imprisonment. </w:t>
      </w:r>
    </w:p>
    <w:p w:rsidR="00001CDF" w:rsidRPr="00586851" w:rsidRDefault="00001CDF">
      <w:pPr>
        <w:rPr>
          <w:rFonts w:eastAsia="Arial"/>
        </w:rPr>
      </w:pPr>
      <w:r w:rsidRPr="00586851">
        <w:t>Ans: T</w:t>
      </w:r>
    </w:p>
    <w:p w:rsidR="00001CDF" w:rsidRDefault="00C94F05" w:rsidP="007C16A8">
      <w:r>
        <w:t>Learning Objective: 1-1: The only difference between criminal law and civil law is that violation of a criminal law may result in imprisonment.</w:t>
      </w:r>
    </w:p>
    <w:p w:rsidR="00001CDF" w:rsidRDefault="00001CDF">
      <w:r>
        <w:t xml:space="preserve">Cognitive Domain: Comprehension </w:t>
      </w:r>
    </w:p>
    <w:p w:rsidR="00001CDF" w:rsidRPr="00586851" w:rsidRDefault="00001CDF">
      <w:r w:rsidRPr="00586851">
        <w:t>Answer Location: The Purpose of Criminal Law</w:t>
      </w:r>
    </w:p>
    <w:p w:rsidR="00001CDF" w:rsidRPr="00586851" w:rsidRDefault="00001CDF">
      <w:r w:rsidRPr="00586851">
        <w:t>Difficulty Leve</w:t>
      </w:r>
      <w:r>
        <w:t>l</w:t>
      </w:r>
      <w:r w:rsidRPr="00586851">
        <w:t>: Easy</w:t>
      </w:r>
    </w:p>
    <w:p w:rsidR="00001CDF" w:rsidRDefault="00001CDF"/>
    <w:p w:rsidR="00001CDF" w:rsidRDefault="00001CDF">
      <w:r>
        <w:t xml:space="preserve">14. The United States has a system of dual sovereignty. </w:t>
      </w:r>
    </w:p>
    <w:p w:rsidR="00001CDF" w:rsidRPr="00586851" w:rsidRDefault="00001CDF">
      <w:pPr>
        <w:rPr>
          <w:rFonts w:eastAsia="Arial"/>
        </w:rPr>
      </w:pPr>
      <w:r w:rsidRPr="00586851">
        <w:t xml:space="preserve">Ans: </w:t>
      </w:r>
      <w:r>
        <w:t>T</w:t>
      </w:r>
    </w:p>
    <w:p w:rsidR="00001CDF" w:rsidRPr="007C16A8" w:rsidRDefault="007A7A06" w:rsidP="007C16A8">
      <w:r w:rsidRPr="007C16A8">
        <w:t>Learning Objective: 1-4: A state criminal code will tell you all you need to know to understand the elements of crimes and criminal defenses in a state.</w:t>
      </w:r>
    </w:p>
    <w:p w:rsidR="00001CDF" w:rsidRPr="00586851" w:rsidRDefault="00001CDF">
      <w:r w:rsidRPr="00586851">
        <w:t>Cognitive Domain: Knowledge</w:t>
      </w:r>
    </w:p>
    <w:p w:rsidR="00001CDF" w:rsidRPr="00586851" w:rsidRDefault="00001CDF">
      <w:r w:rsidRPr="00586851">
        <w:t>Answer Location: Federal Statutes</w:t>
      </w:r>
    </w:p>
    <w:p w:rsidR="00001CDF" w:rsidRPr="00586851" w:rsidRDefault="00001CDF">
      <w:r w:rsidRPr="00586851">
        <w:t>Difficulty Leve</w:t>
      </w:r>
      <w:r>
        <w:t>l</w:t>
      </w:r>
      <w:r w:rsidRPr="00586851">
        <w:t>: Easy</w:t>
      </w:r>
    </w:p>
    <w:p w:rsidR="00001CDF" w:rsidRDefault="00001CDF"/>
    <w:p w:rsidR="00001CDF" w:rsidRDefault="00001CDF">
      <w:r>
        <w:t xml:space="preserve">15. Criminal acts that cause modest social harm are accompanied with no imprisonment term are referred to as violations or infractions. </w:t>
      </w:r>
    </w:p>
    <w:p w:rsidR="00001CDF" w:rsidRPr="00D536F7" w:rsidRDefault="00001CDF">
      <w:pPr>
        <w:rPr>
          <w:rFonts w:eastAsia="Arial"/>
        </w:rPr>
      </w:pPr>
      <w:r w:rsidRPr="00D536F7">
        <w:rPr>
          <w:rFonts w:eastAsia="Arial"/>
        </w:rPr>
        <w:t xml:space="preserve">Ans: </w:t>
      </w:r>
      <w:r>
        <w:rPr>
          <w:rFonts w:eastAsia="Arial"/>
        </w:rPr>
        <w:t>T</w:t>
      </w:r>
    </w:p>
    <w:p w:rsidR="007A7A06" w:rsidRPr="009F50B0" w:rsidRDefault="007A7A06" w:rsidP="007C16A8">
      <w:r w:rsidRPr="00C94F05">
        <w:t>Learning Objective: 1-3: The primary distinction between felonies and misdemeanors is that felonies may result in incarceration and that misdemeanors may result in only a monetary fine.</w:t>
      </w:r>
    </w:p>
    <w:p w:rsidR="00001CDF" w:rsidRPr="00D536F7" w:rsidRDefault="00001CDF">
      <w:r w:rsidRPr="00D536F7">
        <w:t>Cognitive Domain: Knowledge</w:t>
      </w:r>
    </w:p>
    <w:p w:rsidR="00001CDF" w:rsidRPr="00D536F7" w:rsidRDefault="00001CDF">
      <w:r w:rsidRPr="00D536F7">
        <w:t>Answer Location: Felonies and Misdemeanors</w:t>
      </w:r>
    </w:p>
    <w:p w:rsidR="00001CDF" w:rsidRPr="00586851" w:rsidRDefault="00001CDF">
      <w:r w:rsidRPr="00D536F7">
        <w:t>Difficulty Level: Easy</w:t>
      </w:r>
    </w:p>
    <w:p w:rsidR="00001CDF" w:rsidRDefault="00001CDF"/>
    <w:p w:rsidR="00001CDF" w:rsidRDefault="00001CDF">
      <w:r>
        <w:t>16. The French Common Law is the foundation of American criminal law.</w:t>
      </w:r>
    </w:p>
    <w:p w:rsidR="00001CDF" w:rsidRPr="00586851" w:rsidRDefault="00001CDF">
      <w:pPr>
        <w:rPr>
          <w:rFonts w:eastAsia="Arial"/>
        </w:rPr>
      </w:pPr>
      <w:r w:rsidRPr="00586851">
        <w:rPr>
          <w:rFonts w:eastAsia="Arial"/>
        </w:rPr>
        <w:t xml:space="preserve">Ans: </w:t>
      </w:r>
      <w:r>
        <w:rPr>
          <w:rFonts w:eastAsia="Arial"/>
        </w:rPr>
        <w:t>F</w:t>
      </w:r>
    </w:p>
    <w:p w:rsidR="00001CDF" w:rsidRPr="007C16A8" w:rsidRDefault="007A7A06" w:rsidP="007C16A8">
      <w:r w:rsidRPr="007C16A8">
        <w:t>Learning Objective: 1-4: A state criminal code will tell you all you need to know to understand the elements of crimes and criminal defenses in a state.</w:t>
      </w:r>
    </w:p>
    <w:p w:rsidR="00001CDF" w:rsidRPr="00586851" w:rsidRDefault="00001CDF">
      <w:r w:rsidRPr="00586851">
        <w:t>Cognitive Domain: Knowledge</w:t>
      </w:r>
    </w:p>
    <w:p w:rsidR="00001CDF" w:rsidRPr="00586851" w:rsidRDefault="00001CDF">
      <w:r w:rsidRPr="00586851">
        <w:t>Answer Location: The Common Law</w:t>
      </w:r>
    </w:p>
    <w:p w:rsidR="00001CDF" w:rsidRPr="00586851" w:rsidRDefault="00001CDF">
      <w:r w:rsidRPr="00586851">
        <w:t>Difficulty Level: Easy</w:t>
      </w:r>
    </w:p>
    <w:p w:rsidR="00001CDF" w:rsidRDefault="00001CDF"/>
    <w:p w:rsidR="00001CDF" w:rsidRDefault="00001CDF">
      <w:r>
        <w:t xml:space="preserve">17. Dual sovereignty is </w:t>
      </w:r>
      <w:r w:rsidR="00927299">
        <w:t xml:space="preserve">a </w:t>
      </w:r>
      <w:r>
        <w:t xml:space="preserve">term for the sharing of power between state and city governments. </w:t>
      </w:r>
    </w:p>
    <w:p w:rsidR="00001CDF" w:rsidRPr="007C14E1" w:rsidRDefault="00001CDF">
      <w:pPr>
        <w:rPr>
          <w:rFonts w:eastAsia="Arial"/>
        </w:rPr>
      </w:pPr>
      <w:r w:rsidRPr="007C14E1">
        <w:rPr>
          <w:rFonts w:eastAsia="Arial"/>
        </w:rPr>
        <w:t xml:space="preserve">Ans: </w:t>
      </w:r>
      <w:r>
        <w:rPr>
          <w:rFonts w:eastAsia="Arial"/>
        </w:rPr>
        <w:t>F</w:t>
      </w:r>
    </w:p>
    <w:p w:rsidR="00001CDF" w:rsidRPr="007C16A8" w:rsidRDefault="007A7A06" w:rsidP="007C16A8">
      <w:r w:rsidRPr="007C16A8">
        <w:t>Learning Objective: 1-4: A state criminal code will tell you all you need to know to understand the elements of crimes and criminal defenses in a state.</w:t>
      </w:r>
    </w:p>
    <w:p w:rsidR="00001CDF" w:rsidRPr="007C14E1" w:rsidRDefault="00001CDF">
      <w:r w:rsidRPr="007C14E1">
        <w:lastRenderedPageBreak/>
        <w:t>Cognitive Domain: Knowledge</w:t>
      </w:r>
    </w:p>
    <w:p w:rsidR="00001CDF" w:rsidRPr="007C14E1" w:rsidRDefault="00001CDF">
      <w:r w:rsidRPr="007C14E1">
        <w:t>Answer Location: Federal Statutes</w:t>
      </w:r>
    </w:p>
    <w:p w:rsidR="00001CDF" w:rsidRPr="00586851" w:rsidRDefault="00001CDF">
      <w:r w:rsidRPr="007C14E1">
        <w:t>Difficulty Level: Easy</w:t>
      </w:r>
    </w:p>
    <w:p w:rsidR="00001CDF" w:rsidRDefault="00001CDF"/>
    <w:p w:rsidR="00001CDF" w:rsidRDefault="00001CDF">
      <w:r>
        <w:t xml:space="preserve">18. When federal and state laws conflict, the Model Penal Code deems the federal law superior. </w:t>
      </w:r>
    </w:p>
    <w:p w:rsidR="00001CDF" w:rsidRPr="007C14E1" w:rsidRDefault="00001CDF">
      <w:r w:rsidRPr="007C14E1">
        <w:t>Ans: F</w:t>
      </w:r>
    </w:p>
    <w:p w:rsidR="00001CDF" w:rsidRPr="007C16A8" w:rsidRDefault="000709EA" w:rsidP="007C16A8">
      <w:r w:rsidRPr="007C16A8">
        <w:t>Learning Objective: 1-6: All state court systems provide that a criminal defendant has the right to an automatic appeal to the state supreme court.</w:t>
      </w:r>
    </w:p>
    <w:p w:rsidR="00001CDF" w:rsidRPr="007C14E1" w:rsidRDefault="00001CDF">
      <w:r w:rsidRPr="007C14E1">
        <w:t>Cognitive Domain: Application</w:t>
      </w:r>
    </w:p>
    <w:p w:rsidR="00001CDF" w:rsidRPr="007C14E1" w:rsidRDefault="00001CDF">
      <w:r w:rsidRPr="007C14E1">
        <w:t>Answer Location: Federal Statutes</w:t>
      </w:r>
    </w:p>
    <w:p w:rsidR="00001CDF" w:rsidRPr="00586851" w:rsidRDefault="00001CDF">
      <w:r w:rsidRPr="007C14E1">
        <w:t>Difficulty Level: Medium</w:t>
      </w:r>
    </w:p>
    <w:p w:rsidR="00001CDF" w:rsidRDefault="00001CDF"/>
    <w:p w:rsidR="00001CDF" w:rsidRDefault="00001CDF">
      <w:r>
        <w:t xml:space="preserve">19. A misdemeanor is a crime which is punishable by less than </w:t>
      </w:r>
      <w:r w:rsidR="001073AA">
        <w:t xml:space="preserve">1 </w:t>
      </w:r>
      <w:r>
        <w:t xml:space="preserve">year in prison. </w:t>
      </w:r>
    </w:p>
    <w:p w:rsidR="00001CDF" w:rsidRDefault="00001CDF">
      <w:r>
        <w:t xml:space="preserve">Ans: T </w:t>
      </w:r>
    </w:p>
    <w:p w:rsidR="007A7A06" w:rsidRPr="007C16A8" w:rsidRDefault="007A7A06" w:rsidP="007C16A8">
      <w:r w:rsidRPr="007C16A8">
        <w:t>Learning Objective: 1-3: The primary distinction between felonies and misdemeanors is that felonies may result in incarceration and that misdemeanors may result in only a monetary fine.</w:t>
      </w:r>
    </w:p>
    <w:p w:rsidR="00001CDF" w:rsidRPr="00D536F7" w:rsidRDefault="00001CDF">
      <w:r w:rsidRPr="00D536F7">
        <w:t>Cognitive Domain: Knowledge</w:t>
      </w:r>
    </w:p>
    <w:p w:rsidR="00001CDF" w:rsidRPr="00D536F7" w:rsidRDefault="00001CDF">
      <w:r w:rsidRPr="00D536F7">
        <w:t>Answer Location: Felonies and Misdemeanors</w:t>
      </w:r>
    </w:p>
    <w:p w:rsidR="00001CDF" w:rsidRPr="00586851" w:rsidRDefault="00001CDF">
      <w:r w:rsidRPr="00D536F7">
        <w:t>Difficulty Level: Easy</w:t>
      </w:r>
    </w:p>
    <w:p w:rsidR="00001CDF" w:rsidRDefault="00001CDF"/>
    <w:p w:rsidR="00001CDF" w:rsidRDefault="00001CDF">
      <w:r>
        <w:t xml:space="preserve">20. A criminal act, criminal intent, and concurrence </w:t>
      </w:r>
      <w:r w:rsidR="002262DE">
        <w:t xml:space="preserve">are </w:t>
      </w:r>
      <w:r>
        <w:t xml:space="preserve">required for most crimes. </w:t>
      </w:r>
    </w:p>
    <w:p w:rsidR="00001CDF" w:rsidRPr="007C14E1" w:rsidRDefault="00001CDF">
      <w:r w:rsidRPr="007C14E1">
        <w:t>Ans: T</w:t>
      </w:r>
    </w:p>
    <w:p w:rsidR="00BD3097" w:rsidRPr="00A678BB" w:rsidRDefault="00001CDF">
      <w:r w:rsidRPr="007C14E1">
        <w:t xml:space="preserve">Learning Objective: 1-1: </w:t>
      </w:r>
      <w:r w:rsidR="00BD3097" w:rsidRPr="007C16A8">
        <w:t>There is no significant relationship between the criminal law and criminal procedure.</w:t>
      </w:r>
    </w:p>
    <w:p w:rsidR="00001CDF" w:rsidRPr="007C14E1" w:rsidRDefault="00001CDF">
      <w:r w:rsidRPr="007C14E1">
        <w:t>Cognitive Domain: Application</w:t>
      </w:r>
    </w:p>
    <w:p w:rsidR="00001CDF" w:rsidRPr="007C14E1" w:rsidRDefault="00001CDF">
      <w:r w:rsidRPr="007C14E1">
        <w:t>Answer Location: The Principles of Criminal Law</w:t>
      </w:r>
    </w:p>
    <w:p w:rsidR="00001CDF" w:rsidRDefault="00001CDF">
      <w:r w:rsidRPr="007C14E1">
        <w:t>Difficulty Level: Medium</w:t>
      </w:r>
    </w:p>
    <w:p w:rsidR="002262DE" w:rsidRDefault="002262DE"/>
    <w:p w:rsidR="00D36081" w:rsidRDefault="00D36081"/>
    <w:p w:rsidR="00001CDF" w:rsidRDefault="00001CDF" w:rsidP="00627DE8">
      <w:pPr>
        <w:pStyle w:val="Heading1"/>
      </w:pPr>
      <w:r>
        <w:t>Short Answer</w:t>
      </w:r>
    </w:p>
    <w:p w:rsidR="002262DE" w:rsidRPr="002262DE" w:rsidRDefault="002262DE" w:rsidP="007C16A8"/>
    <w:p w:rsidR="00001CDF" w:rsidRDefault="00001CDF" w:rsidP="007C16A8">
      <w:r w:rsidRPr="003957CB">
        <w:t>1</w:t>
      </w:r>
      <w:r>
        <w:t xml:space="preserve">. Describe the purpose of criminal law. </w:t>
      </w:r>
    </w:p>
    <w:p w:rsidR="00001CDF" w:rsidRPr="00245244" w:rsidRDefault="00001CDF">
      <w:pPr>
        <w:rPr>
          <w:rFonts w:eastAsia="Arial"/>
        </w:rPr>
      </w:pPr>
      <w:r w:rsidRPr="007A17A8">
        <w:t xml:space="preserve">Ans: A strong answer will define the purpose of criminal law as </w:t>
      </w:r>
      <w:r w:rsidRPr="00245244">
        <w:t>to maintain social order and stability.</w:t>
      </w:r>
      <w:r w:rsidRPr="00245244">
        <w:rPr>
          <w:rFonts w:eastAsia="Arial"/>
        </w:rPr>
        <w:t xml:space="preserve"> </w:t>
      </w:r>
    </w:p>
    <w:p w:rsidR="005A0648" w:rsidRDefault="00C94F05">
      <w:r>
        <w:t>Learning Objective: 1-1: The only difference between criminal law and civil law is that violation of a criminal law may result in imprisonment.</w:t>
      </w:r>
    </w:p>
    <w:p w:rsidR="00001CDF" w:rsidRPr="00586851" w:rsidRDefault="00001CDF">
      <w:r w:rsidRPr="00586851">
        <w:t>Cognitive Domain: Comprehension</w:t>
      </w:r>
    </w:p>
    <w:p w:rsidR="00001CDF" w:rsidRPr="00586851" w:rsidRDefault="00001CDF">
      <w:r w:rsidRPr="00245244">
        <w:t xml:space="preserve">Answer Location: </w:t>
      </w:r>
      <w:r w:rsidRPr="00586851">
        <w:t>The Purpose of Criminal Law</w:t>
      </w:r>
    </w:p>
    <w:p w:rsidR="00001CDF" w:rsidRDefault="00001CDF">
      <w:r w:rsidRPr="00586851">
        <w:t>Difficulty Leve</w:t>
      </w:r>
      <w:r>
        <w:t>l</w:t>
      </w:r>
      <w:r w:rsidRPr="00586851">
        <w:t>: Easy</w:t>
      </w:r>
    </w:p>
    <w:p w:rsidR="00001CDF" w:rsidRPr="006107A4" w:rsidRDefault="00001CDF"/>
    <w:p w:rsidR="002262DE" w:rsidRDefault="00001CDF">
      <w:r>
        <w:t>2. Discuss the differences between civil and criminal law.</w:t>
      </w:r>
    </w:p>
    <w:p w:rsidR="00001CDF" w:rsidRPr="00586851" w:rsidRDefault="00001CDF">
      <w:pPr>
        <w:rPr>
          <w:rFonts w:eastAsia="Arial"/>
        </w:rPr>
      </w:pPr>
      <w:r>
        <w:br/>
      </w:r>
      <w:r w:rsidRPr="007A17A8">
        <w:t xml:space="preserve">Ans: A strong answer will include the following differences between criminal and civil </w:t>
      </w:r>
      <w:r w:rsidRPr="007A17A8">
        <w:lastRenderedPageBreak/>
        <w:t>law</w:t>
      </w:r>
      <w:r w:rsidR="002262DE">
        <w:t>.</w:t>
      </w:r>
      <w:r w:rsidRPr="007A17A8">
        <w:t xml:space="preserve"> </w:t>
      </w:r>
      <w:r w:rsidRPr="00245244">
        <w:t>Criminal law</w:t>
      </w:r>
      <w:r>
        <w:t xml:space="preserve"> </w:t>
      </w:r>
      <w:r w:rsidRPr="00245244">
        <w:t>protects the public interest, requires a burden of proof beyond a reasonable doubt, and any legal action is brought by a prosecutor. Consequences of criminal law may result in permanent loss in freedom, life, or property</w:t>
      </w:r>
      <w:r w:rsidR="002262DE">
        <w:t xml:space="preserve">. </w:t>
      </w:r>
      <w:r w:rsidRPr="00586851">
        <w:t>Civil law protects individuals rather than the public interest. Consequences of civil law may result in loss of property, typically in monetary terms.</w:t>
      </w:r>
      <w:r w:rsidRPr="00586851">
        <w:rPr>
          <w:rFonts w:eastAsia="Arial"/>
        </w:rPr>
        <w:t xml:space="preserve"> </w:t>
      </w:r>
    </w:p>
    <w:p w:rsidR="00E8428B" w:rsidRDefault="00C94F05">
      <w:r>
        <w:t>Learning Objective: 1-1: The only difference between criminal law and civil law is that violation of a criminal law may result in imprisonment.</w:t>
      </w:r>
    </w:p>
    <w:p w:rsidR="00001CDF" w:rsidRPr="00586851" w:rsidRDefault="00001CDF">
      <w:r w:rsidRPr="00586851">
        <w:t>Cognitive Domain: Analysis</w:t>
      </w:r>
    </w:p>
    <w:p w:rsidR="00001CDF" w:rsidRPr="00586851" w:rsidRDefault="00001CDF">
      <w:r w:rsidRPr="00586851">
        <w:t>Answer Location: Criminal and Civil Law</w:t>
      </w:r>
    </w:p>
    <w:p w:rsidR="00001CDF" w:rsidRPr="00586851" w:rsidRDefault="00001CDF">
      <w:r w:rsidRPr="00586851">
        <w:t>Difficulty Leve</w:t>
      </w:r>
      <w:r>
        <w:t>l</w:t>
      </w:r>
      <w:r w:rsidRPr="00586851">
        <w:t>: Medium</w:t>
      </w:r>
    </w:p>
    <w:p w:rsidR="00001CDF" w:rsidRDefault="00001CDF"/>
    <w:p w:rsidR="00001CDF" w:rsidRDefault="00001CDF">
      <w:r>
        <w:t xml:space="preserve">3. Define and discuss the difference between mala in se and mala prohibita crimes. </w:t>
      </w:r>
    </w:p>
    <w:p w:rsidR="00001CDF" w:rsidRPr="00586851" w:rsidRDefault="00001CDF">
      <w:pPr>
        <w:rPr>
          <w:rFonts w:eastAsia="Arial"/>
        </w:rPr>
      </w:pPr>
      <w:r w:rsidRPr="007A17A8">
        <w:t xml:space="preserve">Ans: </w:t>
      </w:r>
      <w:r w:rsidR="002262DE">
        <w:t>Varies</w:t>
      </w:r>
      <w:r w:rsidRPr="007A17A8">
        <w:t>.</w:t>
      </w:r>
      <w:r w:rsidR="002262DE">
        <w:t xml:space="preserve"> </w:t>
      </w:r>
      <w:r w:rsidRPr="00245244">
        <w:t>Mala in se</w:t>
      </w:r>
      <w:r>
        <w:t xml:space="preserve">: </w:t>
      </w:r>
      <w:r w:rsidR="002262DE">
        <w:t>C</w:t>
      </w:r>
      <w:r w:rsidR="002262DE" w:rsidRPr="00245244">
        <w:t xml:space="preserve">rimes </w:t>
      </w:r>
      <w:r w:rsidRPr="00245244">
        <w:t>that are considered to be inherently evil and would be condemned by society even without any legislative policies that prohibit it.</w:t>
      </w:r>
      <w:r w:rsidR="002262DE">
        <w:t xml:space="preserve"> </w:t>
      </w:r>
      <w:r w:rsidRPr="00586851">
        <w:t>Mala prohibita</w:t>
      </w:r>
      <w:r>
        <w:t>:</w:t>
      </w:r>
      <w:r w:rsidRPr="00586851">
        <w:t xml:space="preserve"> </w:t>
      </w:r>
      <w:r w:rsidR="002262DE">
        <w:t>C</w:t>
      </w:r>
      <w:r w:rsidR="002262DE" w:rsidRPr="00586851">
        <w:t xml:space="preserve">rimes </w:t>
      </w:r>
      <w:r w:rsidRPr="00586851">
        <w:t xml:space="preserve">that are not necessarily considered inherently evil but are still punishable because a statute prohibits it. </w:t>
      </w:r>
    </w:p>
    <w:p w:rsidR="00001CDF" w:rsidRPr="007C16A8" w:rsidRDefault="007E38E8" w:rsidP="007C16A8">
      <w:r w:rsidRPr="007C16A8">
        <w:t>Learning Objective: 1-3: The primary distinction between felonies and misdemeanors is that felonies may result in incarceration and that misdemeanors may result in only a monetary fine.</w:t>
      </w:r>
    </w:p>
    <w:p w:rsidR="00001CDF" w:rsidRPr="00586851" w:rsidRDefault="00001CDF">
      <w:r w:rsidRPr="00586851">
        <w:t>Cognitive Domain: Application</w:t>
      </w:r>
    </w:p>
    <w:p w:rsidR="00001CDF" w:rsidRPr="00586851" w:rsidRDefault="00001CDF">
      <w:r w:rsidRPr="00586851">
        <w:t>Answer Location: Mala in Se and Mala Prohibita</w:t>
      </w:r>
      <w:r>
        <w:t xml:space="preserve"> </w:t>
      </w:r>
    </w:p>
    <w:p w:rsidR="00001CDF" w:rsidRPr="00586851" w:rsidRDefault="00001CDF">
      <w:r w:rsidRPr="00586851">
        <w:t>Difficulty Level: Medium</w:t>
      </w:r>
    </w:p>
    <w:p w:rsidR="00001CDF" w:rsidRDefault="00001CDF"/>
    <w:p w:rsidR="00001CDF" w:rsidRDefault="00001CDF">
      <w:r>
        <w:t xml:space="preserve">4. What is the significance of the Model Penal Code? </w:t>
      </w:r>
    </w:p>
    <w:p w:rsidR="00001CDF" w:rsidRPr="00245244" w:rsidRDefault="00001CDF">
      <w:pPr>
        <w:rPr>
          <w:rFonts w:eastAsia="Arial"/>
        </w:rPr>
      </w:pPr>
      <w:r w:rsidRPr="007A17A8">
        <w:t xml:space="preserve">Ans: A </w:t>
      </w:r>
      <w:r>
        <w:t>solid</w:t>
      </w:r>
      <w:r w:rsidRPr="007A17A8">
        <w:t xml:space="preserve"> answer will explain the significance of the Model Penal Code as </w:t>
      </w:r>
      <w:r w:rsidRPr="00245244">
        <w:t>it provides a standardized foundation for states when codifying criminal acts. The Model Penal Code also establishes uniform definitions of concepts that may differ from state to state.</w:t>
      </w:r>
      <w:r w:rsidRPr="00245244">
        <w:rPr>
          <w:rFonts w:eastAsia="Arial"/>
        </w:rPr>
        <w:t xml:space="preserve"> </w:t>
      </w:r>
    </w:p>
    <w:p w:rsidR="00001CDF" w:rsidRPr="007C16A8" w:rsidRDefault="007A7A06" w:rsidP="007C16A8">
      <w:r w:rsidRPr="007C16A8">
        <w:t>Learning Objective: 1-4: A state criminal code will tell you all you need to know to understand the elements of crimes and criminal defenses in a state.</w:t>
      </w:r>
    </w:p>
    <w:p w:rsidR="00001CDF" w:rsidRPr="00586851" w:rsidRDefault="00001CDF">
      <w:r w:rsidRPr="00586851">
        <w:t>Cognitive Domain: Comprehension</w:t>
      </w:r>
    </w:p>
    <w:p w:rsidR="00001CDF" w:rsidRPr="00586851" w:rsidRDefault="00001CDF">
      <w:r w:rsidRPr="00245244">
        <w:t xml:space="preserve">Answer Location: </w:t>
      </w:r>
      <w:r w:rsidRPr="00586851">
        <w:t>The Model Penal Code</w:t>
      </w:r>
    </w:p>
    <w:p w:rsidR="00001CDF" w:rsidRPr="00586851" w:rsidRDefault="00001CDF">
      <w:r w:rsidRPr="00586851">
        <w:t>Difficulty Leve</w:t>
      </w:r>
      <w:r>
        <w:t>l</w:t>
      </w:r>
      <w:r w:rsidRPr="00586851">
        <w:t>: Easy</w:t>
      </w:r>
    </w:p>
    <w:p w:rsidR="00001CDF" w:rsidRDefault="00001CDF"/>
    <w:p w:rsidR="00001CDF" w:rsidRDefault="00001CDF">
      <w:r>
        <w:t>5. Discuss what is a crime.</w:t>
      </w:r>
    </w:p>
    <w:p w:rsidR="00001CDF" w:rsidRPr="00245244" w:rsidRDefault="00001CDF">
      <w:pPr>
        <w:rPr>
          <w:rFonts w:eastAsia="Arial"/>
        </w:rPr>
      </w:pPr>
      <w:r w:rsidRPr="007A17A8">
        <w:t xml:space="preserve">Ans: </w:t>
      </w:r>
      <w:r w:rsidRPr="00245244">
        <w:t xml:space="preserve">A strong answer will define crime as </w:t>
      </w:r>
      <w:r w:rsidRPr="007A17A8">
        <w:t>whatever the law declares to be a criminal offense and punishes with a penalty</w:t>
      </w:r>
      <w:r w:rsidRPr="00245244">
        <w:t>.</w:t>
      </w:r>
    </w:p>
    <w:p w:rsidR="00001CDF" w:rsidRPr="007C16A8" w:rsidRDefault="00C94F05" w:rsidP="007C16A8">
      <w:r w:rsidRPr="007C16A8">
        <w:t>Learning Objective: 1-1: The only difference between criminal law and civil law is that violation of a criminal law may result in imprisonment.</w:t>
      </w:r>
    </w:p>
    <w:p w:rsidR="00001CDF" w:rsidRPr="00586851" w:rsidRDefault="00001CDF">
      <w:r w:rsidRPr="00245244">
        <w:t>Cogni</w:t>
      </w:r>
      <w:r w:rsidRPr="00586851">
        <w:t>tive Domain: Comprehension</w:t>
      </w:r>
    </w:p>
    <w:p w:rsidR="00001CDF" w:rsidRPr="00245244" w:rsidRDefault="00001CDF">
      <w:pPr>
        <w:rPr>
          <w:rFonts w:eastAsia="Arial"/>
        </w:rPr>
      </w:pPr>
      <w:r w:rsidRPr="00245244">
        <w:rPr>
          <w:rFonts w:eastAsia="Arial"/>
        </w:rPr>
        <w:t>Answer Location: The Nature of Criminal Law</w:t>
      </w:r>
    </w:p>
    <w:p w:rsidR="00001CDF" w:rsidRPr="00586851" w:rsidRDefault="00001CDF">
      <w:r w:rsidRPr="00586851">
        <w:t>Difficulty Leve</w:t>
      </w:r>
      <w:r>
        <w:t>l</w:t>
      </w:r>
      <w:r w:rsidRPr="00586851">
        <w:t>: Easy</w:t>
      </w:r>
    </w:p>
    <w:p w:rsidR="00001CDF" w:rsidRDefault="00001CDF"/>
    <w:p w:rsidR="00001CDF" w:rsidRPr="00C04365" w:rsidRDefault="00001CDF">
      <w:r>
        <w:t xml:space="preserve">6. </w:t>
      </w:r>
      <w:r w:rsidRPr="00614818">
        <w:t xml:space="preserve">List the eight classification categories of crime according to their subject matter. </w:t>
      </w:r>
    </w:p>
    <w:p w:rsidR="00001CDF" w:rsidRPr="00681AEB" w:rsidRDefault="00001CDF">
      <w:pPr>
        <w:rPr>
          <w:rFonts w:eastAsia="Arial"/>
        </w:rPr>
      </w:pPr>
      <w:r w:rsidRPr="00C04365">
        <w:t xml:space="preserve">Ans: A strong answer will </w:t>
      </w:r>
      <w:r w:rsidRPr="00681AEB">
        <w:t xml:space="preserve">identify the following: </w:t>
      </w:r>
      <w:r>
        <w:t>c</w:t>
      </w:r>
      <w:r w:rsidRPr="00681AEB">
        <w:t xml:space="preserve">rimes against the </w:t>
      </w:r>
      <w:r>
        <w:t>s</w:t>
      </w:r>
      <w:r w:rsidRPr="00681AEB">
        <w:t xml:space="preserve">tate; </w:t>
      </w:r>
      <w:r>
        <w:t>c</w:t>
      </w:r>
      <w:r w:rsidRPr="00681AEB">
        <w:t xml:space="preserve">rimes against the person, homicide; </w:t>
      </w:r>
      <w:r>
        <w:t>c</w:t>
      </w:r>
      <w:r w:rsidRPr="00681AEB">
        <w:t>rimes against the person, sexual offenses</w:t>
      </w:r>
      <w:r w:rsidR="002262DE">
        <w:t>,</w:t>
      </w:r>
      <w:r w:rsidRPr="00681AEB">
        <w:t xml:space="preserve"> and other crimes; </w:t>
      </w:r>
      <w:r>
        <w:lastRenderedPageBreak/>
        <w:t>c</w:t>
      </w:r>
      <w:r w:rsidRPr="00681AEB">
        <w:t xml:space="preserve">rimes against habitation; </w:t>
      </w:r>
      <w:r>
        <w:t>c</w:t>
      </w:r>
      <w:r w:rsidRPr="00681AEB">
        <w:t xml:space="preserve">rimes against property; </w:t>
      </w:r>
      <w:r>
        <w:t>c</w:t>
      </w:r>
      <w:r w:rsidRPr="00681AEB">
        <w:t xml:space="preserve">rimes against </w:t>
      </w:r>
      <w:r>
        <w:t>p</w:t>
      </w:r>
      <w:r w:rsidRPr="00681AEB">
        <w:t xml:space="preserve">ublic </w:t>
      </w:r>
      <w:r>
        <w:t>o</w:t>
      </w:r>
      <w:r w:rsidRPr="00681AEB">
        <w:t xml:space="preserve">rder; </w:t>
      </w:r>
      <w:r>
        <w:t>c</w:t>
      </w:r>
      <w:r w:rsidRPr="00681AEB">
        <w:t xml:space="preserve">rimes against the administration of justice; </w:t>
      </w:r>
      <w:r w:rsidR="002262DE">
        <w:t xml:space="preserve">and </w:t>
      </w:r>
      <w:r>
        <w:t>c</w:t>
      </w:r>
      <w:r w:rsidRPr="00681AEB">
        <w:t>rimes against public morals.</w:t>
      </w:r>
      <w:r w:rsidRPr="00681AEB">
        <w:rPr>
          <w:rFonts w:eastAsia="Arial"/>
        </w:rPr>
        <w:t xml:space="preserve"> </w:t>
      </w:r>
    </w:p>
    <w:p w:rsidR="00001CDF" w:rsidRPr="007C16A8" w:rsidRDefault="000709EA" w:rsidP="007C16A8">
      <w:r w:rsidRPr="007C16A8">
        <w:t>Learning Objective: 1-2: There is no significant relationship between the criminal law and criminal procedure.</w:t>
      </w:r>
    </w:p>
    <w:p w:rsidR="00001CDF" w:rsidRPr="00C53BBD" w:rsidRDefault="00001CDF">
      <w:r w:rsidRPr="00C53BBD">
        <w:t>Cognitive Domain: Application</w:t>
      </w:r>
    </w:p>
    <w:p w:rsidR="00001CDF" w:rsidRPr="00614818" w:rsidRDefault="00001CDF">
      <w:r w:rsidRPr="00293D02">
        <w:t>Answer Location: Subject Matter</w:t>
      </w:r>
    </w:p>
    <w:p w:rsidR="00001CDF" w:rsidRPr="00681AEB" w:rsidRDefault="00001CDF">
      <w:r w:rsidRPr="00681AEB">
        <w:t>Difficulty Level: Medium</w:t>
      </w:r>
    </w:p>
    <w:p w:rsidR="00001CDF" w:rsidRDefault="00001CDF"/>
    <w:p w:rsidR="00001CDF" w:rsidRPr="00245244" w:rsidRDefault="00001CDF">
      <w:r>
        <w:t xml:space="preserve">7. </w:t>
      </w:r>
      <w:r w:rsidRPr="00245244">
        <w:t xml:space="preserve">Explain why the U.S. Constitution states that federal laws may not encroach upon state powers. </w:t>
      </w:r>
    </w:p>
    <w:p w:rsidR="00001CDF" w:rsidRPr="00245244" w:rsidRDefault="00001CDF">
      <w:pPr>
        <w:rPr>
          <w:rFonts w:eastAsia="Arial"/>
        </w:rPr>
      </w:pPr>
      <w:r w:rsidRPr="007A17A8">
        <w:t>Ans:</w:t>
      </w:r>
      <w:r>
        <w:t xml:space="preserve"> Must include</w:t>
      </w:r>
      <w:r w:rsidRPr="00245244">
        <w:t xml:space="preserve"> the concept of dual sovereignty, preemption doctrine, supremacy clause, and interstate commerce clause. They may discuss and provide examples of why the interstate commerce clause provides a thin line for federal laws to take over state.</w:t>
      </w:r>
    </w:p>
    <w:p w:rsidR="00001CDF" w:rsidRDefault="007A7A06">
      <w:r>
        <w:t>Learning Objective: 1-4: A state criminal code will tell you all you need to know to understand the elements of crimes and criminal defenses in a state.</w:t>
      </w:r>
    </w:p>
    <w:p w:rsidR="00001CDF" w:rsidRPr="00586851" w:rsidRDefault="00001CDF">
      <w:r w:rsidRPr="00586851">
        <w:t>Cognitive Domain: Analysis</w:t>
      </w:r>
    </w:p>
    <w:p w:rsidR="00001CDF" w:rsidRPr="00245244" w:rsidRDefault="00001CDF">
      <w:r w:rsidRPr="00245244">
        <w:t>Answer Location: Federal Statutes</w:t>
      </w:r>
    </w:p>
    <w:p w:rsidR="00001CDF" w:rsidRPr="00586851" w:rsidRDefault="00001CDF">
      <w:r w:rsidRPr="00586851">
        <w:t>Difficulty Level: Medium</w:t>
      </w:r>
    </w:p>
    <w:p w:rsidR="00001CDF" w:rsidRDefault="00001CDF"/>
    <w:p w:rsidR="00001CDF" w:rsidRPr="00245244" w:rsidRDefault="00001CDF">
      <w:r>
        <w:t xml:space="preserve">8. </w:t>
      </w:r>
      <w:r w:rsidRPr="00245244">
        <w:t>List five of the seven sources of criminal law in the United States.</w:t>
      </w:r>
    </w:p>
    <w:p w:rsidR="00001CDF" w:rsidRPr="00B60B1D" w:rsidRDefault="00001CDF">
      <w:pPr>
        <w:rPr>
          <w:rFonts w:eastAsia="Arial"/>
        </w:rPr>
      </w:pPr>
      <w:r>
        <w:t>Ans:</w:t>
      </w:r>
      <w:r w:rsidRPr="007A17A8">
        <w:t xml:space="preserve"> </w:t>
      </w:r>
      <w:r w:rsidRPr="00245244">
        <w:t>English and American common law, state criminal codes, municipal ordinances, federal criminal code, state and federal constitutions, international treaties, and judicial decisions.</w:t>
      </w:r>
    </w:p>
    <w:p w:rsidR="00001CDF" w:rsidRPr="007C16A8" w:rsidRDefault="007A7A06" w:rsidP="007C16A8">
      <w:r w:rsidRPr="007C16A8">
        <w:t>Learning Objective: 1-4: A state criminal code will tell you all you need to know to understand the elements of crimes and criminal defenses in a state.</w:t>
      </w:r>
    </w:p>
    <w:p w:rsidR="00001CDF" w:rsidRDefault="00001CDF">
      <w:r w:rsidRPr="00586851">
        <w:t>Cognitive Domain: Knowledge</w:t>
      </w:r>
    </w:p>
    <w:p w:rsidR="00001CDF" w:rsidRPr="00245244" w:rsidRDefault="00001CDF">
      <w:r w:rsidRPr="00245244">
        <w:t>Answer Location:</w:t>
      </w:r>
      <w:r>
        <w:t xml:space="preserve"> </w:t>
      </w:r>
      <w:r w:rsidRPr="00245244">
        <w:t>Sources of Criminal Law</w:t>
      </w:r>
    </w:p>
    <w:p w:rsidR="00001CDF" w:rsidRPr="00586851" w:rsidRDefault="00001CDF">
      <w:r>
        <w:t>Difficulty Level: Easy</w:t>
      </w:r>
    </w:p>
    <w:p w:rsidR="00001CDF" w:rsidRDefault="00001CDF"/>
    <w:p w:rsidR="00001CDF" w:rsidRPr="00245244" w:rsidRDefault="00001CDF">
      <w:r>
        <w:t>9.</w:t>
      </w:r>
      <w:r w:rsidRPr="00B60B1D">
        <w:t xml:space="preserve"> </w:t>
      </w:r>
      <w:r w:rsidRPr="00245244">
        <w:t xml:space="preserve">Discuss the limitations that the U.S. Constitution places on criminal law. </w:t>
      </w:r>
    </w:p>
    <w:p w:rsidR="00001CDF" w:rsidRPr="00245244" w:rsidRDefault="00001CDF">
      <w:pPr>
        <w:rPr>
          <w:rFonts w:eastAsia="Arial"/>
        </w:rPr>
      </w:pPr>
      <w:r w:rsidRPr="007A17A8">
        <w:t xml:space="preserve">Ans: </w:t>
      </w:r>
      <w:r>
        <w:t>Must</w:t>
      </w:r>
      <w:r w:rsidRPr="00245244">
        <w:t xml:space="preserve"> list the four limitations: (a) </w:t>
      </w:r>
      <w:r w:rsidR="002262DE">
        <w:t>A</w:t>
      </w:r>
      <w:r w:rsidR="002262DE" w:rsidRPr="00245244">
        <w:t xml:space="preserve"> </w:t>
      </w:r>
      <w:r w:rsidRPr="00245244">
        <w:t xml:space="preserve">state or local law may not regulate an area that is reserved to the federal government, (b) a law may only infringe upon civil and political rights in compelling circumstances, (c) a law must be clearly written and citizens and police must be given notice, (d) a law must not impose cruel and unusual punishment and a law may not be retroactive. </w:t>
      </w:r>
      <w:r>
        <w:t>Must</w:t>
      </w:r>
      <w:r w:rsidRPr="00245244">
        <w:t xml:space="preserve"> also explain the significance of each limitation and the various implications they pose if violated.</w:t>
      </w:r>
      <w:r w:rsidRPr="00245244">
        <w:rPr>
          <w:rFonts w:eastAsia="Arial"/>
        </w:rPr>
        <w:t xml:space="preserve"> </w:t>
      </w:r>
    </w:p>
    <w:p w:rsidR="00001CDF" w:rsidRPr="009F50B0" w:rsidRDefault="00D929F7" w:rsidP="007C16A8">
      <w:r>
        <w:t>Learning Objective: 1-7: Criminal law is different from other areas of the law in that judges are not required to follow the precedent established in previous cases.</w:t>
      </w:r>
    </w:p>
    <w:p w:rsidR="00001CDF" w:rsidRPr="00586851" w:rsidRDefault="00001CDF">
      <w:r w:rsidRPr="00586851">
        <w:t>Cognitive Domain: Analysis</w:t>
      </w:r>
    </w:p>
    <w:p w:rsidR="00001CDF" w:rsidRPr="00245244" w:rsidRDefault="00001CDF">
      <w:r w:rsidRPr="00245244">
        <w:t>Answer Location: Sources of Criminal Law</w:t>
      </w:r>
      <w:r w:rsidR="00AD06C2">
        <w:t xml:space="preserve"> |</w:t>
      </w:r>
      <w:r w:rsidR="00AD06C2" w:rsidRPr="00245244">
        <w:t xml:space="preserve"> </w:t>
      </w:r>
      <w:r w:rsidRPr="00245244">
        <w:t>Constitutional Limitations</w:t>
      </w:r>
    </w:p>
    <w:p w:rsidR="00001CDF" w:rsidRPr="00586851" w:rsidRDefault="00001CDF">
      <w:r w:rsidRPr="00586851">
        <w:t>Difficulty Level: Hard</w:t>
      </w:r>
    </w:p>
    <w:p w:rsidR="00001CDF" w:rsidRDefault="00001CDF"/>
    <w:p w:rsidR="00001CDF" w:rsidRPr="00586851" w:rsidRDefault="00001CDF">
      <w:r>
        <w:t xml:space="preserve">10. </w:t>
      </w:r>
      <w:r w:rsidRPr="00586851">
        <w:t xml:space="preserve">Describe the origins and development of the English common law and its eventual transportation to the American colonies. </w:t>
      </w:r>
    </w:p>
    <w:p w:rsidR="00001CDF" w:rsidRPr="00245244" w:rsidRDefault="00001CDF">
      <w:pPr>
        <w:rPr>
          <w:rFonts w:eastAsia="Arial"/>
        </w:rPr>
      </w:pPr>
      <w:r w:rsidRPr="007A17A8">
        <w:lastRenderedPageBreak/>
        <w:t xml:space="preserve">Ans: </w:t>
      </w:r>
      <w:r>
        <w:t>D</w:t>
      </w:r>
      <w:r w:rsidRPr="00245244">
        <w:t>iscuss the historical facts surrounding the development of English common law (William the Conqueror wanting to establish legal uniformity)</w:t>
      </w:r>
      <w:r>
        <w:t>.</w:t>
      </w:r>
      <w:r w:rsidRPr="00245244">
        <w:t xml:space="preserve"> It is important to discuss that common law is based on the decisions made by judges. </w:t>
      </w:r>
      <w:r>
        <w:t>Should</w:t>
      </w:r>
      <w:r w:rsidRPr="00245244">
        <w:t xml:space="preserve"> also </w:t>
      </w:r>
      <w:r>
        <w:t>include</w:t>
      </w:r>
      <w:r w:rsidRPr="00245244">
        <w:t xml:space="preserve"> its transportation to the American colonies and the gradual adoption of common law by the colonies.</w:t>
      </w:r>
      <w:r w:rsidRPr="00245244">
        <w:rPr>
          <w:rFonts w:eastAsia="Arial"/>
        </w:rPr>
        <w:t xml:space="preserve"> </w:t>
      </w:r>
    </w:p>
    <w:p w:rsidR="00001CDF" w:rsidRPr="007C16A8" w:rsidRDefault="007A7A06" w:rsidP="007C16A8">
      <w:r w:rsidRPr="007C16A8">
        <w:t>Learning Objective: 1-4: A state criminal code will tell you all you need to know to understand the elements of crimes and criminal defenses in a state.</w:t>
      </w:r>
    </w:p>
    <w:p w:rsidR="00001CDF" w:rsidRPr="00586851" w:rsidRDefault="00001CDF">
      <w:r w:rsidRPr="00586851">
        <w:t>Cognitive Domain: Analysis</w:t>
      </w:r>
    </w:p>
    <w:p w:rsidR="00001CDF" w:rsidRPr="00586851" w:rsidRDefault="00001CDF">
      <w:r w:rsidRPr="00245244">
        <w:t xml:space="preserve">Answer Location: </w:t>
      </w:r>
      <w:r w:rsidRPr="00586851">
        <w:t>The Common Law</w:t>
      </w:r>
    </w:p>
    <w:p w:rsidR="00001CDF" w:rsidRPr="00BC0BE3" w:rsidRDefault="00001CDF">
      <w:r w:rsidRPr="00586851">
        <w:t>Difficulty Level: Medium</w:t>
      </w:r>
    </w:p>
    <w:p w:rsidR="00BF5ECB" w:rsidRDefault="00BF5ECB" w:rsidP="007C16A8"/>
    <w:p w:rsidR="00D36081" w:rsidRDefault="00D36081" w:rsidP="007C16A8"/>
    <w:p w:rsidR="00001CDF" w:rsidRDefault="00001CDF" w:rsidP="00BF5ECB">
      <w:pPr>
        <w:pStyle w:val="Heading1"/>
      </w:pPr>
      <w:r w:rsidRPr="005C6DF7">
        <w:t>Essay</w:t>
      </w:r>
    </w:p>
    <w:p w:rsidR="00BF5ECB" w:rsidRPr="005C6DF7" w:rsidRDefault="00BF5ECB" w:rsidP="007C16A8"/>
    <w:p w:rsidR="00001CDF" w:rsidRPr="00E91D7D" w:rsidRDefault="00001CDF" w:rsidP="007C16A8">
      <w:r w:rsidRPr="00E91D7D">
        <w:t>1. Describe the three levels of the federal judicial system.</w:t>
      </w:r>
      <w:r>
        <w:t xml:space="preserve"> </w:t>
      </w:r>
    </w:p>
    <w:p w:rsidR="00001CDF" w:rsidRPr="00E91D7D" w:rsidRDefault="00001CDF" w:rsidP="007C16A8">
      <w:r w:rsidRPr="00E91D7D">
        <w:t>Ans:</w:t>
      </w:r>
      <w:r>
        <w:t xml:space="preserve"> </w:t>
      </w:r>
      <w:r w:rsidRPr="00E91D7D">
        <w:t>(1) Trial courts: Federal District Courts.</w:t>
      </w:r>
      <w:r>
        <w:t xml:space="preserve"> </w:t>
      </w:r>
      <w:r w:rsidRPr="00E91D7D">
        <w:t>These courts are the lowest level of court.</w:t>
      </w:r>
      <w:r>
        <w:t xml:space="preserve"> </w:t>
      </w:r>
      <w:r w:rsidRPr="00E91D7D">
        <w:t>Trials are presided over by one judge.</w:t>
      </w:r>
      <w:r>
        <w:t xml:space="preserve"> </w:t>
      </w:r>
      <w:r w:rsidRPr="00E91D7D">
        <w:t>(2) Intermediate appellate courts: Circuit Courts of Appeals. These intermediate courts normally sit in three-judge panels unless the entire circuit court sits en banc for an important case.</w:t>
      </w:r>
      <w:r>
        <w:t xml:space="preserve"> </w:t>
      </w:r>
      <w:r w:rsidRPr="00E91D7D">
        <w:t>These courts do not have original jurisdiction.</w:t>
      </w:r>
      <w:r>
        <w:t xml:space="preserve"> </w:t>
      </w:r>
      <w:r w:rsidRPr="00E91D7D">
        <w:t xml:space="preserve">(3) Court of last resort: </w:t>
      </w:r>
      <w:r>
        <w:t>U.S.</w:t>
      </w:r>
      <w:r w:rsidRPr="00E91D7D">
        <w:t xml:space="preserve"> Supreme Court.</w:t>
      </w:r>
      <w:r>
        <w:t xml:space="preserve"> </w:t>
      </w:r>
      <w:r w:rsidRPr="00E91D7D">
        <w:t>This court is the highest court in the federal system.</w:t>
      </w:r>
      <w:r>
        <w:t xml:space="preserve"> </w:t>
      </w:r>
      <w:r w:rsidRPr="00E91D7D">
        <w:t xml:space="preserve">This court has the ultimate authority on issues involving the </w:t>
      </w:r>
      <w:r>
        <w:t>U.S.</w:t>
      </w:r>
      <w:r w:rsidRPr="00E91D7D">
        <w:t xml:space="preserve"> Constitution and matters of federal law. </w:t>
      </w:r>
    </w:p>
    <w:p w:rsidR="00001CDF" w:rsidRPr="00E91D7D" w:rsidRDefault="000709EA" w:rsidP="007C16A8">
      <w:r>
        <w:t>Learning Objective: 1-6: All state court systems provide that a criminal defendant has the right to an automatic appeal to the state supreme court.</w:t>
      </w:r>
    </w:p>
    <w:p w:rsidR="00001CDF" w:rsidRPr="00E91D7D" w:rsidRDefault="00001CDF" w:rsidP="007C16A8">
      <w:r w:rsidRPr="00E91D7D">
        <w:t>Cognitive Domain:</w:t>
      </w:r>
      <w:r>
        <w:t xml:space="preserve"> </w:t>
      </w:r>
      <w:r w:rsidRPr="00E91D7D">
        <w:t>Knowledge</w:t>
      </w:r>
    </w:p>
    <w:p w:rsidR="00001CDF" w:rsidRPr="00E91D7D" w:rsidRDefault="00001CDF" w:rsidP="007C16A8">
      <w:r w:rsidRPr="00E91D7D">
        <w:t>Answer Location:</w:t>
      </w:r>
      <w:r>
        <w:t xml:space="preserve"> </w:t>
      </w:r>
      <w:r w:rsidRPr="00E91D7D">
        <w:t>The Structure of the Federal and State Court Systems</w:t>
      </w:r>
    </w:p>
    <w:p w:rsidR="00001CDF" w:rsidRPr="00E91D7D" w:rsidRDefault="00001CDF" w:rsidP="007C16A8">
      <w:r w:rsidRPr="00E91D7D">
        <w:t>Difficulty Level:</w:t>
      </w:r>
      <w:r>
        <w:t xml:space="preserve"> </w:t>
      </w:r>
      <w:r w:rsidRPr="00E91D7D">
        <w:t>Easy</w:t>
      </w:r>
    </w:p>
    <w:p w:rsidR="00001CDF" w:rsidRPr="00E91D7D" w:rsidRDefault="00001CDF" w:rsidP="007C16A8"/>
    <w:p w:rsidR="00001CDF" w:rsidRPr="00E91D7D" w:rsidRDefault="00001CDF" w:rsidP="007C16A8">
      <w:r w:rsidRPr="00E91D7D">
        <w:t>2. Outline the stages of the criminal justice process.</w:t>
      </w:r>
    </w:p>
    <w:p w:rsidR="00001CDF" w:rsidRPr="00E91D7D" w:rsidRDefault="00001CDF" w:rsidP="007C16A8">
      <w:r w:rsidRPr="00E91D7D">
        <w:t>Ans:</w:t>
      </w:r>
      <w:r>
        <w:t xml:space="preserve"> </w:t>
      </w:r>
      <w:r w:rsidRPr="00E91D7D">
        <w:t xml:space="preserve">The correct answer will include the following stages: (1) </w:t>
      </w:r>
      <w:r w:rsidR="002262DE">
        <w:t>c</w:t>
      </w:r>
      <w:r w:rsidR="002262DE" w:rsidRPr="00E91D7D">
        <w:t xml:space="preserve">riminal </w:t>
      </w:r>
      <w:r w:rsidRPr="00E91D7D">
        <w:t>investigation</w:t>
      </w:r>
      <w:r w:rsidR="00AA5D3A">
        <w:t>,</w:t>
      </w:r>
      <w:r w:rsidR="00AA5D3A" w:rsidRPr="00E91D7D">
        <w:t xml:space="preserve"> </w:t>
      </w:r>
      <w:r w:rsidRPr="00E91D7D">
        <w:t xml:space="preserve">(2) </w:t>
      </w:r>
      <w:r w:rsidR="002262DE">
        <w:t>a</w:t>
      </w:r>
      <w:r w:rsidR="002262DE" w:rsidRPr="00E91D7D">
        <w:t>rrest</w:t>
      </w:r>
      <w:r w:rsidR="00AA5D3A">
        <w:t>,</w:t>
      </w:r>
      <w:r w:rsidR="00AA5D3A" w:rsidRPr="00E91D7D">
        <w:t xml:space="preserve"> </w:t>
      </w:r>
      <w:r w:rsidRPr="00E91D7D">
        <w:t xml:space="preserve">(3) </w:t>
      </w:r>
      <w:r w:rsidR="002262DE">
        <w:t>p</w:t>
      </w:r>
      <w:r w:rsidR="002262DE" w:rsidRPr="00E91D7D">
        <w:t>ostarrest</w:t>
      </w:r>
      <w:r w:rsidR="00AA5D3A">
        <w:t>,</w:t>
      </w:r>
      <w:r w:rsidR="00AA5D3A" w:rsidRPr="00E91D7D">
        <w:t xml:space="preserve"> </w:t>
      </w:r>
      <w:r w:rsidRPr="00E91D7D">
        <w:t xml:space="preserve">(4) </w:t>
      </w:r>
      <w:r w:rsidR="00AA5D3A">
        <w:t>p</w:t>
      </w:r>
      <w:r w:rsidR="00AA5D3A" w:rsidRPr="00E91D7D">
        <w:t xml:space="preserve">ostarrest </w:t>
      </w:r>
      <w:r w:rsidRPr="00E91D7D">
        <w:t>investigation</w:t>
      </w:r>
      <w:r w:rsidR="00AA5D3A">
        <w:t>,</w:t>
      </w:r>
      <w:r w:rsidR="00AA5D3A" w:rsidRPr="00E91D7D">
        <w:t xml:space="preserve"> </w:t>
      </w:r>
      <w:r w:rsidRPr="00E91D7D">
        <w:t xml:space="preserve">(5) </w:t>
      </w:r>
      <w:r w:rsidR="00AA5D3A">
        <w:t>t</w:t>
      </w:r>
      <w:r w:rsidR="00AA5D3A" w:rsidRPr="00E91D7D">
        <w:t xml:space="preserve">he </w:t>
      </w:r>
      <w:r w:rsidRPr="00E91D7D">
        <w:t>criminal charge</w:t>
      </w:r>
      <w:r w:rsidR="00AA5D3A">
        <w:t>,</w:t>
      </w:r>
      <w:r w:rsidR="00AA5D3A" w:rsidRPr="00E91D7D">
        <w:t xml:space="preserve"> </w:t>
      </w:r>
      <w:r w:rsidRPr="00E91D7D">
        <w:t xml:space="preserve">(6) </w:t>
      </w:r>
      <w:r w:rsidR="00AA5D3A">
        <w:t>p</w:t>
      </w:r>
      <w:r w:rsidR="00AA5D3A" w:rsidRPr="00E91D7D">
        <w:t>retrial</w:t>
      </w:r>
      <w:r w:rsidR="00AA5D3A">
        <w:t>,</w:t>
      </w:r>
      <w:r w:rsidR="00AA5D3A" w:rsidRPr="00E91D7D">
        <w:t xml:space="preserve"> </w:t>
      </w:r>
      <w:r w:rsidRPr="00E91D7D">
        <w:t xml:space="preserve">(7) </w:t>
      </w:r>
      <w:r w:rsidR="00AA5D3A">
        <w:t>p</w:t>
      </w:r>
      <w:r w:rsidR="00AA5D3A" w:rsidRPr="00E91D7D">
        <w:t xml:space="preserve">retrial </w:t>
      </w:r>
      <w:r w:rsidRPr="00E91D7D">
        <w:t>motions</w:t>
      </w:r>
      <w:r w:rsidR="00AA5D3A">
        <w:t>,</w:t>
      </w:r>
      <w:r w:rsidR="00AA5D3A" w:rsidRPr="00E91D7D">
        <w:t xml:space="preserve"> </w:t>
      </w:r>
      <w:r w:rsidRPr="00E91D7D">
        <w:t xml:space="preserve">(8) </w:t>
      </w:r>
      <w:r w:rsidR="00AA5D3A">
        <w:t>t</w:t>
      </w:r>
      <w:r w:rsidRPr="00E91D7D">
        <w:t>rial</w:t>
      </w:r>
      <w:r w:rsidR="00AA5D3A">
        <w:t>,</w:t>
      </w:r>
      <w:r w:rsidR="00AA5D3A" w:rsidRPr="00E91D7D">
        <w:t xml:space="preserve"> </w:t>
      </w:r>
      <w:r w:rsidRPr="00E91D7D">
        <w:t xml:space="preserve">(9) </w:t>
      </w:r>
      <w:r w:rsidR="00AA5D3A">
        <w:t>s</w:t>
      </w:r>
      <w:r w:rsidR="00AA5D3A" w:rsidRPr="00E91D7D">
        <w:t>entencing</w:t>
      </w:r>
      <w:r w:rsidR="00AA5D3A">
        <w:t>,</w:t>
      </w:r>
      <w:r w:rsidR="00AA5D3A" w:rsidRPr="00E91D7D">
        <w:t xml:space="preserve"> </w:t>
      </w:r>
      <w:r w:rsidRPr="00E91D7D">
        <w:t xml:space="preserve">(10) </w:t>
      </w:r>
      <w:r w:rsidR="00AA5D3A">
        <w:t>a</w:t>
      </w:r>
      <w:r w:rsidRPr="00E91D7D">
        <w:t>ppeal</w:t>
      </w:r>
      <w:r w:rsidR="00AA5D3A">
        <w:t>,</w:t>
      </w:r>
      <w:r w:rsidR="00AA5D3A" w:rsidRPr="00E91D7D">
        <w:t xml:space="preserve"> </w:t>
      </w:r>
      <w:r w:rsidRPr="00E91D7D">
        <w:t xml:space="preserve">and (11) </w:t>
      </w:r>
      <w:r w:rsidR="00AA5D3A">
        <w:t>p</w:t>
      </w:r>
      <w:r w:rsidRPr="00E91D7D">
        <w:t>ostconviction.</w:t>
      </w:r>
    </w:p>
    <w:p w:rsidR="00001CDF" w:rsidRPr="00E91D7D" w:rsidRDefault="00C57D58" w:rsidP="007C16A8">
      <w:r>
        <w:t>Learning Objective: 1-5: After being charged with a federal criminal offense, the next procedural step is for a defendant to stand trial in federal court.</w:t>
      </w:r>
      <w:r w:rsidR="00001CDF" w:rsidRPr="00E91D7D">
        <w:t xml:space="preserve"> </w:t>
      </w:r>
    </w:p>
    <w:p w:rsidR="00001CDF" w:rsidRPr="00E91D7D" w:rsidRDefault="00001CDF" w:rsidP="007C16A8">
      <w:r w:rsidRPr="00E91D7D">
        <w:t>Cognitive Domain:</w:t>
      </w:r>
      <w:r>
        <w:t xml:space="preserve"> </w:t>
      </w:r>
      <w:r w:rsidRPr="00E91D7D">
        <w:t>Knowledge</w:t>
      </w:r>
    </w:p>
    <w:p w:rsidR="00001CDF" w:rsidRPr="00E91D7D" w:rsidRDefault="00001CDF" w:rsidP="007C16A8">
      <w:r w:rsidRPr="00E91D7D">
        <w:t>Answer Location:</w:t>
      </w:r>
      <w:r>
        <w:t xml:space="preserve"> </w:t>
      </w:r>
      <w:r w:rsidRPr="00E91D7D">
        <w:t>The Structure of the Federal and State Court Systems</w:t>
      </w:r>
    </w:p>
    <w:p w:rsidR="00001CDF" w:rsidRPr="00E91D7D" w:rsidRDefault="00001CDF" w:rsidP="007C16A8">
      <w:r w:rsidRPr="00E91D7D">
        <w:t>Difficulty Level:</w:t>
      </w:r>
      <w:r>
        <w:t xml:space="preserve"> </w:t>
      </w:r>
      <w:r w:rsidRPr="00E91D7D">
        <w:t>Easy</w:t>
      </w:r>
    </w:p>
    <w:p w:rsidR="00001CDF" w:rsidRPr="00E91D7D" w:rsidRDefault="00001CDF" w:rsidP="007C16A8"/>
    <w:p w:rsidR="00001CDF" w:rsidRPr="00E91D7D" w:rsidRDefault="00001CDF" w:rsidP="007C16A8">
      <w:r w:rsidRPr="00E91D7D">
        <w:t>3. Discuss the purpose and various critiques of lifetime appointments for federal judges.</w:t>
      </w:r>
    </w:p>
    <w:p w:rsidR="00001CDF" w:rsidRPr="00E91D7D" w:rsidRDefault="00001CDF" w:rsidP="007C16A8">
      <w:r w:rsidRPr="00E91D7D">
        <w:t>Ans:</w:t>
      </w:r>
      <w:r>
        <w:t xml:space="preserve"> </w:t>
      </w:r>
      <w:r w:rsidRPr="00E91D7D">
        <w:t>The purpose is to allow federal judges to make decisions that are free from political influence and pressure.</w:t>
      </w:r>
      <w:r>
        <w:t xml:space="preserve"> </w:t>
      </w:r>
      <w:r w:rsidRPr="00E91D7D">
        <w:t>However, some criticize lifetime appointments because they usually mean that there will be no turnover on the court for long periods of time.</w:t>
      </w:r>
      <w:r>
        <w:t xml:space="preserve"> </w:t>
      </w:r>
      <w:r w:rsidRPr="00E91D7D">
        <w:t>Some argue that consequently, a lifetime appointment is inconsistent with democratic values.</w:t>
      </w:r>
    </w:p>
    <w:p w:rsidR="00001CDF" w:rsidRPr="00E91D7D" w:rsidRDefault="000709EA" w:rsidP="007C16A8">
      <w:r>
        <w:t>Learning Objective: 1-6: All state court systems provide that a criminal defendant has the right to an automatic appeal to the state supreme court.</w:t>
      </w:r>
    </w:p>
    <w:p w:rsidR="00001CDF" w:rsidRPr="00E91D7D" w:rsidRDefault="00001CDF" w:rsidP="007C16A8">
      <w:r w:rsidRPr="00E91D7D">
        <w:lastRenderedPageBreak/>
        <w:t>Cognitive Domain:</w:t>
      </w:r>
      <w:r>
        <w:t xml:space="preserve"> </w:t>
      </w:r>
      <w:r w:rsidRPr="00E91D7D">
        <w:t>Comprehension</w:t>
      </w:r>
    </w:p>
    <w:p w:rsidR="00001CDF" w:rsidRPr="00E91D7D" w:rsidRDefault="00001CDF" w:rsidP="007C16A8">
      <w:r w:rsidRPr="00E91D7D">
        <w:t>Answer Location:</w:t>
      </w:r>
      <w:r>
        <w:t xml:space="preserve"> </w:t>
      </w:r>
      <w:r w:rsidRPr="00E91D7D">
        <w:t>The Structure of the Federal and State Court Systems</w:t>
      </w:r>
    </w:p>
    <w:p w:rsidR="00001CDF" w:rsidRPr="00E91D7D" w:rsidRDefault="00001CDF" w:rsidP="007C16A8">
      <w:r w:rsidRPr="00E91D7D">
        <w:t>Difficulty Level:</w:t>
      </w:r>
      <w:r>
        <w:t xml:space="preserve"> </w:t>
      </w:r>
      <w:r w:rsidRPr="00E91D7D">
        <w:t>Medium</w:t>
      </w:r>
    </w:p>
    <w:p w:rsidR="00001CDF" w:rsidRPr="00E91D7D" w:rsidRDefault="00001CDF" w:rsidP="007C16A8"/>
    <w:p w:rsidR="00001CDF" w:rsidRPr="00E91D7D" w:rsidRDefault="00001CDF" w:rsidP="007C16A8">
      <w:r w:rsidRPr="00E91D7D">
        <w:t>4. Define and discuss the value of precedent.</w:t>
      </w:r>
    </w:p>
    <w:p w:rsidR="00001CDF" w:rsidRPr="00E91D7D" w:rsidRDefault="00001CDF" w:rsidP="007C16A8">
      <w:r w:rsidRPr="00E91D7D">
        <w:t>Ans</w:t>
      </w:r>
      <w:r>
        <w:t xml:space="preserve">: </w:t>
      </w:r>
      <w:r w:rsidRPr="00E91D7D">
        <w:t>Precedent is binding authority on courts within a given jurisdiction.</w:t>
      </w:r>
      <w:r>
        <w:t xml:space="preserve"> </w:t>
      </w:r>
      <w:r w:rsidRPr="00E91D7D">
        <w:t xml:space="preserve">The reliance on precedent upholds the doctrine of </w:t>
      </w:r>
      <w:r w:rsidRPr="00FA664B">
        <w:rPr>
          <w:i/>
        </w:rPr>
        <w:t>stare decisis</w:t>
      </w:r>
      <w:r w:rsidRPr="00E91D7D">
        <w:t>, which means “to stand by precedent and to stand by settled points.”</w:t>
      </w:r>
      <w:r>
        <w:t xml:space="preserve"> </w:t>
      </w:r>
      <w:r w:rsidRPr="00E91D7D">
        <w:t>Reliance on precedent is valuable to courts and parties because it allows for consistency between cases.</w:t>
      </w:r>
      <w:r>
        <w:t xml:space="preserve"> </w:t>
      </w:r>
      <w:r w:rsidRPr="00E91D7D">
        <w:t>“[C]ourts do not have to reinvent the wheel.”</w:t>
      </w:r>
      <w:r>
        <w:t xml:space="preserve"> </w:t>
      </w:r>
    </w:p>
    <w:p w:rsidR="00001CDF" w:rsidRPr="00E91D7D" w:rsidRDefault="00001CDF" w:rsidP="007C16A8">
      <w:r w:rsidRPr="00E91D7D">
        <w:t>Learning Objective:</w:t>
      </w:r>
      <w:r>
        <w:t xml:space="preserve"> 1-6</w:t>
      </w:r>
      <w:r w:rsidR="00A656D3" w:rsidRPr="00A656D3">
        <w:t xml:space="preserve"> </w:t>
      </w:r>
      <w:r w:rsidR="00A656D3">
        <w:t>All state court systems provide that a criminal defendant has the right to an automatic appeal to the state supreme court</w:t>
      </w:r>
      <w:r w:rsidR="00A656D3" w:rsidDel="00A656D3">
        <w:t xml:space="preserve"> </w:t>
      </w:r>
      <w:r w:rsidR="00A656D3">
        <w:t xml:space="preserve">| </w:t>
      </w:r>
      <w:r w:rsidR="00040A5A" w:rsidRPr="00E91D7D">
        <w:t>Learning Objective:</w:t>
      </w:r>
      <w:r w:rsidR="00040A5A">
        <w:t xml:space="preserve"> </w:t>
      </w:r>
      <w:r>
        <w:t xml:space="preserve">1-7: </w:t>
      </w:r>
      <w:r w:rsidR="00A656D3" w:rsidRPr="007C16A8">
        <w:t>Criminal law is different from other areas of the law in that judges are not required to follow the precedent established in previous cases.</w:t>
      </w:r>
    </w:p>
    <w:p w:rsidR="00001CDF" w:rsidRPr="007C16A8" w:rsidRDefault="00001CDF" w:rsidP="007C16A8">
      <w:r w:rsidRPr="00E91D7D">
        <w:t>Cognitive Domain</w:t>
      </w:r>
      <w:r w:rsidRPr="007C16A8">
        <w:t>: Knowledge</w:t>
      </w:r>
      <w:r w:rsidR="00AA5D3A" w:rsidRPr="007C16A8">
        <w:t xml:space="preserve"> | </w:t>
      </w:r>
      <w:r w:rsidRPr="007C16A8">
        <w:t>Analysis</w:t>
      </w:r>
    </w:p>
    <w:p w:rsidR="00001CDF" w:rsidRPr="00E91D7D" w:rsidRDefault="00001CDF" w:rsidP="007C16A8">
      <w:r w:rsidRPr="007C16A8">
        <w:t>Answer Location: Precedent</w:t>
      </w:r>
    </w:p>
    <w:p w:rsidR="00001CDF" w:rsidRPr="00E91D7D" w:rsidRDefault="00001CDF" w:rsidP="007C16A8">
      <w:r w:rsidRPr="00E91D7D">
        <w:t>Difficulty Level:</w:t>
      </w:r>
      <w:r>
        <w:t xml:space="preserve"> </w:t>
      </w:r>
      <w:r w:rsidRPr="00E91D7D">
        <w:t>Medium</w:t>
      </w:r>
    </w:p>
    <w:p w:rsidR="00001CDF" w:rsidRPr="00E91D7D" w:rsidRDefault="00001CDF" w:rsidP="007C16A8"/>
    <w:p w:rsidR="00001CDF" w:rsidRPr="00E91D7D" w:rsidRDefault="00001CDF" w:rsidP="007C16A8">
      <w:r w:rsidRPr="00E91D7D">
        <w:t>5. Explain the difference between binding and persuasive authority, and what happens in the event of an issue of first impression.</w:t>
      </w:r>
      <w:r>
        <w:t xml:space="preserve"> </w:t>
      </w:r>
    </w:p>
    <w:p w:rsidR="00001CDF" w:rsidRPr="00E91D7D" w:rsidRDefault="00001CDF" w:rsidP="007C16A8">
      <w:r w:rsidRPr="00E91D7D">
        <w:t>Ans:</w:t>
      </w:r>
      <w:r>
        <w:t xml:space="preserve"> </w:t>
      </w:r>
      <w:r w:rsidRPr="00E91D7D">
        <w:t>Binding authority is mandatory authority that courts within a jurisdiction must follow.</w:t>
      </w:r>
      <w:r>
        <w:t xml:space="preserve"> </w:t>
      </w:r>
      <w:r w:rsidRPr="00E91D7D">
        <w:t>In contrast, a court is not bound by persuasive authority.</w:t>
      </w:r>
      <w:r>
        <w:t xml:space="preserve"> </w:t>
      </w:r>
      <w:r w:rsidRPr="00E91D7D">
        <w:t>A court may consider it for persuasive value, but it is not required to follow it.</w:t>
      </w:r>
      <w:r>
        <w:t xml:space="preserve"> </w:t>
      </w:r>
      <w:r w:rsidRPr="00E91D7D">
        <w:t>For example, decisions from the highest court in California are binding on all lower courts in California.</w:t>
      </w:r>
      <w:r>
        <w:t xml:space="preserve"> </w:t>
      </w:r>
      <w:r w:rsidRPr="00E91D7D">
        <w:t>However, that decision would not be binding on a court in any other state.</w:t>
      </w:r>
      <w:r>
        <w:t xml:space="preserve"> </w:t>
      </w:r>
      <w:r w:rsidRPr="00E91D7D">
        <w:t>The opinion would, at best, have persuasive value.</w:t>
      </w:r>
      <w:r>
        <w:t xml:space="preserve"> </w:t>
      </w:r>
      <w:r w:rsidRPr="00E91D7D">
        <w:t>In the event of an issue of first impression, there is no binding decision in the jurisdiction.</w:t>
      </w:r>
      <w:r>
        <w:t xml:space="preserve"> </w:t>
      </w:r>
      <w:r w:rsidRPr="00E91D7D">
        <w:t>In that case, decisions from other jurisdictions that have decided the issue would have persuasive value.</w:t>
      </w:r>
    </w:p>
    <w:p w:rsidR="00001CDF" w:rsidRPr="00E91D7D" w:rsidRDefault="00A656D3" w:rsidP="007C16A8">
      <w:r w:rsidRPr="00E91D7D">
        <w:t>Learning Objective:</w:t>
      </w:r>
      <w:r>
        <w:t xml:space="preserve"> 1-6</w:t>
      </w:r>
      <w:r w:rsidRPr="00A656D3">
        <w:t xml:space="preserve"> </w:t>
      </w:r>
      <w:r>
        <w:t>All state court systems provide that a criminal defendant has the right to an automatic appeal to the state supreme court</w:t>
      </w:r>
      <w:r w:rsidDel="00A656D3">
        <w:t xml:space="preserve"> </w:t>
      </w:r>
      <w:r>
        <w:t xml:space="preserve">| </w:t>
      </w:r>
      <w:r w:rsidR="00B11C9A" w:rsidRPr="00E91D7D">
        <w:t>Learning Objective:</w:t>
      </w:r>
      <w:r w:rsidR="00B11C9A">
        <w:t xml:space="preserve"> </w:t>
      </w:r>
      <w:r>
        <w:t xml:space="preserve">1-7: </w:t>
      </w:r>
      <w:r w:rsidRPr="00FD053A">
        <w:t>Criminal law is different from other areas of the law in that judges are not required to follow the precedent established in previous cases.</w:t>
      </w:r>
    </w:p>
    <w:p w:rsidR="00001CDF" w:rsidRPr="00E91D7D" w:rsidRDefault="00001CDF" w:rsidP="007C16A8">
      <w:r w:rsidRPr="00E91D7D">
        <w:t>Cognitive Domain:</w:t>
      </w:r>
      <w:r>
        <w:t xml:space="preserve"> </w:t>
      </w:r>
      <w:r w:rsidRPr="00E91D7D">
        <w:t>Analysis</w:t>
      </w:r>
    </w:p>
    <w:p w:rsidR="00001CDF" w:rsidRPr="00E91D7D" w:rsidRDefault="00001CDF" w:rsidP="007C16A8">
      <w:r w:rsidRPr="00E91D7D">
        <w:t>Answer Location:</w:t>
      </w:r>
      <w:r>
        <w:t xml:space="preserve"> </w:t>
      </w:r>
      <w:r w:rsidRPr="00E91D7D">
        <w:t>Precedent</w:t>
      </w:r>
    </w:p>
    <w:p w:rsidR="00001CDF" w:rsidRPr="00E91D7D" w:rsidRDefault="00001CDF" w:rsidP="007C16A8">
      <w:r w:rsidRPr="00E91D7D">
        <w:t>Difficulty Level:</w:t>
      </w:r>
      <w:r>
        <w:t xml:space="preserve"> </w:t>
      </w:r>
      <w:r w:rsidRPr="00E91D7D">
        <w:t>Medium</w:t>
      </w:r>
    </w:p>
    <w:p w:rsidR="009A0365" w:rsidRPr="00B24003" w:rsidRDefault="009A0365" w:rsidP="00B24003">
      <w:pPr>
        <w:rPr>
          <w:rFonts w:cs="Arial"/>
        </w:rPr>
      </w:pPr>
      <w:bookmarkStart w:id="0" w:name="_GoBack"/>
      <w:bookmarkEnd w:id="0"/>
    </w:p>
    <w:sectPr w:rsidR="009A0365" w:rsidRPr="00B24003" w:rsidSect="009A0365">
      <w:headerReference w:type="default" r:id="rId10"/>
      <w:pgSz w:w="12240" w:h="15840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D1A" w:rsidRDefault="00B16D1A">
      <w:r>
        <w:separator/>
      </w:r>
    </w:p>
  </w:endnote>
  <w:endnote w:type="continuationSeparator" w:id="0">
    <w:p w:rsidR="00B16D1A" w:rsidRDefault="00B16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D1A" w:rsidRDefault="00B16D1A">
      <w:r>
        <w:separator/>
      </w:r>
    </w:p>
  </w:footnote>
  <w:footnote w:type="continuationSeparator" w:id="0">
    <w:p w:rsidR="00B16D1A" w:rsidRDefault="00B16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6D1A" w:rsidRDefault="00B16D1A" w:rsidP="00001CDF">
    <w:pPr>
      <w:pStyle w:val="NormalWeb"/>
      <w:shd w:val="clear" w:color="auto" w:fill="FFFFFF"/>
      <w:spacing w:before="150"/>
      <w:jc w:val="right"/>
      <w:rPr>
        <w:rFonts w:ascii="Arial" w:hAnsi="Arial" w:cs="Arial"/>
        <w:color w:val="333333"/>
        <w:sz w:val="20"/>
        <w:szCs w:val="20"/>
      </w:rPr>
    </w:pPr>
    <w:r>
      <w:rPr>
        <w:rFonts w:ascii="Arial" w:hAnsi="Arial" w:cs="Arial"/>
        <w:color w:val="333333"/>
        <w:sz w:val="20"/>
        <w:szCs w:val="20"/>
      </w:rPr>
      <w:t xml:space="preserve">Lippman, </w:t>
    </w:r>
    <w:r w:rsidRPr="00D16D78">
      <w:rPr>
        <w:rFonts w:ascii="Arial" w:hAnsi="Arial" w:cs="Arial"/>
        <w:i/>
        <w:color w:val="333333"/>
        <w:sz w:val="20"/>
        <w:szCs w:val="20"/>
      </w:rPr>
      <w:t>Essential Criminal Law, 3e</w:t>
    </w:r>
  </w:p>
  <w:p w:rsidR="00B16D1A" w:rsidRPr="00851D2C" w:rsidRDefault="00B16D1A" w:rsidP="00001CDF">
    <w:pPr>
      <w:pStyle w:val="NormalWeb"/>
      <w:shd w:val="clear" w:color="auto" w:fill="FFFFFF"/>
      <w:spacing w:before="150"/>
      <w:jc w:val="right"/>
      <w:rPr>
        <w:rFonts w:ascii="Arial" w:hAnsi="Arial" w:cs="Arial"/>
        <w:color w:val="333333"/>
        <w:sz w:val="20"/>
        <w:szCs w:val="20"/>
      </w:rPr>
    </w:pPr>
    <w:r w:rsidRPr="009A252D">
      <w:rPr>
        <w:rFonts w:ascii="Arial" w:hAnsi="Arial" w:cs="Arial"/>
        <w:color w:val="333333"/>
        <w:sz w:val="20"/>
        <w:szCs w:val="20"/>
      </w:rPr>
      <w:t>SAGE Publishing, 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D604A"/>
    <w:multiLevelType w:val="hybridMultilevel"/>
    <w:tmpl w:val="61BA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943CF"/>
    <w:multiLevelType w:val="hybridMultilevel"/>
    <w:tmpl w:val="B7362D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D0C1DBB"/>
    <w:multiLevelType w:val="hybridMultilevel"/>
    <w:tmpl w:val="C794F6C6"/>
    <w:lvl w:ilvl="0" w:tplc="B34043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542FB8"/>
    <w:multiLevelType w:val="hybridMultilevel"/>
    <w:tmpl w:val="D868CB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CCD1269"/>
    <w:multiLevelType w:val="hybridMultilevel"/>
    <w:tmpl w:val="DA06D1FE"/>
    <w:lvl w:ilvl="0" w:tplc="02AAA9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CF6D09"/>
    <w:multiLevelType w:val="hybridMultilevel"/>
    <w:tmpl w:val="92DC7BA0"/>
    <w:lvl w:ilvl="0" w:tplc="02AAA9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70"/>
  <w:doNotDisplayPageBoundarie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DF"/>
    <w:rsid w:val="00001CDF"/>
    <w:rsid w:val="0000234D"/>
    <w:rsid w:val="00012FFF"/>
    <w:rsid w:val="0001304A"/>
    <w:rsid w:val="000163BB"/>
    <w:rsid w:val="000360B8"/>
    <w:rsid w:val="00040A5A"/>
    <w:rsid w:val="00042CBB"/>
    <w:rsid w:val="00045E59"/>
    <w:rsid w:val="00046B65"/>
    <w:rsid w:val="0004741C"/>
    <w:rsid w:val="0005365E"/>
    <w:rsid w:val="0005406C"/>
    <w:rsid w:val="0005548E"/>
    <w:rsid w:val="00064B9B"/>
    <w:rsid w:val="00066144"/>
    <w:rsid w:val="000709EA"/>
    <w:rsid w:val="00072C0A"/>
    <w:rsid w:val="00073886"/>
    <w:rsid w:val="0008198B"/>
    <w:rsid w:val="0008557D"/>
    <w:rsid w:val="00087A6D"/>
    <w:rsid w:val="00092022"/>
    <w:rsid w:val="00092265"/>
    <w:rsid w:val="00094257"/>
    <w:rsid w:val="00097B74"/>
    <w:rsid w:val="000A2CEE"/>
    <w:rsid w:val="000A301E"/>
    <w:rsid w:val="000B0A6D"/>
    <w:rsid w:val="000B1B11"/>
    <w:rsid w:val="000B210B"/>
    <w:rsid w:val="000B47D0"/>
    <w:rsid w:val="000B64F7"/>
    <w:rsid w:val="000B6C5D"/>
    <w:rsid w:val="000C1853"/>
    <w:rsid w:val="000C36F2"/>
    <w:rsid w:val="000C6B2C"/>
    <w:rsid w:val="000C78FA"/>
    <w:rsid w:val="000D088C"/>
    <w:rsid w:val="000E0AAF"/>
    <w:rsid w:val="000E1F1D"/>
    <w:rsid w:val="000E3986"/>
    <w:rsid w:val="000E5A15"/>
    <w:rsid w:val="000E6869"/>
    <w:rsid w:val="000E7FC5"/>
    <w:rsid w:val="000F4C8C"/>
    <w:rsid w:val="000F5B55"/>
    <w:rsid w:val="001002A2"/>
    <w:rsid w:val="001017AF"/>
    <w:rsid w:val="00101E0C"/>
    <w:rsid w:val="0010622E"/>
    <w:rsid w:val="001073AA"/>
    <w:rsid w:val="001079A7"/>
    <w:rsid w:val="00114F14"/>
    <w:rsid w:val="001201FA"/>
    <w:rsid w:val="00121096"/>
    <w:rsid w:val="0012342F"/>
    <w:rsid w:val="001254C8"/>
    <w:rsid w:val="00130226"/>
    <w:rsid w:val="0013182A"/>
    <w:rsid w:val="0013197F"/>
    <w:rsid w:val="00135048"/>
    <w:rsid w:val="001361A1"/>
    <w:rsid w:val="001362A5"/>
    <w:rsid w:val="00136894"/>
    <w:rsid w:val="001410C7"/>
    <w:rsid w:val="001433E5"/>
    <w:rsid w:val="00147CCC"/>
    <w:rsid w:val="00155640"/>
    <w:rsid w:val="00160EAF"/>
    <w:rsid w:val="001610B3"/>
    <w:rsid w:val="00165EF2"/>
    <w:rsid w:val="001832CC"/>
    <w:rsid w:val="001948AB"/>
    <w:rsid w:val="00194D4E"/>
    <w:rsid w:val="001959C2"/>
    <w:rsid w:val="001965F9"/>
    <w:rsid w:val="001A1945"/>
    <w:rsid w:val="001A2996"/>
    <w:rsid w:val="001A6DCB"/>
    <w:rsid w:val="001A774E"/>
    <w:rsid w:val="001B0018"/>
    <w:rsid w:val="001B38CF"/>
    <w:rsid w:val="001B6AC5"/>
    <w:rsid w:val="001C20C9"/>
    <w:rsid w:val="001C7297"/>
    <w:rsid w:val="001D040F"/>
    <w:rsid w:val="001D11A2"/>
    <w:rsid w:val="001E0519"/>
    <w:rsid w:val="001E44C5"/>
    <w:rsid w:val="001E47D2"/>
    <w:rsid w:val="001E5B54"/>
    <w:rsid w:val="001E6550"/>
    <w:rsid w:val="001F01E6"/>
    <w:rsid w:val="001F37E9"/>
    <w:rsid w:val="001F394E"/>
    <w:rsid w:val="001F48CE"/>
    <w:rsid w:val="001F4F23"/>
    <w:rsid w:val="0020403C"/>
    <w:rsid w:val="00204E5B"/>
    <w:rsid w:val="00212C48"/>
    <w:rsid w:val="00213468"/>
    <w:rsid w:val="0021551C"/>
    <w:rsid w:val="002262DE"/>
    <w:rsid w:val="00230700"/>
    <w:rsid w:val="00231DDB"/>
    <w:rsid w:val="00253475"/>
    <w:rsid w:val="00255026"/>
    <w:rsid w:val="00257FDC"/>
    <w:rsid w:val="00261129"/>
    <w:rsid w:val="002633EE"/>
    <w:rsid w:val="00263B8E"/>
    <w:rsid w:val="00266239"/>
    <w:rsid w:val="0027028B"/>
    <w:rsid w:val="00274916"/>
    <w:rsid w:val="002900E8"/>
    <w:rsid w:val="00291301"/>
    <w:rsid w:val="0029267C"/>
    <w:rsid w:val="002B05A6"/>
    <w:rsid w:val="002B29E0"/>
    <w:rsid w:val="002B3B08"/>
    <w:rsid w:val="002B501F"/>
    <w:rsid w:val="002D00B9"/>
    <w:rsid w:val="002D2041"/>
    <w:rsid w:val="002D541D"/>
    <w:rsid w:val="002E01A9"/>
    <w:rsid w:val="002E5511"/>
    <w:rsid w:val="002E57B8"/>
    <w:rsid w:val="002E5E9C"/>
    <w:rsid w:val="002F1B56"/>
    <w:rsid w:val="002F6C49"/>
    <w:rsid w:val="00300AAD"/>
    <w:rsid w:val="00300B64"/>
    <w:rsid w:val="00302105"/>
    <w:rsid w:val="00313881"/>
    <w:rsid w:val="003151CE"/>
    <w:rsid w:val="00316B2B"/>
    <w:rsid w:val="003173C0"/>
    <w:rsid w:val="0032128F"/>
    <w:rsid w:val="003213B1"/>
    <w:rsid w:val="00333C45"/>
    <w:rsid w:val="00333EE4"/>
    <w:rsid w:val="00342B0F"/>
    <w:rsid w:val="00345040"/>
    <w:rsid w:val="00347E26"/>
    <w:rsid w:val="00351FD3"/>
    <w:rsid w:val="003522E4"/>
    <w:rsid w:val="00352AC2"/>
    <w:rsid w:val="00354876"/>
    <w:rsid w:val="00355331"/>
    <w:rsid w:val="00356637"/>
    <w:rsid w:val="00357FDF"/>
    <w:rsid w:val="00363687"/>
    <w:rsid w:val="003678AA"/>
    <w:rsid w:val="00370D2C"/>
    <w:rsid w:val="00375982"/>
    <w:rsid w:val="00377847"/>
    <w:rsid w:val="00382C43"/>
    <w:rsid w:val="003830F1"/>
    <w:rsid w:val="003973D7"/>
    <w:rsid w:val="003A3C63"/>
    <w:rsid w:val="003B18A2"/>
    <w:rsid w:val="003B3071"/>
    <w:rsid w:val="003B4B28"/>
    <w:rsid w:val="003B6EC6"/>
    <w:rsid w:val="003B7F9C"/>
    <w:rsid w:val="003C26BF"/>
    <w:rsid w:val="003C3F1E"/>
    <w:rsid w:val="003D04E3"/>
    <w:rsid w:val="003D094F"/>
    <w:rsid w:val="003D176D"/>
    <w:rsid w:val="003D28D1"/>
    <w:rsid w:val="003D518E"/>
    <w:rsid w:val="003D682A"/>
    <w:rsid w:val="003D6E22"/>
    <w:rsid w:val="003D6E80"/>
    <w:rsid w:val="003E4644"/>
    <w:rsid w:val="003F353D"/>
    <w:rsid w:val="003F64E3"/>
    <w:rsid w:val="003F73BF"/>
    <w:rsid w:val="003F7A25"/>
    <w:rsid w:val="00403451"/>
    <w:rsid w:val="00403DAD"/>
    <w:rsid w:val="004152DF"/>
    <w:rsid w:val="004174F3"/>
    <w:rsid w:val="00420290"/>
    <w:rsid w:val="00421F67"/>
    <w:rsid w:val="00423528"/>
    <w:rsid w:val="00431DA3"/>
    <w:rsid w:val="004353ED"/>
    <w:rsid w:val="0043560C"/>
    <w:rsid w:val="00436689"/>
    <w:rsid w:val="00437577"/>
    <w:rsid w:val="00441D1B"/>
    <w:rsid w:val="004429DB"/>
    <w:rsid w:val="00447528"/>
    <w:rsid w:val="0044764E"/>
    <w:rsid w:val="004478DD"/>
    <w:rsid w:val="00454DD8"/>
    <w:rsid w:val="004627A7"/>
    <w:rsid w:val="004628B3"/>
    <w:rsid w:val="0046408F"/>
    <w:rsid w:val="00464B18"/>
    <w:rsid w:val="00465335"/>
    <w:rsid w:val="00466EDD"/>
    <w:rsid w:val="0047541D"/>
    <w:rsid w:val="00476EF3"/>
    <w:rsid w:val="00481823"/>
    <w:rsid w:val="004827A8"/>
    <w:rsid w:val="004854B4"/>
    <w:rsid w:val="00492790"/>
    <w:rsid w:val="004951CB"/>
    <w:rsid w:val="004961D9"/>
    <w:rsid w:val="004A1381"/>
    <w:rsid w:val="004A6FA2"/>
    <w:rsid w:val="004A70D1"/>
    <w:rsid w:val="004B1107"/>
    <w:rsid w:val="004B3697"/>
    <w:rsid w:val="004B4F5D"/>
    <w:rsid w:val="004B671A"/>
    <w:rsid w:val="004C4F72"/>
    <w:rsid w:val="004C6C32"/>
    <w:rsid w:val="004D1F2C"/>
    <w:rsid w:val="004D2FFC"/>
    <w:rsid w:val="004E4AE4"/>
    <w:rsid w:val="004F01E4"/>
    <w:rsid w:val="004F09C4"/>
    <w:rsid w:val="004F2551"/>
    <w:rsid w:val="004F2FD1"/>
    <w:rsid w:val="004F305A"/>
    <w:rsid w:val="004F7CC7"/>
    <w:rsid w:val="005008BE"/>
    <w:rsid w:val="00505A1D"/>
    <w:rsid w:val="00515125"/>
    <w:rsid w:val="0052070D"/>
    <w:rsid w:val="0052237C"/>
    <w:rsid w:val="005262D2"/>
    <w:rsid w:val="00534C23"/>
    <w:rsid w:val="00541C3E"/>
    <w:rsid w:val="00542241"/>
    <w:rsid w:val="0055056A"/>
    <w:rsid w:val="00552DB2"/>
    <w:rsid w:val="00561617"/>
    <w:rsid w:val="005727FB"/>
    <w:rsid w:val="00572939"/>
    <w:rsid w:val="0057432A"/>
    <w:rsid w:val="0058026D"/>
    <w:rsid w:val="00581FE3"/>
    <w:rsid w:val="00582B8A"/>
    <w:rsid w:val="005861AF"/>
    <w:rsid w:val="00593009"/>
    <w:rsid w:val="005933C4"/>
    <w:rsid w:val="00595F5E"/>
    <w:rsid w:val="0059618B"/>
    <w:rsid w:val="005974DF"/>
    <w:rsid w:val="005A0648"/>
    <w:rsid w:val="005A1CBA"/>
    <w:rsid w:val="005A639E"/>
    <w:rsid w:val="005B1C10"/>
    <w:rsid w:val="005B30C2"/>
    <w:rsid w:val="005B486A"/>
    <w:rsid w:val="005B7C0B"/>
    <w:rsid w:val="005C2FCB"/>
    <w:rsid w:val="005C430F"/>
    <w:rsid w:val="005C6DF7"/>
    <w:rsid w:val="005C7771"/>
    <w:rsid w:val="005E4C17"/>
    <w:rsid w:val="005F12F7"/>
    <w:rsid w:val="005F742B"/>
    <w:rsid w:val="00600873"/>
    <w:rsid w:val="0060225B"/>
    <w:rsid w:val="006047D8"/>
    <w:rsid w:val="00607563"/>
    <w:rsid w:val="0061117D"/>
    <w:rsid w:val="00612234"/>
    <w:rsid w:val="00614AD8"/>
    <w:rsid w:val="00617C93"/>
    <w:rsid w:val="00626F4F"/>
    <w:rsid w:val="00627DE8"/>
    <w:rsid w:val="00630EB1"/>
    <w:rsid w:val="00631029"/>
    <w:rsid w:val="00636BCC"/>
    <w:rsid w:val="00637350"/>
    <w:rsid w:val="00641D91"/>
    <w:rsid w:val="00642A86"/>
    <w:rsid w:val="00646B18"/>
    <w:rsid w:val="006470E6"/>
    <w:rsid w:val="00651BB1"/>
    <w:rsid w:val="0065230D"/>
    <w:rsid w:val="00652789"/>
    <w:rsid w:val="00660853"/>
    <w:rsid w:val="006736A9"/>
    <w:rsid w:val="006737C4"/>
    <w:rsid w:val="00675244"/>
    <w:rsid w:val="00676027"/>
    <w:rsid w:val="006761E7"/>
    <w:rsid w:val="00676885"/>
    <w:rsid w:val="006779FF"/>
    <w:rsid w:val="006828B8"/>
    <w:rsid w:val="00686899"/>
    <w:rsid w:val="006934E8"/>
    <w:rsid w:val="00696DDB"/>
    <w:rsid w:val="006A11A5"/>
    <w:rsid w:val="006A3962"/>
    <w:rsid w:val="006A450A"/>
    <w:rsid w:val="006A4CC4"/>
    <w:rsid w:val="006B585A"/>
    <w:rsid w:val="006B735C"/>
    <w:rsid w:val="006C0809"/>
    <w:rsid w:val="006C1586"/>
    <w:rsid w:val="006C55DE"/>
    <w:rsid w:val="006C573F"/>
    <w:rsid w:val="006D2E05"/>
    <w:rsid w:val="006D4DE4"/>
    <w:rsid w:val="006E2D03"/>
    <w:rsid w:val="006E5DB5"/>
    <w:rsid w:val="006E6187"/>
    <w:rsid w:val="006E6AAA"/>
    <w:rsid w:val="006F5F7C"/>
    <w:rsid w:val="0070000E"/>
    <w:rsid w:val="0070490A"/>
    <w:rsid w:val="00705772"/>
    <w:rsid w:val="00706C0F"/>
    <w:rsid w:val="00713405"/>
    <w:rsid w:val="00713626"/>
    <w:rsid w:val="00714BE0"/>
    <w:rsid w:val="007207B0"/>
    <w:rsid w:val="007230CB"/>
    <w:rsid w:val="007245A9"/>
    <w:rsid w:val="00724CFC"/>
    <w:rsid w:val="00732E6E"/>
    <w:rsid w:val="00736BD6"/>
    <w:rsid w:val="007379C1"/>
    <w:rsid w:val="007419E2"/>
    <w:rsid w:val="007451D5"/>
    <w:rsid w:val="00745B20"/>
    <w:rsid w:val="007536A7"/>
    <w:rsid w:val="007557FE"/>
    <w:rsid w:val="00755C81"/>
    <w:rsid w:val="00760CF4"/>
    <w:rsid w:val="007629C9"/>
    <w:rsid w:val="0076416D"/>
    <w:rsid w:val="00764578"/>
    <w:rsid w:val="0076540B"/>
    <w:rsid w:val="00775573"/>
    <w:rsid w:val="00781E05"/>
    <w:rsid w:val="007827AC"/>
    <w:rsid w:val="00783640"/>
    <w:rsid w:val="00786873"/>
    <w:rsid w:val="00786BD0"/>
    <w:rsid w:val="007875A6"/>
    <w:rsid w:val="00791D40"/>
    <w:rsid w:val="00796E56"/>
    <w:rsid w:val="00797B16"/>
    <w:rsid w:val="007A11AA"/>
    <w:rsid w:val="007A2C1E"/>
    <w:rsid w:val="007A30F2"/>
    <w:rsid w:val="007A7344"/>
    <w:rsid w:val="007A7A06"/>
    <w:rsid w:val="007B1697"/>
    <w:rsid w:val="007B3E16"/>
    <w:rsid w:val="007B76E0"/>
    <w:rsid w:val="007B7FA5"/>
    <w:rsid w:val="007C16A8"/>
    <w:rsid w:val="007C28D8"/>
    <w:rsid w:val="007C2C70"/>
    <w:rsid w:val="007C4751"/>
    <w:rsid w:val="007C48D6"/>
    <w:rsid w:val="007C6A1E"/>
    <w:rsid w:val="007D1232"/>
    <w:rsid w:val="007D6147"/>
    <w:rsid w:val="007E03C2"/>
    <w:rsid w:val="007E16D9"/>
    <w:rsid w:val="007E1AC3"/>
    <w:rsid w:val="007E38E8"/>
    <w:rsid w:val="007F4AF5"/>
    <w:rsid w:val="00800DD9"/>
    <w:rsid w:val="00800ECC"/>
    <w:rsid w:val="0081338F"/>
    <w:rsid w:val="00815FC2"/>
    <w:rsid w:val="008162C3"/>
    <w:rsid w:val="00821711"/>
    <w:rsid w:val="00826777"/>
    <w:rsid w:val="00826F9A"/>
    <w:rsid w:val="00827D6F"/>
    <w:rsid w:val="00840E78"/>
    <w:rsid w:val="0084139D"/>
    <w:rsid w:val="00842CBA"/>
    <w:rsid w:val="00843975"/>
    <w:rsid w:val="00845681"/>
    <w:rsid w:val="00854A82"/>
    <w:rsid w:val="00855509"/>
    <w:rsid w:val="00862B3E"/>
    <w:rsid w:val="0086387D"/>
    <w:rsid w:val="00866461"/>
    <w:rsid w:val="0086675E"/>
    <w:rsid w:val="008704FA"/>
    <w:rsid w:val="00870F3C"/>
    <w:rsid w:val="0087279F"/>
    <w:rsid w:val="008737E1"/>
    <w:rsid w:val="0088161C"/>
    <w:rsid w:val="008837F6"/>
    <w:rsid w:val="00885155"/>
    <w:rsid w:val="00890BAC"/>
    <w:rsid w:val="00893DC3"/>
    <w:rsid w:val="00894FBF"/>
    <w:rsid w:val="00895135"/>
    <w:rsid w:val="00896448"/>
    <w:rsid w:val="008A3267"/>
    <w:rsid w:val="008A4E85"/>
    <w:rsid w:val="008A7049"/>
    <w:rsid w:val="008B26E9"/>
    <w:rsid w:val="008B2D48"/>
    <w:rsid w:val="008B5B8A"/>
    <w:rsid w:val="008B610A"/>
    <w:rsid w:val="008C4A47"/>
    <w:rsid w:val="008C7687"/>
    <w:rsid w:val="008D43AD"/>
    <w:rsid w:val="008D6C5B"/>
    <w:rsid w:val="008E1F01"/>
    <w:rsid w:val="008E30C6"/>
    <w:rsid w:val="008F075A"/>
    <w:rsid w:val="008F0C93"/>
    <w:rsid w:val="008F10CA"/>
    <w:rsid w:val="008F45C4"/>
    <w:rsid w:val="008F4973"/>
    <w:rsid w:val="008F5265"/>
    <w:rsid w:val="008F715F"/>
    <w:rsid w:val="00904D44"/>
    <w:rsid w:val="00907D95"/>
    <w:rsid w:val="00911F8E"/>
    <w:rsid w:val="0091255C"/>
    <w:rsid w:val="00912F61"/>
    <w:rsid w:val="0091440F"/>
    <w:rsid w:val="009159A2"/>
    <w:rsid w:val="00917F80"/>
    <w:rsid w:val="00927299"/>
    <w:rsid w:val="00931F4E"/>
    <w:rsid w:val="0093303C"/>
    <w:rsid w:val="00937157"/>
    <w:rsid w:val="0094051C"/>
    <w:rsid w:val="00951CE2"/>
    <w:rsid w:val="00953225"/>
    <w:rsid w:val="00953285"/>
    <w:rsid w:val="009662F8"/>
    <w:rsid w:val="0096746B"/>
    <w:rsid w:val="009708FC"/>
    <w:rsid w:val="00972694"/>
    <w:rsid w:val="009729E8"/>
    <w:rsid w:val="009770A8"/>
    <w:rsid w:val="009770F5"/>
    <w:rsid w:val="0097784B"/>
    <w:rsid w:val="00977D99"/>
    <w:rsid w:val="00983C90"/>
    <w:rsid w:val="009875CE"/>
    <w:rsid w:val="00992F2A"/>
    <w:rsid w:val="00994248"/>
    <w:rsid w:val="009A0365"/>
    <w:rsid w:val="009B11DC"/>
    <w:rsid w:val="009B5D9F"/>
    <w:rsid w:val="009C18A4"/>
    <w:rsid w:val="009C6826"/>
    <w:rsid w:val="009C6E13"/>
    <w:rsid w:val="009E1343"/>
    <w:rsid w:val="009E1B16"/>
    <w:rsid w:val="009E5362"/>
    <w:rsid w:val="009F0E25"/>
    <w:rsid w:val="009F1426"/>
    <w:rsid w:val="009F69E5"/>
    <w:rsid w:val="00A018AB"/>
    <w:rsid w:val="00A0292A"/>
    <w:rsid w:val="00A065CA"/>
    <w:rsid w:val="00A10E7B"/>
    <w:rsid w:val="00A12D50"/>
    <w:rsid w:val="00A143C8"/>
    <w:rsid w:val="00A20543"/>
    <w:rsid w:val="00A21EC0"/>
    <w:rsid w:val="00A21FEF"/>
    <w:rsid w:val="00A246D9"/>
    <w:rsid w:val="00A26C19"/>
    <w:rsid w:val="00A40048"/>
    <w:rsid w:val="00A40558"/>
    <w:rsid w:val="00A4667E"/>
    <w:rsid w:val="00A4786F"/>
    <w:rsid w:val="00A55A6D"/>
    <w:rsid w:val="00A57B0B"/>
    <w:rsid w:val="00A656D3"/>
    <w:rsid w:val="00A77EAB"/>
    <w:rsid w:val="00A807E7"/>
    <w:rsid w:val="00A816F5"/>
    <w:rsid w:val="00A871B8"/>
    <w:rsid w:val="00A9284D"/>
    <w:rsid w:val="00AA0313"/>
    <w:rsid w:val="00AA1A25"/>
    <w:rsid w:val="00AA212C"/>
    <w:rsid w:val="00AA53D9"/>
    <w:rsid w:val="00AA5D3A"/>
    <w:rsid w:val="00AA679C"/>
    <w:rsid w:val="00AB01F2"/>
    <w:rsid w:val="00AB2FFA"/>
    <w:rsid w:val="00AB376A"/>
    <w:rsid w:val="00AB5588"/>
    <w:rsid w:val="00AC2907"/>
    <w:rsid w:val="00AD06C2"/>
    <w:rsid w:val="00AD1A6F"/>
    <w:rsid w:val="00AD216E"/>
    <w:rsid w:val="00AD37FA"/>
    <w:rsid w:val="00AD3E74"/>
    <w:rsid w:val="00AD5B6B"/>
    <w:rsid w:val="00AD6BA9"/>
    <w:rsid w:val="00AD707D"/>
    <w:rsid w:val="00AE148E"/>
    <w:rsid w:val="00AE459C"/>
    <w:rsid w:val="00AE542B"/>
    <w:rsid w:val="00AE63DA"/>
    <w:rsid w:val="00AF0398"/>
    <w:rsid w:val="00AF06ED"/>
    <w:rsid w:val="00AF0A07"/>
    <w:rsid w:val="00AF3A95"/>
    <w:rsid w:val="00AF63FF"/>
    <w:rsid w:val="00B0094A"/>
    <w:rsid w:val="00B010BB"/>
    <w:rsid w:val="00B07B36"/>
    <w:rsid w:val="00B11106"/>
    <w:rsid w:val="00B11136"/>
    <w:rsid w:val="00B11C9A"/>
    <w:rsid w:val="00B14C7F"/>
    <w:rsid w:val="00B1565D"/>
    <w:rsid w:val="00B16D1A"/>
    <w:rsid w:val="00B20351"/>
    <w:rsid w:val="00B24003"/>
    <w:rsid w:val="00B25933"/>
    <w:rsid w:val="00B26A47"/>
    <w:rsid w:val="00B31286"/>
    <w:rsid w:val="00B32321"/>
    <w:rsid w:val="00B3358E"/>
    <w:rsid w:val="00B33E90"/>
    <w:rsid w:val="00B357B1"/>
    <w:rsid w:val="00B40769"/>
    <w:rsid w:val="00B41B52"/>
    <w:rsid w:val="00B4679B"/>
    <w:rsid w:val="00B51277"/>
    <w:rsid w:val="00B51FB1"/>
    <w:rsid w:val="00B5339A"/>
    <w:rsid w:val="00B54378"/>
    <w:rsid w:val="00B5542A"/>
    <w:rsid w:val="00B5717E"/>
    <w:rsid w:val="00B610C2"/>
    <w:rsid w:val="00B616C9"/>
    <w:rsid w:val="00B61BBA"/>
    <w:rsid w:val="00B622E0"/>
    <w:rsid w:val="00B63C3E"/>
    <w:rsid w:val="00B67E71"/>
    <w:rsid w:val="00B71993"/>
    <w:rsid w:val="00B720BE"/>
    <w:rsid w:val="00B72223"/>
    <w:rsid w:val="00B74BC3"/>
    <w:rsid w:val="00B76B16"/>
    <w:rsid w:val="00B76E35"/>
    <w:rsid w:val="00B829B7"/>
    <w:rsid w:val="00B8469F"/>
    <w:rsid w:val="00B85FA3"/>
    <w:rsid w:val="00B91DD0"/>
    <w:rsid w:val="00B938CA"/>
    <w:rsid w:val="00B94AE1"/>
    <w:rsid w:val="00B9561A"/>
    <w:rsid w:val="00BA04C3"/>
    <w:rsid w:val="00BA1A21"/>
    <w:rsid w:val="00BA39D8"/>
    <w:rsid w:val="00BA4AAF"/>
    <w:rsid w:val="00BA567A"/>
    <w:rsid w:val="00BB3D3F"/>
    <w:rsid w:val="00BC3D03"/>
    <w:rsid w:val="00BD3097"/>
    <w:rsid w:val="00BD62EB"/>
    <w:rsid w:val="00BE1ACA"/>
    <w:rsid w:val="00BE653A"/>
    <w:rsid w:val="00BF0AA5"/>
    <w:rsid w:val="00BF3A12"/>
    <w:rsid w:val="00BF3D26"/>
    <w:rsid w:val="00BF4086"/>
    <w:rsid w:val="00BF5ECB"/>
    <w:rsid w:val="00C007E4"/>
    <w:rsid w:val="00C024B2"/>
    <w:rsid w:val="00C057C9"/>
    <w:rsid w:val="00C10A5F"/>
    <w:rsid w:val="00C12621"/>
    <w:rsid w:val="00C17AFC"/>
    <w:rsid w:val="00C20F01"/>
    <w:rsid w:val="00C21355"/>
    <w:rsid w:val="00C249F6"/>
    <w:rsid w:val="00C261AA"/>
    <w:rsid w:val="00C262AB"/>
    <w:rsid w:val="00C301F8"/>
    <w:rsid w:val="00C335F0"/>
    <w:rsid w:val="00C37C0B"/>
    <w:rsid w:val="00C40E44"/>
    <w:rsid w:val="00C41E38"/>
    <w:rsid w:val="00C427B3"/>
    <w:rsid w:val="00C428C7"/>
    <w:rsid w:val="00C50030"/>
    <w:rsid w:val="00C50CAC"/>
    <w:rsid w:val="00C56FDE"/>
    <w:rsid w:val="00C57D58"/>
    <w:rsid w:val="00C60C5F"/>
    <w:rsid w:val="00C61A99"/>
    <w:rsid w:val="00C62DD4"/>
    <w:rsid w:val="00C63379"/>
    <w:rsid w:val="00C63B51"/>
    <w:rsid w:val="00C6529A"/>
    <w:rsid w:val="00C72523"/>
    <w:rsid w:val="00C80EA3"/>
    <w:rsid w:val="00C87160"/>
    <w:rsid w:val="00C94F05"/>
    <w:rsid w:val="00CA0719"/>
    <w:rsid w:val="00CA0AEC"/>
    <w:rsid w:val="00CA1A40"/>
    <w:rsid w:val="00CA4D0C"/>
    <w:rsid w:val="00CB45D0"/>
    <w:rsid w:val="00CB6290"/>
    <w:rsid w:val="00CC4536"/>
    <w:rsid w:val="00CC5419"/>
    <w:rsid w:val="00CC73B0"/>
    <w:rsid w:val="00CD3D05"/>
    <w:rsid w:val="00CD59BB"/>
    <w:rsid w:val="00CF4DB0"/>
    <w:rsid w:val="00D00337"/>
    <w:rsid w:val="00D0729F"/>
    <w:rsid w:val="00D2168B"/>
    <w:rsid w:val="00D23307"/>
    <w:rsid w:val="00D26427"/>
    <w:rsid w:val="00D31DBA"/>
    <w:rsid w:val="00D36081"/>
    <w:rsid w:val="00D413AB"/>
    <w:rsid w:val="00D4195B"/>
    <w:rsid w:val="00D44311"/>
    <w:rsid w:val="00D52B52"/>
    <w:rsid w:val="00D53CC9"/>
    <w:rsid w:val="00D551BF"/>
    <w:rsid w:val="00D67BD0"/>
    <w:rsid w:val="00D73BEF"/>
    <w:rsid w:val="00D77F8B"/>
    <w:rsid w:val="00D82572"/>
    <w:rsid w:val="00D83DD1"/>
    <w:rsid w:val="00D859D0"/>
    <w:rsid w:val="00D85C3F"/>
    <w:rsid w:val="00D85DE4"/>
    <w:rsid w:val="00D87680"/>
    <w:rsid w:val="00D928C1"/>
    <w:rsid w:val="00D929F7"/>
    <w:rsid w:val="00D92B74"/>
    <w:rsid w:val="00D93880"/>
    <w:rsid w:val="00D9440B"/>
    <w:rsid w:val="00D96DCC"/>
    <w:rsid w:val="00DA4B40"/>
    <w:rsid w:val="00DA7301"/>
    <w:rsid w:val="00DC06B6"/>
    <w:rsid w:val="00DC0992"/>
    <w:rsid w:val="00DC1E06"/>
    <w:rsid w:val="00DC5879"/>
    <w:rsid w:val="00DC6F5D"/>
    <w:rsid w:val="00DD658F"/>
    <w:rsid w:val="00DE21F8"/>
    <w:rsid w:val="00DF13FD"/>
    <w:rsid w:val="00DF5A31"/>
    <w:rsid w:val="00E11565"/>
    <w:rsid w:val="00E14E38"/>
    <w:rsid w:val="00E240BA"/>
    <w:rsid w:val="00E2410A"/>
    <w:rsid w:val="00E26E18"/>
    <w:rsid w:val="00E323DA"/>
    <w:rsid w:val="00E32BB7"/>
    <w:rsid w:val="00E330AA"/>
    <w:rsid w:val="00E33A00"/>
    <w:rsid w:val="00E40989"/>
    <w:rsid w:val="00E40CF6"/>
    <w:rsid w:val="00E41AD9"/>
    <w:rsid w:val="00E5394C"/>
    <w:rsid w:val="00E55C4B"/>
    <w:rsid w:val="00E711DB"/>
    <w:rsid w:val="00E73A67"/>
    <w:rsid w:val="00E75961"/>
    <w:rsid w:val="00E80AE0"/>
    <w:rsid w:val="00E826E3"/>
    <w:rsid w:val="00E8301E"/>
    <w:rsid w:val="00E8418F"/>
    <w:rsid w:val="00E8428B"/>
    <w:rsid w:val="00E91D08"/>
    <w:rsid w:val="00E96E65"/>
    <w:rsid w:val="00E96F04"/>
    <w:rsid w:val="00EA2EEE"/>
    <w:rsid w:val="00EA30C6"/>
    <w:rsid w:val="00EA4301"/>
    <w:rsid w:val="00EA7953"/>
    <w:rsid w:val="00EB342B"/>
    <w:rsid w:val="00EB664C"/>
    <w:rsid w:val="00EC4C69"/>
    <w:rsid w:val="00EC71F1"/>
    <w:rsid w:val="00ED6363"/>
    <w:rsid w:val="00EE1126"/>
    <w:rsid w:val="00EE2CDB"/>
    <w:rsid w:val="00EE2D46"/>
    <w:rsid w:val="00EE3995"/>
    <w:rsid w:val="00EE54F6"/>
    <w:rsid w:val="00EE60D9"/>
    <w:rsid w:val="00EF2540"/>
    <w:rsid w:val="00EF2764"/>
    <w:rsid w:val="00EF45C6"/>
    <w:rsid w:val="00EF6263"/>
    <w:rsid w:val="00EF6882"/>
    <w:rsid w:val="00F06189"/>
    <w:rsid w:val="00F07031"/>
    <w:rsid w:val="00F07447"/>
    <w:rsid w:val="00F105B6"/>
    <w:rsid w:val="00F12835"/>
    <w:rsid w:val="00F12D45"/>
    <w:rsid w:val="00F136C7"/>
    <w:rsid w:val="00F160B6"/>
    <w:rsid w:val="00F178BD"/>
    <w:rsid w:val="00F2219C"/>
    <w:rsid w:val="00F25F78"/>
    <w:rsid w:val="00F27563"/>
    <w:rsid w:val="00F36BB5"/>
    <w:rsid w:val="00F37FC5"/>
    <w:rsid w:val="00F44F0A"/>
    <w:rsid w:val="00F45C18"/>
    <w:rsid w:val="00F46EC2"/>
    <w:rsid w:val="00F525A2"/>
    <w:rsid w:val="00F535C1"/>
    <w:rsid w:val="00F55AAB"/>
    <w:rsid w:val="00F602AF"/>
    <w:rsid w:val="00F733EE"/>
    <w:rsid w:val="00F7587A"/>
    <w:rsid w:val="00F96CD7"/>
    <w:rsid w:val="00FA7040"/>
    <w:rsid w:val="00FA7396"/>
    <w:rsid w:val="00FB082C"/>
    <w:rsid w:val="00FB1787"/>
    <w:rsid w:val="00FB210D"/>
    <w:rsid w:val="00FB2E23"/>
    <w:rsid w:val="00FB3476"/>
    <w:rsid w:val="00FC25DE"/>
    <w:rsid w:val="00FC2620"/>
    <w:rsid w:val="00FC64D9"/>
    <w:rsid w:val="00FD3943"/>
    <w:rsid w:val="00FD525E"/>
    <w:rsid w:val="00FE0F69"/>
    <w:rsid w:val="00FE305D"/>
    <w:rsid w:val="00FE6606"/>
    <w:rsid w:val="00FE7840"/>
    <w:rsid w:val="00FE7988"/>
    <w:rsid w:val="00FF0DBF"/>
    <w:rsid w:val="00FF230E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048987-2ADF-418D-A838-86C2AD5F1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32A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7432A"/>
    <w:pPr>
      <w:keepNext/>
      <w:spacing w:before="240" w:after="60" w:line="240" w:lineRule="exact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Heading1"/>
    <w:link w:val="Heading2Char"/>
    <w:qFormat/>
    <w:rsid w:val="00595F5E"/>
    <w:pPr>
      <w:keepNext/>
      <w:spacing w:before="240" w:after="60" w:line="240" w:lineRule="exact"/>
      <w:ind w:left="600" w:firstLine="240"/>
      <w:jc w:val="both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0">
    <w:name w:val="Heading1"/>
    <w:basedOn w:val="Normal"/>
    <w:rsid w:val="00130226"/>
    <w:pPr>
      <w:pBdr>
        <w:bottom w:val="single" w:sz="4" w:space="1" w:color="auto"/>
      </w:pBdr>
      <w:spacing w:after="240"/>
    </w:pPr>
    <w:rPr>
      <w:rFonts w:cs="Arial"/>
      <w:b/>
      <w:smallCaps/>
      <w:color w:val="000080"/>
      <w:sz w:val="28"/>
      <w:lang w:val="en"/>
    </w:rPr>
  </w:style>
  <w:style w:type="character" w:customStyle="1" w:styleId="Term">
    <w:name w:val="Term"/>
    <w:rsid w:val="00595F5E"/>
    <w:rPr>
      <w:rFonts w:ascii="Impact" w:hAnsi="Impact"/>
      <w:b/>
      <w:sz w:val="20"/>
    </w:rPr>
  </w:style>
  <w:style w:type="paragraph" w:customStyle="1" w:styleId="QuestionNumber">
    <w:name w:val="Question Number"/>
    <w:basedOn w:val="Normal"/>
    <w:rsid w:val="00572939"/>
  </w:style>
  <w:style w:type="paragraph" w:styleId="Header">
    <w:name w:val="header"/>
    <w:basedOn w:val="Normal"/>
    <w:link w:val="HeaderChar"/>
    <w:uiPriority w:val="99"/>
    <w:rsid w:val="006075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B4679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4679B"/>
    <w:rPr>
      <w:sz w:val="24"/>
      <w:szCs w:val="24"/>
    </w:rPr>
  </w:style>
  <w:style w:type="character" w:styleId="CommentReference">
    <w:name w:val="annotation reference"/>
    <w:rsid w:val="00B2400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240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24003"/>
  </w:style>
  <w:style w:type="paragraph" w:styleId="CommentSubject">
    <w:name w:val="annotation subject"/>
    <w:basedOn w:val="CommentText"/>
    <w:next w:val="CommentText"/>
    <w:link w:val="CommentSubjectChar"/>
    <w:rsid w:val="00B24003"/>
    <w:rPr>
      <w:b/>
      <w:bCs/>
    </w:rPr>
  </w:style>
  <w:style w:type="character" w:customStyle="1" w:styleId="CommentSubjectChar">
    <w:name w:val="Comment Subject Char"/>
    <w:link w:val="CommentSubject"/>
    <w:rsid w:val="00B24003"/>
    <w:rPr>
      <w:b/>
      <w:bCs/>
    </w:rPr>
  </w:style>
  <w:style w:type="paragraph" w:styleId="BalloonText">
    <w:name w:val="Balloon Text"/>
    <w:basedOn w:val="Normal"/>
    <w:link w:val="BalloonTextChar"/>
    <w:rsid w:val="00B2400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24003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qFormat/>
    <w:rsid w:val="008F075A"/>
    <w:p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8F075A"/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customStyle="1" w:styleId="Heading1Char">
    <w:name w:val="Heading 1 Char"/>
    <w:basedOn w:val="DefaultParagraphFont"/>
    <w:link w:val="Heading1"/>
    <w:rsid w:val="00001CDF"/>
    <w:rPr>
      <w:rFonts w:ascii="Arial" w:hAnsi="Arial" w:cs="Arial"/>
      <w:b/>
      <w:bCs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001CDF"/>
    <w:rPr>
      <w:rFonts w:ascii="Arial" w:hAnsi="Arial" w:cs="Arial"/>
      <w:b/>
      <w:bCs/>
      <w:i/>
      <w:iCs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001CDF"/>
    <w:rPr>
      <w:rFonts w:ascii="Arial" w:hAnsi="Arial"/>
      <w:sz w:val="24"/>
      <w:szCs w:val="24"/>
    </w:rPr>
  </w:style>
  <w:style w:type="paragraph" w:styleId="NoSpacing">
    <w:name w:val="No Spacing"/>
    <w:uiPriority w:val="1"/>
    <w:qFormat/>
    <w:rsid w:val="00001CDF"/>
    <w:rPr>
      <w:rFonts w:ascii="Calibri" w:eastAsia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001CDF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001CDF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55ECF1C7BF24692547BA0718C1406" ma:contentTypeVersion="0" ma:contentTypeDescription="Create a new document." ma:contentTypeScope="" ma:versionID="bd44395808b37fb440f46cae40a07dc8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D9FBB16-73D0-4980-AE86-FDE7389F7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74D804-A447-4943-BE06-2E63DBC6A2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C65044-471D-4D5D-9520-F0375785A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20</Pages>
  <Words>5868</Words>
  <Characters>31587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</vt:lpstr>
    </vt:vector>
  </TitlesOfParts>
  <Company>Sage Publications</Company>
  <LinksUpToDate>false</LinksUpToDate>
  <CharactersWithSpaces>37381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subject/>
  <dc:creator>Daniel Dhayalan</dc:creator>
  <cp:keywords/>
  <cp:lastModifiedBy>Praveen Selvaraj</cp:lastModifiedBy>
  <cp:revision>70</cp:revision>
  <dcterms:created xsi:type="dcterms:W3CDTF">2019-06-11T13:15:00Z</dcterms:created>
  <dcterms:modified xsi:type="dcterms:W3CDTF">2019-06-20T19:16:00Z</dcterms:modified>
</cp:coreProperties>
</file>